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0C24FF" w14:textId="2E37F1AD" w:rsidR="00FA1AAF" w:rsidRPr="00480A5F" w:rsidRDefault="008A1EC4" w:rsidP="00FA1AAF">
      <w:pPr>
        <w:tabs>
          <w:tab w:val="left" w:pos="6705"/>
        </w:tabs>
        <w:rPr>
          <w:rStyle w:val="Absatztext"/>
          <w:rFonts w:ascii="Univers" w:hAnsi="Univers"/>
          <w:szCs w:val="20"/>
        </w:rPr>
      </w:pPr>
      <w:r w:rsidRPr="00480A5F">
        <w:rPr>
          <w:rFonts w:ascii="Univers" w:hAnsi="Univers"/>
          <w:noProof/>
          <w:color w:val="000000"/>
        </w:rPr>
        <w:drawing>
          <wp:anchor distT="0" distB="0" distL="114300" distR="114300" simplePos="0" relativeHeight="251663360" behindDoc="1" locked="1" layoutInCell="1" allowOverlap="1" wp14:anchorId="4439D84C" wp14:editId="7A2BA9C2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7555865" cy="863600"/>
            <wp:effectExtent l="0" t="0" r="0" b="0"/>
            <wp:wrapNone/>
            <wp:docPr id="18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Bild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5865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0A5F">
        <w:rPr>
          <w:rFonts w:ascii="Univers" w:hAnsi="Univers"/>
          <w:noProof/>
          <w:color w:val="000000"/>
        </w:rPr>
        <w:drawing>
          <wp:anchor distT="0" distB="0" distL="114300" distR="114300" simplePos="0" relativeHeight="251661312" behindDoc="1" locked="1" layoutInCell="1" allowOverlap="1" wp14:anchorId="781C629F" wp14:editId="7400645F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35545" cy="1076960"/>
            <wp:effectExtent l="0" t="0" r="0" b="0"/>
            <wp:wrapNone/>
            <wp:docPr id="19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Bild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5545" cy="107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F3F3C6" w14:textId="77777777" w:rsidR="00FA1AAF" w:rsidRPr="00480A5F" w:rsidRDefault="00FA1AAF" w:rsidP="00FA1AAF">
      <w:pPr>
        <w:tabs>
          <w:tab w:val="left" w:pos="6705"/>
        </w:tabs>
        <w:rPr>
          <w:rStyle w:val="Absatztext"/>
          <w:rFonts w:ascii="Univers" w:hAnsi="Univers"/>
          <w:szCs w:val="20"/>
        </w:rPr>
      </w:pPr>
    </w:p>
    <w:p w14:paraId="75DBC20D" w14:textId="77777777" w:rsidR="00DA5944" w:rsidRPr="00480A5F" w:rsidRDefault="00DA5944" w:rsidP="00FA1AAF">
      <w:pPr>
        <w:tabs>
          <w:tab w:val="left" w:pos="6705"/>
        </w:tabs>
        <w:rPr>
          <w:rStyle w:val="Absatztext"/>
          <w:rFonts w:ascii="Univers" w:hAnsi="Univers"/>
          <w:szCs w:val="20"/>
        </w:rPr>
      </w:pPr>
    </w:p>
    <w:p w14:paraId="0AB065BC" w14:textId="7687BED4" w:rsidR="00FA1AAF" w:rsidRPr="00480A5F" w:rsidRDefault="00FA1AAF" w:rsidP="00FA1AAF">
      <w:pPr>
        <w:tabs>
          <w:tab w:val="left" w:pos="6705"/>
        </w:tabs>
        <w:rPr>
          <w:rStyle w:val="Absatztext"/>
          <w:rFonts w:ascii="Univers" w:hAnsi="Univers"/>
          <w:szCs w:val="20"/>
        </w:rPr>
      </w:pPr>
    </w:p>
    <w:p w14:paraId="2C3B9E43" w14:textId="77777777" w:rsidR="00FA1AAF" w:rsidRPr="00480A5F" w:rsidRDefault="00FA1AAF" w:rsidP="00FA1AAF">
      <w:pPr>
        <w:tabs>
          <w:tab w:val="left" w:pos="6705"/>
        </w:tabs>
        <w:rPr>
          <w:rStyle w:val="Absatztext"/>
          <w:rFonts w:ascii="Univers" w:hAnsi="Univers"/>
          <w:szCs w:val="20"/>
        </w:rPr>
      </w:pPr>
    </w:p>
    <w:p w14:paraId="06333654" w14:textId="333F4E25" w:rsidR="00FA1AAF" w:rsidRPr="00480A5F" w:rsidRDefault="00B41471" w:rsidP="00FA1AAF">
      <w:pPr>
        <w:tabs>
          <w:tab w:val="left" w:pos="6705"/>
        </w:tabs>
        <w:rPr>
          <w:rStyle w:val="Absatztext"/>
          <w:rFonts w:ascii="Univers" w:hAnsi="Univers"/>
          <w:szCs w:val="20"/>
        </w:rPr>
      </w:pPr>
      <w:bookmarkStart w:id="0" w:name="_GoBack"/>
      <w:bookmarkEnd w:id="0"/>
      <w:r w:rsidRPr="00480A5F">
        <w:rPr>
          <w:rFonts w:ascii="Univers" w:hAnsi="Univer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177F08" wp14:editId="1EA5A22F">
                <wp:simplePos x="0" y="0"/>
                <wp:positionH relativeFrom="margin">
                  <wp:align>left</wp:align>
                </wp:positionH>
                <wp:positionV relativeFrom="topMargin">
                  <wp:posOffset>1704570</wp:posOffset>
                </wp:positionV>
                <wp:extent cx="3060000" cy="152400"/>
                <wp:effectExtent l="0" t="0" r="7620" b="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0000" cy="152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DD2B4B" w14:textId="77777777" w:rsidR="009C4E58" w:rsidRPr="009C4E58" w:rsidRDefault="009C4E58" w:rsidP="009C4E58">
                            <w:pPr>
                              <w:spacing w:line="288" w:lineRule="auto"/>
                              <w:rPr>
                                <w:rFonts w:ascii="Univers" w:hAnsi="Univers" w:cs="Arial"/>
                                <w:color w:val="002355"/>
                                <w:sz w:val="14"/>
                                <w:szCs w:val="14"/>
                              </w:rPr>
                            </w:pPr>
                            <w:r w:rsidRPr="009C4E58">
                              <w:rPr>
                                <w:rFonts w:ascii="Univers" w:hAnsi="Univers" w:cs="Arial"/>
                                <w:color w:val="002355"/>
                                <w:sz w:val="14"/>
                                <w:szCs w:val="14"/>
                              </w:rPr>
                              <w:t>Max Mustermann · Musterstraße 7 · 99999 Musterstadt</w:t>
                            </w:r>
                          </w:p>
                          <w:p w14:paraId="79D29C02" w14:textId="77777777" w:rsidR="00FA1AAF" w:rsidRPr="00FA1AAF" w:rsidRDefault="00FA1AA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177F08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0;margin-top:134.2pt;width:240.95pt;height:12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GdvNwIAAGkEAAAOAAAAZHJzL2Uyb0RvYy54bWysVFFv2yAQfp+0/4B4X+ykazVZcaosVaZJ&#10;UVspmfpMMMRIwDEgsbNfvwPH6dbtaVoeyMEdH3ffd+f5fW80OQkfFNiaTiclJcJyaJQ91PTbbv3h&#10;EyUhMtswDVbU9CwCvV+8fzfvXCVm0IJuhCcIYkPVuZq2MbqqKAJvhWFhAk5YdErwhkXc+kPReNYh&#10;utHFrCzvig584zxwEQKePgxOusj4Ugoen6QMIhJdU8wt5tXndZ/WYjFn1cEz1yp+SYP9QxaGKYuP&#10;XqEeWGTk6NUfUEZxDwFknHAwBUipuMg1YDXT8k0125Y5kWtBcoK70hT+Hyx/PD17opqaziixzKBE&#10;O9FHKXRDZomdzoUKg7YOw2L/GXpUeTwPeJiK7qU36R/LIehHns9XbhGMcDy8Ke9K/FHC0Te9nX1E&#10;G+GL19vOh/hFgCHJqKlH7TKl7LQJcQgdQ9JjAbRq1krrvEn9IlbakxNDpXXMOSL4b1Hakq6mdze3&#10;ZQa2kK4PyNpiLqnWoaZkxX7fXwjYQ3PG+j0M/RMcXytMcsNCfGYeGwbrwiGIT7hIDfgIXCxKWvA/&#10;/nae4lFH9FLSYQPWNHw/Mi8o0V8tKpy6dTT8aOxHwx7NCrDSKY6X49nECz7q0ZQezAvOxjK9gi5m&#10;Ob5V0ziaqziMAc4WF8tlDsKedCxu7NbxBJ2YTZTv+hfm3UWXiIo+wtiarHojzxCbblpYHiNIlbVL&#10;hA4sXnjGfs7qX2YvDcyv+xz1+oVY/AQAAP//AwBQSwMEFAAGAAgAAAAhAH8s3vXgAAAACAEAAA8A&#10;AABkcnMvZG93bnJldi54bWxMj8FOwzAQRO9I/IO1SFwQdRpFIQ1xKkDigASqKKjnbWzi0HgdYrdN&#10;+XqWExxnZzXzplpOrhcHM4bOk4L5LAFhqPG6o1bB+9vjdQEiRCSNvSej4GQCLOvzswpL7Y/0ag7r&#10;2AoOoVCiAhvjUEoZGmschpkfDLH34UeHkeXYSj3ikcNdL9MkyaXDjrjB4mAerGl2671TUJyyl6tN&#10;frP57FdP9/a7/aLnHSp1eTHd3YKIZop/z/CLz+hQM9PW70kH0SvgIVFBmhcZCLazYr4AseXLIs1A&#10;1pX8P6D+AQAA//8DAFBLAQItABQABgAIAAAAIQC2gziS/gAAAOEBAAATAAAAAAAAAAAAAAAAAAAA&#10;AABbQ29udGVudF9UeXBlc10ueG1sUEsBAi0AFAAGAAgAAAAhADj9If/WAAAAlAEAAAsAAAAAAAAA&#10;AAAAAAAALwEAAF9yZWxzLy5yZWxzUEsBAi0AFAAGAAgAAAAhAMmoZ283AgAAaQQAAA4AAAAAAAAA&#10;AAAAAAAALgIAAGRycy9lMm9Eb2MueG1sUEsBAi0AFAAGAAgAAAAhAH8s3vXgAAAACAEAAA8AAAAA&#10;AAAAAAAAAAAAkQQAAGRycy9kb3ducmV2LnhtbFBLBQYAAAAABAAEAPMAAACeBQAAAAA=&#10;" fillcolor="white [3201]" stroked="f" strokeweight=".5pt">
                <v:textbox inset="0,0,0,0">
                  <w:txbxContent>
                    <w:p w14:paraId="02DD2B4B" w14:textId="77777777" w:rsidR="009C4E58" w:rsidRPr="009C4E58" w:rsidRDefault="009C4E58" w:rsidP="009C4E58">
                      <w:pPr>
                        <w:spacing w:line="288" w:lineRule="auto"/>
                        <w:rPr>
                          <w:rFonts w:ascii="Univers" w:hAnsi="Univers" w:cs="Arial"/>
                          <w:color w:val="002355"/>
                          <w:sz w:val="14"/>
                          <w:szCs w:val="14"/>
                        </w:rPr>
                      </w:pPr>
                      <w:r w:rsidRPr="009C4E58">
                        <w:rPr>
                          <w:rFonts w:ascii="Univers" w:hAnsi="Univers" w:cs="Arial"/>
                          <w:color w:val="002355"/>
                          <w:sz w:val="14"/>
                          <w:szCs w:val="14"/>
                        </w:rPr>
                        <w:t>Max Mustermann · Musterstraße 7 · 99999 Musterstadt</w:t>
                      </w:r>
                    </w:p>
                    <w:p w14:paraId="79D29C02" w14:textId="77777777" w:rsidR="00FA1AAF" w:rsidRPr="00FA1AAF" w:rsidRDefault="00FA1AAF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75B7DAA7" w14:textId="6A9BFD4C" w:rsidR="00FA1AAF" w:rsidRPr="00480A5F" w:rsidRDefault="00FA1AAF" w:rsidP="00FA1AAF">
      <w:pPr>
        <w:tabs>
          <w:tab w:val="left" w:pos="6705"/>
        </w:tabs>
        <w:rPr>
          <w:rStyle w:val="Absatztext"/>
          <w:rFonts w:ascii="Univers" w:hAnsi="Univers"/>
          <w:szCs w:val="20"/>
        </w:rPr>
      </w:pPr>
    </w:p>
    <w:p w14:paraId="294C23F8" w14:textId="50B0B88F" w:rsidR="00FA1AAF" w:rsidRPr="00480A5F" w:rsidRDefault="00C25423" w:rsidP="00FA1AAF">
      <w:pPr>
        <w:tabs>
          <w:tab w:val="left" w:pos="6705"/>
        </w:tabs>
        <w:rPr>
          <w:rStyle w:val="Absatztext"/>
          <w:rFonts w:ascii="Univers" w:hAnsi="Univers"/>
          <w:szCs w:val="20"/>
        </w:rPr>
      </w:pPr>
      <w:r w:rsidRPr="00480A5F">
        <w:rPr>
          <w:rFonts w:ascii="Univers" w:hAnsi="Univers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ECE893B" wp14:editId="26A5355F">
                <wp:simplePos x="0" y="0"/>
                <wp:positionH relativeFrom="margin">
                  <wp:align>left</wp:align>
                </wp:positionH>
                <wp:positionV relativeFrom="topMargin">
                  <wp:posOffset>1907540</wp:posOffset>
                </wp:positionV>
                <wp:extent cx="3059430" cy="971550"/>
                <wp:effectExtent l="0" t="0" r="762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9430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65E746" w14:textId="77777777" w:rsidR="008C4A96" w:rsidRPr="00B924C6" w:rsidRDefault="00B83A57" w:rsidP="002025DD">
                            <w:pPr>
                              <w:spacing w:line="288" w:lineRule="auto"/>
                              <w:rPr>
                                <w:rFonts w:ascii="Univers" w:hAnsi="Univers" w:cs="Arial"/>
                                <w:sz w:val="20"/>
                                <w:szCs w:val="20"/>
                              </w:rPr>
                            </w:pPr>
                            <w:r w:rsidRPr="00B924C6">
                              <w:rPr>
                                <w:rFonts w:ascii="Univers" w:hAnsi="Univers" w:cs="Arial"/>
                                <w:sz w:val="20"/>
                                <w:szCs w:val="20"/>
                              </w:rPr>
                              <w:t>Muster</w:t>
                            </w:r>
                            <w:r w:rsidR="002025DD">
                              <w:rPr>
                                <w:rFonts w:ascii="Univers" w:hAnsi="Univers" w:cs="Arial"/>
                                <w:sz w:val="20"/>
                                <w:szCs w:val="20"/>
                              </w:rPr>
                              <w:t>firma</w:t>
                            </w:r>
                          </w:p>
                          <w:p w14:paraId="79664BA2" w14:textId="77777777" w:rsidR="00536368" w:rsidRPr="00B924C6" w:rsidRDefault="002025DD" w:rsidP="002025DD">
                            <w:pPr>
                              <w:spacing w:line="288" w:lineRule="auto"/>
                              <w:rPr>
                                <w:rFonts w:ascii="Univers" w:hAnsi="Univers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nivers" w:hAnsi="Univers" w:cs="Arial"/>
                                <w:sz w:val="20"/>
                                <w:szCs w:val="20"/>
                              </w:rPr>
                              <w:t>Maria</w:t>
                            </w:r>
                            <w:r w:rsidR="00B83A57" w:rsidRPr="00B924C6">
                              <w:rPr>
                                <w:rFonts w:ascii="Univers" w:hAnsi="Univers" w:cs="Arial"/>
                                <w:sz w:val="20"/>
                                <w:szCs w:val="20"/>
                              </w:rPr>
                              <w:t xml:space="preserve"> Muster</w:t>
                            </w:r>
                            <w:r>
                              <w:rPr>
                                <w:rFonts w:ascii="Univers" w:hAnsi="Univers" w:cs="Arial"/>
                                <w:sz w:val="20"/>
                                <w:szCs w:val="20"/>
                              </w:rPr>
                              <w:t>frau</w:t>
                            </w:r>
                          </w:p>
                          <w:p w14:paraId="64707292" w14:textId="77777777" w:rsidR="00536368" w:rsidRPr="00B924C6" w:rsidRDefault="00FD1E8B" w:rsidP="00B83A57">
                            <w:pPr>
                              <w:spacing w:line="288" w:lineRule="auto"/>
                              <w:rPr>
                                <w:rFonts w:ascii="Univers" w:hAnsi="Univers" w:cs="Arial"/>
                                <w:sz w:val="20"/>
                                <w:szCs w:val="20"/>
                              </w:rPr>
                            </w:pPr>
                            <w:r w:rsidRPr="00B924C6">
                              <w:rPr>
                                <w:rFonts w:ascii="Univers" w:hAnsi="Univers" w:cs="Arial"/>
                                <w:sz w:val="20"/>
                                <w:szCs w:val="20"/>
                              </w:rPr>
                              <w:t xml:space="preserve">Abteilung </w:t>
                            </w:r>
                          </w:p>
                          <w:p w14:paraId="48E83A75" w14:textId="77777777" w:rsidR="00536368" w:rsidRPr="00FD5927" w:rsidRDefault="00B83A57" w:rsidP="008C4A96">
                            <w:pPr>
                              <w:spacing w:line="288" w:lineRule="auto"/>
                              <w:rPr>
                                <w:rFonts w:ascii="Univers" w:hAnsi="Univers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nivers" w:hAnsi="Univers" w:cs="Arial"/>
                                <w:sz w:val="20"/>
                                <w:szCs w:val="20"/>
                              </w:rPr>
                              <w:t>Mustergasse 3</w:t>
                            </w:r>
                          </w:p>
                          <w:p w14:paraId="1017782B" w14:textId="77777777" w:rsidR="008C4A96" w:rsidRPr="00FD5927" w:rsidRDefault="00B83A57" w:rsidP="00B83A57">
                            <w:pPr>
                              <w:spacing w:line="288" w:lineRule="auto"/>
                              <w:rPr>
                                <w:rFonts w:ascii="Univers" w:hAnsi="Univers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nivers" w:hAnsi="Univers" w:cs="Arial"/>
                                <w:sz w:val="20"/>
                                <w:szCs w:val="20"/>
                              </w:rPr>
                              <w:t>99999</w:t>
                            </w:r>
                            <w:r w:rsidR="00536368" w:rsidRPr="00FD5927">
                              <w:rPr>
                                <w:rFonts w:ascii="Univers" w:hAnsi="Univers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Univers" w:hAnsi="Univers" w:cs="Arial"/>
                                <w:sz w:val="20"/>
                                <w:szCs w:val="20"/>
                              </w:rPr>
                              <w:t>Musterstadt</w:t>
                            </w:r>
                          </w:p>
                          <w:p w14:paraId="6F69BF0B" w14:textId="77777777" w:rsidR="008C4A96" w:rsidRDefault="008C4A96" w:rsidP="008C4A96">
                            <w:pPr>
                              <w:spacing w:line="288" w:lineRule="auto"/>
                              <w:rPr>
                                <w:rFonts w:ascii="Univers" w:hAnsi="Univers" w:cs="Arial"/>
                                <w:sz w:val="20"/>
                                <w:szCs w:val="20"/>
                              </w:rPr>
                            </w:pPr>
                          </w:p>
                          <w:p w14:paraId="46D2F664" w14:textId="77777777" w:rsidR="00FA1AAF" w:rsidRDefault="00FA1AAF" w:rsidP="008C4A96">
                            <w:pPr>
                              <w:spacing w:line="288" w:lineRule="auto"/>
                              <w:rPr>
                                <w:rFonts w:ascii="Univers" w:hAnsi="Univers" w:cs="Arial"/>
                                <w:sz w:val="20"/>
                                <w:szCs w:val="20"/>
                              </w:rPr>
                            </w:pPr>
                          </w:p>
                          <w:p w14:paraId="26433BA9" w14:textId="77777777" w:rsidR="00FA1AAF" w:rsidRPr="00FD5927" w:rsidRDefault="00FA1AAF" w:rsidP="008C4A96">
                            <w:pPr>
                              <w:spacing w:line="288" w:lineRule="auto"/>
                              <w:rPr>
                                <w:rFonts w:ascii="Univers" w:hAnsi="Univers" w:cs="Arial"/>
                                <w:sz w:val="20"/>
                                <w:szCs w:val="20"/>
                              </w:rPr>
                            </w:pPr>
                          </w:p>
                          <w:p w14:paraId="7C549A5B" w14:textId="77777777" w:rsidR="008C4A96" w:rsidRPr="00FD5927" w:rsidRDefault="008C4A96" w:rsidP="008C4A96">
                            <w:pPr>
                              <w:spacing w:line="288" w:lineRule="auto"/>
                              <w:rPr>
                                <w:rFonts w:ascii="Univers" w:hAnsi="Univers" w:cs="Arial"/>
                                <w:sz w:val="20"/>
                                <w:szCs w:val="20"/>
                              </w:rPr>
                            </w:pPr>
                          </w:p>
                          <w:p w14:paraId="54B29EB3" w14:textId="77777777" w:rsidR="008C4A96" w:rsidRPr="00FD5927" w:rsidRDefault="008C4A96" w:rsidP="008C4A96">
                            <w:pPr>
                              <w:spacing w:line="288" w:lineRule="auto"/>
                              <w:rPr>
                                <w:rFonts w:ascii="Univers" w:hAnsi="Univers" w:cs="Arial"/>
                                <w:sz w:val="20"/>
                                <w:szCs w:val="20"/>
                              </w:rPr>
                            </w:pPr>
                          </w:p>
                          <w:p w14:paraId="637F2CCA" w14:textId="77777777" w:rsidR="008C4A96" w:rsidRPr="00FD5927" w:rsidRDefault="008C4A96" w:rsidP="008C4A96">
                            <w:pPr>
                              <w:spacing w:line="288" w:lineRule="auto"/>
                              <w:rPr>
                                <w:rFonts w:ascii="Univers" w:hAnsi="Univers" w:cs="Arial"/>
                                <w:sz w:val="20"/>
                                <w:szCs w:val="20"/>
                              </w:rPr>
                            </w:pPr>
                          </w:p>
                          <w:p w14:paraId="20E63393" w14:textId="77777777" w:rsidR="008C4A96" w:rsidRPr="00FD5927" w:rsidRDefault="00FA1AAF" w:rsidP="008C4A96">
                            <w:pPr>
                              <w:spacing w:line="288" w:lineRule="auto"/>
                              <w:rPr>
                                <w:rFonts w:ascii="Univers" w:hAnsi="Univers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nivers" w:hAnsi="Univers" w:cs="Arial"/>
                                <w:sz w:val="20"/>
                                <w:szCs w:val="20"/>
                              </w:rPr>
                              <w:t>#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CE893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position:absolute;margin-left:0;margin-top:150.2pt;width:240.9pt;height:76.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aJ9sAIAALAFAAAOAAAAZHJzL2Uyb0RvYy54bWysVFtvmzAUfp+0/2D5nQIpJAGVVG0I06Tu&#10;IrX7AQ6YYM3YzHYCXbX/vmMTkl5epm08WAf7+DuX7/O5uh5ajg5UaSZFhsOLACMqSlkxscvwt4fC&#10;W2KkDREV4VLQDD9Sja9X799d9V1KZ7KRvKIKAYjQad9luDGmS31flw1tib6QHRVwWEvVEgO/audX&#10;ivSA3nJ/FgRzv5eq6pQsqdawm4+HeOXw65qW5ktda2oQzzDkZtyq3Lq1q7+6IulOka5h5TEN8hdZ&#10;tIQJCHqCyokhaK/YG6iWlUpqWZuLUra+rGtWUlcDVBMGr6q5b0hHXS3QHN2d2qT/H2z5+fBVIVYB&#10;dxgJ0gJFD3Qw6FYOKLbd6TudgtN9B25mgG3raSvV3Z0sv2sk5LohYkdvlJJ9Q0kF2YX2pv/s6oij&#10;Lci2/yQrCEP2RjqgoVatBYRmIEAHlh5PzNhUSti8DOIkuoSjEs6SRRjHjjqfpNPtTmnzgcoWWSPD&#10;Cph36ORwp43NhqSTiw0mZME4d+xz8WIDHMcdiA1X7ZnNwpH5lATJZrlZRl40m2+8KMhz76ZYR968&#10;CBdxfpmv13n4y8YNo7RhVUWFDTMJK4z+jLijxEdJnKSlJWeVhbMpabXbrrlCBwLCLtzneg4nZzf/&#10;ZRquCVDLq5LCWRTczhKvmC8XXlREsZcsgqUXhMltMg+iJMqLlyXdMUH/vSTUA5PxLB7FdE76VW2B&#10;+97WRtKWGRgdnLUZXp6cSGoluBGVo9YQxkf7WSts+udWAN0T0U6wVqOjWs2wHY4vA8CsmLeyegQF&#10;KwkCAy3C2AOjkeonRj2MkAzrH3uiKEb8o4BXYOfNZKjJ2E4GESVczbDBaDTXZpxL+06xXQPI4zsT&#10;8gZeSs2ciM9ZHN8XjAVXy3GE2bnz/N95nQft6jcAAAD//wMAUEsDBBQABgAIAAAAIQDV9C6Q3gAA&#10;AAgBAAAPAAAAZHJzL2Rvd25yZXYueG1sTI/BTsMwDIbvSLxD5EncWDJWptE1nSYEJyREVw4c08Zr&#10;qzVOabKtvD3mNG62fuv392XbyfXijGPoPGlYzBUIpNrbjhoNn+Xr/RpEiIas6T2hhh8MsM1vbzKT&#10;Wn+hAs/72AguoZAaDW2MQyplqFt0Jsz9gMTZwY/ORF7HRtrRXLjc9fJBqZV0piP+0JoBn1usj/uT&#10;07D7ouKl+36vPopD0ZXlk6K31VHru9m024CIOMXrMfzhMzrkzFT5E9kgeg0sEjUslUpAcJysF2xS&#10;8fC4TEDmmfwvkP8CAAD//wMAUEsBAi0AFAAGAAgAAAAhALaDOJL+AAAA4QEAABMAAAAAAAAAAAAA&#10;AAAAAAAAAFtDb250ZW50X1R5cGVzXS54bWxQSwECLQAUAAYACAAAACEAOP0h/9YAAACUAQAACwAA&#10;AAAAAAAAAAAAAAAvAQAAX3JlbHMvLnJlbHNQSwECLQAUAAYACAAAACEAv5WifbACAACwBQAADgAA&#10;AAAAAAAAAAAAAAAuAgAAZHJzL2Uyb0RvYy54bWxQSwECLQAUAAYACAAAACEA1fQukN4AAAAIAQAA&#10;DwAAAAAAAAAAAAAAAAAKBQAAZHJzL2Rvd25yZXYueG1sUEsFBgAAAAAEAAQA8wAAABUGAAAAAA==&#10;" filled="f" stroked="f">
                <v:textbox inset="0,0,0,0">
                  <w:txbxContent>
                    <w:p w14:paraId="6D65E746" w14:textId="77777777" w:rsidR="008C4A96" w:rsidRPr="00B924C6" w:rsidRDefault="00B83A57" w:rsidP="002025DD">
                      <w:pPr>
                        <w:spacing w:line="288" w:lineRule="auto"/>
                        <w:rPr>
                          <w:rFonts w:ascii="Univers" w:hAnsi="Univers" w:cs="Arial"/>
                          <w:sz w:val="20"/>
                          <w:szCs w:val="20"/>
                        </w:rPr>
                      </w:pPr>
                      <w:r w:rsidRPr="00B924C6">
                        <w:rPr>
                          <w:rFonts w:ascii="Univers" w:hAnsi="Univers" w:cs="Arial"/>
                          <w:sz w:val="20"/>
                          <w:szCs w:val="20"/>
                        </w:rPr>
                        <w:t>Muster</w:t>
                      </w:r>
                      <w:r w:rsidR="002025DD">
                        <w:rPr>
                          <w:rFonts w:ascii="Univers" w:hAnsi="Univers" w:cs="Arial"/>
                          <w:sz w:val="20"/>
                          <w:szCs w:val="20"/>
                        </w:rPr>
                        <w:t>firma</w:t>
                      </w:r>
                    </w:p>
                    <w:p w14:paraId="79664BA2" w14:textId="77777777" w:rsidR="00536368" w:rsidRPr="00B924C6" w:rsidRDefault="002025DD" w:rsidP="002025DD">
                      <w:pPr>
                        <w:spacing w:line="288" w:lineRule="auto"/>
                        <w:rPr>
                          <w:rFonts w:ascii="Univers" w:hAnsi="Univers" w:cs="Arial"/>
                          <w:sz w:val="20"/>
                          <w:szCs w:val="20"/>
                        </w:rPr>
                      </w:pPr>
                      <w:r>
                        <w:rPr>
                          <w:rFonts w:ascii="Univers" w:hAnsi="Univers" w:cs="Arial"/>
                          <w:sz w:val="20"/>
                          <w:szCs w:val="20"/>
                        </w:rPr>
                        <w:t>Maria</w:t>
                      </w:r>
                      <w:r w:rsidR="00B83A57" w:rsidRPr="00B924C6">
                        <w:rPr>
                          <w:rFonts w:ascii="Univers" w:hAnsi="Univers" w:cs="Arial"/>
                          <w:sz w:val="20"/>
                          <w:szCs w:val="20"/>
                        </w:rPr>
                        <w:t xml:space="preserve"> Muster</w:t>
                      </w:r>
                      <w:r>
                        <w:rPr>
                          <w:rFonts w:ascii="Univers" w:hAnsi="Univers" w:cs="Arial"/>
                          <w:sz w:val="20"/>
                          <w:szCs w:val="20"/>
                        </w:rPr>
                        <w:t>frau</w:t>
                      </w:r>
                    </w:p>
                    <w:p w14:paraId="64707292" w14:textId="77777777" w:rsidR="00536368" w:rsidRPr="00B924C6" w:rsidRDefault="00FD1E8B" w:rsidP="00B83A57">
                      <w:pPr>
                        <w:spacing w:line="288" w:lineRule="auto"/>
                        <w:rPr>
                          <w:rFonts w:ascii="Univers" w:hAnsi="Univers" w:cs="Arial"/>
                          <w:sz w:val="20"/>
                          <w:szCs w:val="20"/>
                        </w:rPr>
                      </w:pPr>
                      <w:r w:rsidRPr="00B924C6">
                        <w:rPr>
                          <w:rFonts w:ascii="Univers" w:hAnsi="Univers" w:cs="Arial"/>
                          <w:sz w:val="20"/>
                          <w:szCs w:val="20"/>
                        </w:rPr>
                        <w:t xml:space="preserve">Abteilung </w:t>
                      </w:r>
                    </w:p>
                    <w:p w14:paraId="48E83A75" w14:textId="77777777" w:rsidR="00536368" w:rsidRPr="00FD5927" w:rsidRDefault="00B83A57" w:rsidP="008C4A96">
                      <w:pPr>
                        <w:spacing w:line="288" w:lineRule="auto"/>
                        <w:rPr>
                          <w:rFonts w:ascii="Univers" w:hAnsi="Univers" w:cs="Arial"/>
                          <w:sz w:val="20"/>
                          <w:szCs w:val="20"/>
                        </w:rPr>
                      </w:pPr>
                      <w:r>
                        <w:rPr>
                          <w:rFonts w:ascii="Univers" w:hAnsi="Univers" w:cs="Arial"/>
                          <w:sz w:val="20"/>
                          <w:szCs w:val="20"/>
                        </w:rPr>
                        <w:t>Mustergasse 3</w:t>
                      </w:r>
                    </w:p>
                    <w:p w14:paraId="1017782B" w14:textId="77777777" w:rsidR="008C4A96" w:rsidRPr="00FD5927" w:rsidRDefault="00B83A57" w:rsidP="00B83A57">
                      <w:pPr>
                        <w:spacing w:line="288" w:lineRule="auto"/>
                        <w:rPr>
                          <w:rFonts w:ascii="Univers" w:hAnsi="Univers" w:cs="Arial"/>
                          <w:sz w:val="20"/>
                          <w:szCs w:val="20"/>
                        </w:rPr>
                      </w:pPr>
                      <w:r>
                        <w:rPr>
                          <w:rFonts w:ascii="Univers" w:hAnsi="Univers" w:cs="Arial"/>
                          <w:sz w:val="20"/>
                          <w:szCs w:val="20"/>
                        </w:rPr>
                        <w:t>99999</w:t>
                      </w:r>
                      <w:r w:rsidR="00536368" w:rsidRPr="00FD5927">
                        <w:rPr>
                          <w:rFonts w:ascii="Univers" w:hAnsi="Univers" w:cs="Arial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Univers" w:hAnsi="Univers" w:cs="Arial"/>
                          <w:sz w:val="20"/>
                          <w:szCs w:val="20"/>
                        </w:rPr>
                        <w:t>Musterstadt</w:t>
                      </w:r>
                    </w:p>
                    <w:p w14:paraId="6F69BF0B" w14:textId="77777777" w:rsidR="008C4A96" w:rsidRDefault="008C4A96" w:rsidP="008C4A96">
                      <w:pPr>
                        <w:spacing w:line="288" w:lineRule="auto"/>
                        <w:rPr>
                          <w:rFonts w:ascii="Univers" w:hAnsi="Univers" w:cs="Arial"/>
                          <w:sz w:val="20"/>
                          <w:szCs w:val="20"/>
                        </w:rPr>
                      </w:pPr>
                    </w:p>
                    <w:p w14:paraId="46D2F664" w14:textId="77777777" w:rsidR="00FA1AAF" w:rsidRDefault="00FA1AAF" w:rsidP="008C4A96">
                      <w:pPr>
                        <w:spacing w:line="288" w:lineRule="auto"/>
                        <w:rPr>
                          <w:rFonts w:ascii="Univers" w:hAnsi="Univers" w:cs="Arial"/>
                          <w:sz w:val="20"/>
                          <w:szCs w:val="20"/>
                        </w:rPr>
                      </w:pPr>
                    </w:p>
                    <w:p w14:paraId="26433BA9" w14:textId="77777777" w:rsidR="00FA1AAF" w:rsidRPr="00FD5927" w:rsidRDefault="00FA1AAF" w:rsidP="008C4A96">
                      <w:pPr>
                        <w:spacing w:line="288" w:lineRule="auto"/>
                        <w:rPr>
                          <w:rFonts w:ascii="Univers" w:hAnsi="Univers" w:cs="Arial"/>
                          <w:sz w:val="20"/>
                          <w:szCs w:val="20"/>
                        </w:rPr>
                      </w:pPr>
                    </w:p>
                    <w:p w14:paraId="7C549A5B" w14:textId="77777777" w:rsidR="008C4A96" w:rsidRPr="00FD5927" w:rsidRDefault="008C4A96" w:rsidP="008C4A96">
                      <w:pPr>
                        <w:spacing w:line="288" w:lineRule="auto"/>
                        <w:rPr>
                          <w:rFonts w:ascii="Univers" w:hAnsi="Univers" w:cs="Arial"/>
                          <w:sz w:val="20"/>
                          <w:szCs w:val="20"/>
                        </w:rPr>
                      </w:pPr>
                    </w:p>
                    <w:p w14:paraId="54B29EB3" w14:textId="77777777" w:rsidR="008C4A96" w:rsidRPr="00FD5927" w:rsidRDefault="008C4A96" w:rsidP="008C4A96">
                      <w:pPr>
                        <w:spacing w:line="288" w:lineRule="auto"/>
                        <w:rPr>
                          <w:rFonts w:ascii="Univers" w:hAnsi="Univers" w:cs="Arial"/>
                          <w:sz w:val="20"/>
                          <w:szCs w:val="20"/>
                        </w:rPr>
                      </w:pPr>
                    </w:p>
                    <w:p w14:paraId="637F2CCA" w14:textId="77777777" w:rsidR="008C4A96" w:rsidRPr="00FD5927" w:rsidRDefault="008C4A96" w:rsidP="008C4A96">
                      <w:pPr>
                        <w:spacing w:line="288" w:lineRule="auto"/>
                        <w:rPr>
                          <w:rFonts w:ascii="Univers" w:hAnsi="Univers" w:cs="Arial"/>
                          <w:sz w:val="20"/>
                          <w:szCs w:val="20"/>
                        </w:rPr>
                      </w:pPr>
                    </w:p>
                    <w:p w14:paraId="20E63393" w14:textId="77777777" w:rsidR="008C4A96" w:rsidRPr="00FD5927" w:rsidRDefault="00FA1AAF" w:rsidP="008C4A96">
                      <w:pPr>
                        <w:spacing w:line="288" w:lineRule="auto"/>
                        <w:rPr>
                          <w:rFonts w:ascii="Univers" w:hAnsi="Univers" w:cs="Arial"/>
                          <w:sz w:val="20"/>
                          <w:szCs w:val="20"/>
                        </w:rPr>
                      </w:pPr>
                      <w:r>
                        <w:rPr>
                          <w:rFonts w:ascii="Univers" w:hAnsi="Univers" w:cs="Arial"/>
                          <w:sz w:val="20"/>
                          <w:szCs w:val="20"/>
                        </w:rPr>
                        <w:t>#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690C98C3" w14:textId="77777777" w:rsidR="00FA1AAF" w:rsidRPr="00480A5F" w:rsidRDefault="00FA1AAF" w:rsidP="00FA1AAF">
      <w:pPr>
        <w:tabs>
          <w:tab w:val="left" w:pos="6705"/>
        </w:tabs>
        <w:rPr>
          <w:rStyle w:val="Absatztext"/>
          <w:rFonts w:ascii="Univers" w:hAnsi="Univers"/>
          <w:szCs w:val="20"/>
        </w:rPr>
      </w:pPr>
    </w:p>
    <w:p w14:paraId="234D6F79" w14:textId="64D78569" w:rsidR="00FA1AAF" w:rsidRPr="00480A5F" w:rsidRDefault="00FA1AAF" w:rsidP="00FA1AAF">
      <w:pPr>
        <w:tabs>
          <w:tab w:val="left" w:pos="6705"/>
        </w:tabs>
        <w:rPr>
          <w:rStyle w:val="Absatztext"/>
          <w:rFonts w:ascii="Univers" w:hAnsi="Univers"/>
          <w:szCs w:val="20"/>
        </w:rPr>
      </w:pPr>
    </w:p>
    <w:p w14:paraId="6CBA2762" w14:textId="77777777" w:rsidR="00FA1AAF" w:rsidRPr="00480A5F" w:rsidRDefault="00FA1AAF" w:rsidP="00FA1AAF">
      <w:pPr>
        <w:tabs>
          <w:tab w:val="left" w:pos="6705"/>
        </w:tabs>
        <w:rPr>
          <w:rStyle w:val="Absatztext"/>
          <w:rFonts w:ascii="Univers" w:hAnsi="Univers"/>
          <w:szCs w:val="20"/>
        </w:rPr>
      </w:pPr>
    </w:p>
    <w:p w14:paraId="601FD2E2" w14:textId="77777777" w:rsidR="00C25423" w:rsidRDefault="0078352B" w:rsidP="0047215B">
      <w:pPr>
        <w:pStyle w:val="Anredeberschfit"/>
        <w:tabs>
          <w:tab w:val="left" w:pos="7020"/>
        </w:tabs>
        <w:spacing w:after="120"/>
        <w:rPr>
          <w:rFonts w:ascii="Univers" w:hAnsi="Univers"/>
          <w:b w:val="0"/>
        </w:rPr>
      </w:pPr>
      <w:r w:rsidRPr="00480A5F">
        <w:rPr>
          <w:rFonts w:ascii="Univers" w:hAnsi="Univers"/>
          <w:b w:val="0"/>
        </w:rPr>
        <w:tab/>
      </w:r>
    </w:p>
    <w:p w14:paraId="24B3AA99" w14:textId="77777777" w:rsidR="00C25423" w:rsidRDefault="00C25423" w:rsidP="0047215B">
      <w:pPr>
        <w:pStyle w:val="Anredeberschfit"/>
        <w:tabs>
          <w:tab w:val="left" w:pos="7020"/>
        </w:tabs>
        <w:spacing w:after="120"/>
        <w:rPr>
          <w:rFonts w:ascii="Univers" w:hAnsi="Univers"/>
          <w:b w:val="0"/>
        </w:rPr>
      </w:pPr>
    </w:p>
    <w:p w14:paraId="0F86E4F3" w14:textId="77777777" w:rsidR="00C25423" w:rsidRDefault="00C25423" w:rsidP="0047215B">
      <w:pPr>
        <w:pStyle w:val="Anredeberschfit"/>
        <w:tabs>
          <w:tab w:val="left" w:pos="7020"/>
        </w:tabs>
        <w:spacing w:after="120"/>
        <w:rPr>
          <w:rFonts w:ascii="Univers" w:hAnsi="Univers"/>
          <w:b w:val="0"/>
        </w:rPr>
      </w:pPr>
    </w:p>
    <w:p w14:paraId="3C85BDCF" w14:textId="1BA47771" w:rsidR="0078352B" w:rsidRPr="00480A5F" w:rsidRDefault="00B924C6" w:rsidP="00C25423">
      <w:pPr>
        <w:pStyle w:val="Anredeberschfit"/>
        <w:tabs>
          <w:tab w:val="left" w:pos="7020"/>
        </w:tabs>
        <w:spacing w:after="120"/>
        <w:jc w:val="right"/>
        <w:rPr>
          <w:rFonts w:ascii="Univers" w:hAnsi="Univers"/>
          <w:b w:val="0"/>
        </w:rPr>
      </w:pPr>
      <w:r w:rsidRPr="00480A5F">
        <w:rPr>
          <w:rFonts w:ascii="Univers" w:hAnsi="Univers"/>
          <w:b w:val="0"/>
        </w:rPr>
        <w:t>Musterstadt</w:t>
      </w:r>
      <w:r w:rsidR="00536368" w:rsidRPr="00480A5F">
        <w:rPr>
          <w:rFonts w:ascii="Univers" w:hAnsi="Univers"/>
          <w:b w:val="0"/>
        </w:rPr>
        <w:t xml:space="preserve">, </w:t>
      </w:r>
      <w:r w:rsidRPr="00480A5F">
        <w:rPr>
          <w:rFonts w:ascii="Univers" w:hAnsi="Univers"/>
          <w:b w:val="0"/>
        </w:rPr>
        <w:t>Datum</w:t>
      </w:r>
    </w:p>
    <w:p w14:paraId="71CF748E" w14:textId="2AFD34CF" w:rsidR="0047215B" w:rsidRPr="00480A5F" w:rsidRDefault="008A1EC4" w:rsidP="00AF0788">
      <w:pPr>
        <w:pStyle w:val="Anredeberschfit"/>
        <w:rPr>
          <w:rFonts w:ascii="Univers" w:hAnsi="Univers"/>
        </w:rPr>
      </w:pPr>
      <w:r w:rsidRPr="00480A5F">
        <w:rPr>
          <w:rFonts w:ascii="Univers" w:hAnsi="Univers"/>
        </w:rPr>
        <w:t>Kostenerstattungsantrag für: ________________________</w:t>
      </w:r>
    </w:p>
    <w:p w14:paraId="3EB75AEE" w14:textId="77777777" w:rsidR="008A1EC4" w:rsidRPr="00676223" w:rsidRDefault="008A1EC4" w:rsidP="008A1EC4">
      <w:pPr>
        <w:jc w:val="both"/>
        <w:rPr>
          <w:rStyle w:val="AnredeberschfitZchn"/>
          <w:rFonts w:ascii="Univers" w:hAnsi="Univers"/>
          <w:b w:val="0"/>
          <w:bCs w:val="0"/>
          <w:sz w:val="22"/>
          <w:szCs w:val="20"/>
        </w:rPr>
      </w:pPr>
      <w:r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>Sehr geehrte Damen und Herren,</w:t>
      </w:r>
    </w:p>
    <w:p w14:paraId="1B28334E" w14:textId="77777777" w:rsidR="008A1EC4" w:rsidRPr="00676223" w:rsidRDefault="008A1EC4" w:rsidP="008A1EC4">
      <w:pPr>
        <w:jc w:val="both"/>
        <w:rPr>
          <w:rStyle w:val="AnredeberschfitZchn"/>
          <w:rFonts w:ascii="Univers" w:hAnsi="Univers"/>
          <w:b w:val="0"/>
          <w:bCs w:val="0"/>
          <w:sz w:val="22"/>
          <w:szCs w:val="20"/>
        </w:rPr>
      </w:pPr>
    </w:p>
    <w:p w14:paraId="7044FED1" w14:textId="77777777" w:rsidR="008A1EC4" w:rsidRPr="00676223" w:rsidRDefault="008A1EC4" w:rsidP="008A1EC4">
      <w:pPr>
        <w:jc w:val="both"/>
        <w:rPr>
          <w:rStyle w:val="AnredeberschfitZchn"/>
          <w:rFonts w:ascii="Univers" w:hAnsi="Univers"/>
          <w:b w:val="0"/>
          <w:bCs w:val="0"/>
          <w:sz w:val="22"/>
          <w:szCs w:val="20"/>
        </w:rPr>
      </w:pPr>
      <w:r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 xml:space="preserve">wie sie den angefügten Unterlagen entnehmen können, behandeln wir o.g. Patientin / o.g. Patienten mit Erstdiagnose eines fortgeschrittenen Hodgkin Lymphoms. </w:t>
      </w:r>
    </w:p>
    <w:p w14:paraId="21F07CB5" w14:textId="77777777" w:rsidR="008A1EC4" w:rsidRPr="00676223" w:rsidRDefault="008A1EC4" w:rsidP="008A1EC4">
      <w:pPr>
        <w:jc w:val="both"/>
        <w:rPr>
          <w:rStyle w:val="AnredeberschfitZchn"/>
          <w:rFonts w:ascii="Univers" w:hAnsi="Univers"/>
          <w:b w:val="0"/>
          <w:bCs w:val="0"/>
          <w:sz w:val="22"/>
          <w:szCs w:val="20"/>
        </w:rPr>
      </w:pPr>
    </w:p>
    <w:p w14:paraId="21ECEB12" w14:textId="7F2AFE7A" w:rsidR="008A1EC4" w:rsidRPr="00676223" w:rsidRDefault="008A1EC4" w:rsidP="008A1EC4">
      <w:pPr>
        <w:jc w:val="both"/>
        <w:rPr>
          <w:rStyle w:val="AnredeberschfitZchn"/>
          <w:rFonts w:ascii="Univers" w:hAnsi="Univers"/>
          <w:b w:val="0"/>
          <w:bCs w:val="0"/>
          <w:sz w:val="22"/>
          <w:szCs w:val="20"/>
        </w:rPr>
      </w:pPr>
      <w:r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 xml:space="preserve">Wir bitten Sie hiermit um die </w:t>
      </w:r>
      <w:r w:rsidRPr="00676223">
        <w:rPr>
          <w:rStyle w:val="AnredeberschfitZchn"/>
          <w:rFonts w:ascii="Univers" w:hAnsi="Univers"/>
          <w:bCs w:val="0"/>
          <w:sz w:val="22"/>
          <w:szCs w:val="20"/>
        </w:rPr>
        <w:t xml:space="preserve">Kostenerstattung von </w:t>
      </w:r>
      <w:proofErr w:type="spellStart"/>
      <w:r w:rsidRPr="00676223">
        <w:rPr>
          <w:rStyle w:val="AnredeberschfitZchn"/>
          <w:rFonts w:ascii="Univers" w:hAnsi="Univers"/>
          <w:bCs w:val="0"/>
          <w:sz w:val="22"/>
          <w:szCs w:val="20"/>
        </w:rPr>
        <w:t>Brentuximab</w:t>
      </w:r>
      <w:proofErr w:type="spellEnd"/>
      <w:r w:rsidRPr="00676223">
        <w:rPr>
          <w:rStyle w:val="AnredeberschfitZchn"/>
          <w:rFonts w:ascii="Univers" w:hAnsi="Univers"/>
          <w:bCs w:val="0"/>
          <w:sz w:val="22"/>
          <w:szCs w:val="20"/>
        </w:rPr>
        <w:t xml:space="preserve"> </w:t>
      </w:r>
      <w:proofErr w:type="spellStart"/>
      <w:r w:rsidRPr="00676223">
        <w:rPr>
          <w:rStyle w:val="AnredeberschfitZchn"/>
          <w:rFonts w:ascii="Univers" w:hAnsi="Univers"/>
          <w:bCs w:val="0"/>
          <w:sz w:val="22"/>
          <w:szCs w:val="20"/>
        </w:rPr>
        <w:t>Vedotin</w:t>
      </w:r>
      <w:proofErr w:type="spellEnd"/>
      <w:r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 xml:space="preserve"> für die PET-gesteuerte Therapie mit 4-6 Zyklen </w:t>
      </w:r>
      <w:proofErr w:type="spellStart"/>
      <w:r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>BrECADD</w:t>
      </w:r>
      <w:proofErr w:type="spellEnd"/>
      <w:r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 xml:space="preserve"> analog des experimentellen Arms der HD21 Studie. Die HD21-Studie </w:t>
      </w:r>
      <w:r w:rsidR="006B5976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 xml:space="preserve">wurde in Kongressbeiträgen und als Volltext bereits </w:t>
      </w:r>
      <w:r w:rsidR="00F26161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>publiziert</w:t>
      </w:r>
      <w:r w:rsidR="00B20CAA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 xml:space="preserve"> </w:t>
      </w:r>
      <w:r w:rsidR="00B20CAA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fldChar w:fldCharType="begin">
          <w:fldData xml:space="preserve">PEVuZE5vdGU+PENpdGU+PEF1dGhvcj5Cb3JjaG1hbm48L0F1dGhvcj48WWVhcj4yMDIyPC9ZZWFy
PjxSZWNOdW0+MjwvUmVjTnVtPjxEaXNwbGF5VGV4dD48c3R5bGUgZmFjZT0ic3VwZXJzY3JpcHQi
PjEsMjwvc3R5bGU+PC9EaXNwbGF5VGV4dD48cmVjb3JkPjxyZWMtbnVtYmVyPjI8L3JlYy1udW1i
ZXI+PGZvcmVpZ24ta2V5cz48a2V5IGFwcD0iRU4iIGRiLWlkPSJyczJwcGRyMGFwcmZycGUwdzBz
eHp4dmN0dHN3ZXZ3dDl2NWYiIHRpbWVzdGFtcD0iMTcyMjUxNDQ2OCI+Mjwva2V5PjwvZm9yZWln
bi1rZXlzPjxyZWYtdHlwZSBuYW1lPSJKb3VybmFsIEFydGljbGUiPjE3PC9yZWYtdHlwZT48Y29u
dHJpYnV0b3JzPjxhdXRob3JzPjxhdXRob3I+Qm9yY2htYW5uLCBQZXRlcjwvYXV0aG9yPjxhdXRo
b3I+TW9jY2lhLCBBbGRlbjwvYXV0aG9yPjxhdXRob3I+R3JlaWwsIFJpY2hhcmQ8L2F1dGhvcj48
YXV0aG9yPkhlcnR6YmVyZywgTWFyazwvYXV0aG9yPjxhdXRob3I+U2NoYXViLCBWYWxkZXRlPC9h
dXRob3I+PGF1dGhvcj5Iw7x0dG1hbm4sIEFuZHJlYXM8L2F1dGhvcj48YXV0aG9yPktlaWwsIEZl
bGl4PC9hdXRob3I+PGF1dGhvcj5EaWVybGFtbSwgSnVkaXRoPC9hdXRob3I+PGF1dGhvcj5IYWVu
ZWwsIE1hdGhpYXM8L2F1dGhvcj48YXV0aG9yPk5vdmFrLCBVcmJhbjwvYXV0aG9yPjxhdXRob3I+
TWVpc3NuZXIsIEp1bGlhPC9hdXRob3I+PGF1dGhvcj5aaW1tZXJtYW5uLCBBbmRyZWFzPC9hdXRo
b3I+PGF1dGhvcj5NYXRoYXMsIFN0ZXBoYW48L2F1dGhvcj48YXV0aG9yPlppamxzdHJhLCBKb3PD
qWUgTS48L2F1dGhvcj48YXV0aG9yPkZvc3PDpSwgQWxleGFuZGVyPC9hdXRob3I+PGF1dGhvcj5W
aWFyZG90LCBBbmRyZWFzPC9hdXRob3I+PGF1dGhvcj5IZXJ0ZW5zdGVpbiwgQmVybmQ8L2F1dGhv
cj48YXV0aG9yPk1hcnRpbiwgU29uamE8L2F1dGhvcj48YXV0aG9yPkdpcmksIFByYXR5dXNoPC9h
dXRob3I+PGF1dGhvcj5LYW1wZXIsIFBldGVyPC9hdXRob3I+PGF1dGhvcj5Nb2xpbiwgRGFuaWVs
PC9hdXRob3I+PGF1dGhvcj5LcmVpc3NsLCBTdGVmYW5pZTwvYXV0aG9yPjxhdXRob3I+RnVjaHMs
IE1pY2hhZWw8L2F1dGhvcj48YXV0aG9yPlNjaG5laWRlciwgR3VuZG9sZjwvYXV0aG9yPjxhdXRo
b3I+Um9zZW53YWxkLCBBbmRyZWFzPC9hdXRob3I+PGF1dGhvcj5LbGFwcGVyLCBXb2xmcmFtPC9h
dXRob3I+PGF1dGhvcj5FaWNoLCBIYW5zPC9hdXRob3I+PGF1dGhvcj5CYXVlcywgQ2hyaXN0aWFu
PC9hdXRob3I+PGF1dGhvcj5IYWxsZWssIE1pY2hhZWw8L2F1dGhvcj48YXV0aG9yPkRpZXRsZWlu
LCBNYXJrdXM8L2F1dGhvcj48YXV0aG9yPktvYmUsIENhcnN0ZW48L2F1dGhvcj48YXV0aG9yPkRp
ZWhsLCBWb2xrZXI8L2F1dGhvcj48YXV0aG9yPkVuZ2VydCwgQW5kcmVhczwvYXV0aG9yPjwvYXV0
aG9ycz48L2NvbnRyaWJ1dG9ycz48dGl0bGVzPjx0aXRsZT5UcmVhdG1lbnQgUmVsYXRlZCBNb3Ji
aWRpdHkgaW4gUGF0aWVudHMgd2l0aCBDbGFzc2ljYWwgSG9kZ2tpbiBMeW1waG9tYTogUmVzdWx0
cyBvZiB0aGUgT25nb2luZywgUmFuZG9taXplZCBQaGFzZSBJSUkgSEQyMSBUcmlhbCBCeSB0aGUg
R2VybWFuIEhvZGdraW4gU3R1ZHkgR3JvdXA8L3RpdGxlPjxzZWNvbmRhcnktdGl0bGU+Qmxvb2Q8
L3NlY29uZGFyeS10aXRsZT48L3RpdGxlcz48cGVyaW9kaWNhbD48ZnVsbC10aXRsZT5CbG9vZDwv
ZnVsbC10aXRsZT48L3BlcmlvZGljYWw+PHBhZ2VzPjc3MS03NzM8L3BhZ2VzPjx2b2x1bWU+MTQw
PC92b2x1bWU+PG51bWJlcj5TdXBwbGVtZW50IDE8L251bWJlcj48ZGF0ZXM+PHllYXI+MjAyMjwv
eWVhcj48L2RhdGVzPjxpc2JuPjAwMDYtNDk3MTwvaXNibj48dXJscz48cmVsYXRlZC11cmxzPjx1
cmw+aHR0cHM6Ly9kb2kub3JnLzEwLjExODIvYmxvb2QtMjAyMi0xNjU5MTc8L3VybD48L3JlbGF0
ZWQtdXJscz48L3VybHM+PGVsZWN0cm9uaWMtcmVzb3VyY2UtbnVtPjEwLjExODIvYmxvb2QtMjAy
Mi0xNjU5MTc8L2VsZWN0cm9uaWMtcmVzb3VyY2UtbnVtPjxhY2Nlc3MtZGF0ZT44LzEvMjAyNDwv
YWNjZXNzLWRhdGU+PC9yZWNvcmQ+PC9DaXRlPjxDaXRlPjxBdXRob3I+Qm9yY2htYW5uPC9BdXRo
b3I+PFllYXI+MjAyNDwvWWVhcj48UmVjTnVtPjE8L1JlY051bT48cmVjb3JkPjxyZWMtbnVtYmVy
PjE8L3JlYy1udW1iZXI+PGZvcmVpZ24ta2V5cz48a2V5IGFwcD0iRU4iIGRiLWlkPSJyczJwcGRy
MGFwcmZycGUwdzBzeHp4dmN0dHN3ZXZ3dDl2NWYiIHRpbWVzdGFtcD0iMTcyMjUxNDQ2MSI+MTwv
a2V5PjwvZm9yZWlnbi1rZXlzPjxyZWYtdHlwZSBuYW1lPSJKb3VybmFsIEFydGljbGUiPjE3PC9y
ZWYtdHlwZT48Y29udHJpYnV0b3JzPjxhdXRob3JzPjxhdXRob3I+Qm9yY2htYW5uLCBQLjwvYXV0
aG9yPjxhdXRob3I+RmVyZGluYW5kdXMsIEouPC9hdXRob3I+PGF1dGhvcj5TY2huZWlkZXIsIEcu
PC9hdXRob3I+PGF1dGhvcj5Nb2NjaWEsIEEuPC9hdXRob3I+PGF1dGhvcj5HcmVpbCwgUi48L2F1
dGhvcj48YXV0aG9yPkhlcnR6YmVyZywgTS48L2F1dGhvcj48YXV0aG9yPlNjaGF1YiwgVi48L2F1
dGhvcj48YXV0aG9yPkjDvHR0bWFubiwgQS48L2F1dGhvcj48YXV0aG9yPktlaWwsIEYuPC9hdXRo
b3I+PGF1dGhvcj5EaWVybGFtbSwgSi48L2F1dGhvcj48YXV0aG9yPkjDpG5lbCwgTS48L2F1dGhv
cj48YXV0aG9yPk5vdmFrLCBVLjwvYXV0aG9yPjxhdXRob3I+TWVpc3NuZXIsIEouPC9hdXRob3I+
PGF1dGhvcj5aaW1tZXJtYW5uLCBBLjwvYXV0aG9yPjxhdXRob3I+TWF0aGFzLCBTLjwvYXV0aG9y
PjxhdXRob3I+WmlqbHN0cmEsIEouIE0uPC9hdXRob3I+PGF1dGhvcj5Gb3Nzw6UsIEEuPC9hdXRo
b3I+PGF1dGhvcj5WaWFyZG90LCBBLjwvYXV0aG9yPjxhdXRob3I+SGVydGVuc3RlaW4sIEIuPC9h
dXRob3I+PGF1dGhvcj5NYXJ0aW4sIFMuPC9hdXRob3I+PGF1dGhvcj5HaXJpLCBQLjwvYXV0aG9y
PjxhdXRob3I+U2Nob2xsLCBTLjwvYXV0aG9yPjxhdXRob3I+VG9wcCwgTS4gUy48L2F1dGhvcj48
YXV0aG9yPkp1bmcsIFcuPC9hdXRob3I+PGF1dGhvcj5WdWNpbmljLCBWLjwvYXV0aG9yPjxhdXRo
b3I+QmVjaywgSC4gSi48L2F1dGhvcj48YXV0aG9yPktlcmtob2ZmLCBBLjwvYXV0aG9yPjxhdXRo
b3I+VW5nZXIsIEIuPC9hdXRob3I+PGF1dGhvcj5SYW5rLCBBLjwvYXV0aG9yPjxhdXRob3I+U2No
cm9lcnMsIFIuPC9hdXRob3I+PGF1dGhvcj5adW0gQsO8c2NoZW5mZWxkZSwgQy4gTS48L2F1dGhv
cj48YXV0aG9yPmRlIFdpdCwgTS48L2F1dGhvcj48YXV0aG9yPlRyYXV0bWFubi1HcmlsbCwgSy48
L2F1dGhvcj48YXV0aG9yPkthbXBlciwgUC48L2F1dGhvcj48YXV0aG9yPk1vbGluLCBELjwvYXV0
aG9yPjxhdXRob3I+S3JlaXNzbCwgUy48L2F1dGhvcj48YXV0aG9yPkthdWwsIEguPC9hdXRob3I+
PGF1dGhvcj52b24gVHJlc2Nrb3csIEIuPC9hdXRob3I+PGF1dGhvcj5Cb3JjaG1hbm4sIFMuPC9h
dXRob3I+PGF1dGhvcj5CZWhyaW5nZXIsIEsuPC9hdXRob3I+PGF1dGhvcj5GdWNocywgTS48L2F1
dGhvcj48YXV0aG9yPlJvc2Vud2FsZCwgQS48L2F1dGhvcj48YXV0aG9yPktsYXBwZXIsIFcuPC9h
dXRob3I+PGF1dGhvcj5FaWNoLCBILiBULjwvYXV0aG9yPjxhdXRob3I+QmF1ZXMsIEMuPC9hdXRo
b3I+PGF1dGhvcj5ab21hcywgQS48L2F1dGhvcj48YXV0aG9yPkhhbGxlaywgTS48L2F1dGhvcj48
YXV0aG9yPkRpZXRsZWluLCBNLjwvYXV0aG9yPjxhdXRob3I+S29iZSwgQy48L2F1dGhvcj48YXV0
aG9yPkRpZWhsLCBWLjwvYXV0aG9yPjwvYXV0aG9ycz48L2NvbnRyaWJ1dG9ycz48YXV0aC1hZGRy
ZXNzPkZhY3VsdHkgb2YgTWVkaWNpbmUsIFVuaXZlcnNpdHkgb2YgQ29sb2duZSwgQ29sb2duZSwg
R2VybWFueTsgRGVwYXJ0bWVudCBJIG9mIEludGVybmFsIE1lZGljaW5lLCBVbml2ZXJzaXR5IEhv
c3BpdGFsIG9mIENvbG9nbmUsIENvbG9nbmUsIEdlcm1hbnk7IENlbnRlciBmb3IgSW50ZWdyYXRl
ZCBPbmNvbG9neSBBYWNoZW4gQm9ubiBDb2xvZ25lIETDvHNzZWxkb3JmLCBVbml2ZXJzaXR5IEhv
c3BpdGFsLCBEw7xzc2VsZG9yZiwgR2VybWFueTsgR2VybWFuIEhvZGdraW4gU3R1ZHkgR3JvdXAs
IENvbG9nbmUsIEdlcm1hbnkuIEVsZWN0cm9uaWMgYWRkcmVzczogcGV0ZXIuYm9yY2htYW5uQHVr
LWtvZWxuLmRlLiYjeEQ7RmFjdWx0eSBvZiBNZWRpY2luZSwgVW5pdmVyc2l0eSBvZiBDb2xvZ25l
LCBDb2xvZ25lLCBHZXJtYW55OyBEZXBhcnRtZW50IEkgb2YgSW50ZXJuYWwgTWVkaWNpbmUsIFVu
aXZlcnNpdHkgSG9zcGl0YWwgb2YgQ29sb2duZSwgQ29sb2duZSwgR2VybWFueTsgQ2VudGVyIGZv
ciBJbnRlZ3JhdGVkIE9uY29sb2d5IEFhY2hlbiBCb25uIENvbG9nbmUgRMO8c3NlbGRvcmYsIFVu
aXZlcnNpdHkgSG9zcGl0YWwsIETDvHNzZWxkb3JmLCBHZXJtYW55OyBHZXJtYW4gSG9kZ2tpbiBT
dHVkeSBHcm91cCwgQ29sb2duZSwgR2VybWFueS4mI3hEO1N3aXNzIEdyb3VwIGZvciBDbGluaWNh
bCBDYW5jZXIgUmVzZWFyY2gsIEJlcm4sIFN3aXR6ZXJsYW5kOyBPbmNvbG9neSBJbnN0aXR1dGUg
b2YgU291dGhlcm4gU3dpdHplcmxhbmQsIEVPQywgTWVkaWNhbCBPbmNvbG9neSwgQmVsbGluem9u
YSwgU3dpdHplcmxhbmQuJiN4RDszcmQgTWVkaWNhbCBEZXBhcnRtZW50LCBQYXJhY2VsY3VzIE1l
ZGljYWwgVW5pdmVyc2l0eSwgU2FsemJ1cmcsIEF1c3RyaWE7IFNhbHpidXJnIENhbmNlciBSZXNl
YXJjaCBJbnN0aXR1dGUsIENhbmNlciBDbHVzdGVyIFNhbHpidXJnLCBTYWx6YnVyZywgQXVzdHJp
YTsgQXJiZWl0c2dlbWVpbnNjaGFmdCBNZWRpa2FtZW50w7ZzZSBUdW1vcnRoZXJhcGllLCBTYWx6
YnVyZywgQXVzdHJpYS4mI3hEO1ByaW5jZSBvZiBXYWxlcyBIb3NwaXRhbCBEZXBhcnRtZW50IG9m
IEhhZW1hdG9sb2d5IGFuZCBVbml2ZXJzaXR5IE5TVywgU3lkbmV5LCBOU1csIEF1c3RyYWxpYTsg
QXVzdHJhbGFzaWFuIExldWthZW1pYSAmYW1wOyBMeW1waG9tYSBHcm91cCwgTWVsYm91cm5lLCBW
SUMsIEF1c3RyYWxpYS4mI3hEO1VuaXZlcnNpdHkgb2YgVMO8YmluZ2VuLCBUw7xiaW5nZW4sIEdl
cm1hbnkuJiN4RDtEZXBhcnRtZW50IG9mIEhhZW1hdG9sb2d5LCBVbml2ZXJzaXR5IEhvc3BpdGFs
LCBVbml2ZXJzaXR5IER1aXNidXJnLUVzc2VuLCBFc3NlbiwgR2VybWFueS4mI3hEO0RlcGFydG1l
bnQgb2YgSGFlbWF0b2xvZ3ksIEhhbnVzY2ggS3JhbmtlbmhhdXMsIFZpZW5uYSwgQXVzdHJpYS4m
I3hEO1VuaXZlcnNpdHkgSG9zcGl0YWwgSGFtYnVyZy1FcHBlbmRvcmYsIEhhbWJ1cmcsIEdlcm1h
bnkuJiN4RDtEZXBhcnRtZW50IElJSSBvZiBJbnRlcm5hbCBNZWRpY2luZSwgS2xpbmlrdW0gQ2hl
bW5pdHosIENoZW1uaXR6LCBHZXJtYW55LiYjeEQ7U3dpc3MgR3JvdXAgZm9yIENsaW5pY2FsIENh
bmNlciBSZXNlYXJjaCwgQmVybiwgU3dpdHplcmxhbmQ7IERlcGFydG1lbnQgb2YgTWVkaWNhbCBP
bmNvbG9neSwgVW5pdmVyc2l0eSBIb3NwaXRhbCBCZXJuLCBCZXJuLCBTd2l0emVybGFuZC4mI3hE
O0RlcGFydG1lbnQgb2YgSGVtYXRvbG9neSBhbmQgT25jb2xvZ3ksIFVuaXZlcnNpdHkgb2YgSGVp
ZGVsYmVyZywgSGVpZGVsYmVyZywgR2VybWFueS4mI3hEO0RlcGFydG1lbnQgb2YgSGVtYXRvbG9n
eSBhbmQgT25jb2xvZ3ksIEtsaW5pa3VtIExldmVya3VzZW4sIExldmVya3VzZW4sIEdlcm1hbnku
JiN4RDtEZXBhcnRtZW50IG9mIEhlbWF0b2xvZ3ksIE9uY29sb2d5LCBhbmQgQ2FuY2VyIEltbXVu
b2xvZ3ksIENoYXJpdMOpLVVuaXZlcnNpdMOkdHNtZWRpemluIEJlcmxpbiwgQ29ycG9yYXRlIG1l
bWJlciBvZiBGcmVpZSBVbml2ZXJzaXTDpHQgQmVybGluLCBCZXJsaW4sIEdlcm1hbnk7IEh1bWJv
bGR0IFVuaXZlcnNpdHkgb2YgQmVybGluLCBCZXJsaW4gSW5zdGl0dXRlIG9mIEhlYWx0aCwgQmVy
bGluLCBHZXJtYW55OyBNYXgtRGVsYnLDvGNrLUNlbnRlciBmb3IgTW9sZWN1bGFyIE1lZGljaW5l
IGluIHRoZSBIZWxtaG9sdHogQXNzb2NpYXRpb24gKE1EQyksIEJpb2xvZ3kgb2YgTWFsaWduYW50
IEx5bXBob21hcywgQmVybGluLCBHZXJtYW55OyBFeHBlcmltZW50YWwgYW5kIENsaW5pY2FsIFJl
c2VhcmNoIENlbnRlciAoRUNSQyksIGEgam9pbnQgY29vcGVyYXRpb24gYmV0d2VlbiBDaGFyaXTD
qSBhbmQgTURDLCBCZXJsaW4sIEdlcm1hbnkuJiN4RDtEZXBhcnRtZW50IG9mIEhlbWF0b2xvZ3ks
IEFtc3RlcmRhbSBVTUMsIFZyaWplIFVuaXZlcnNpdGVpdCwgQ2FuY2VyIENlbnRlciwgQW1zdGVy
ZGFtLCBOZXRoZXJsYW5kcy4mI3hEO0RlcGFydG1lbnQgb2YgT25jb2xvZ3ksIE9zbG8gVW5pdmVy
c2l0eSBIb3NwaXRhbCwgT3NsbywgTm9yd2F5OyBOb3JkaWMgTHltcGhvbWEgR3JvdXAsIFVuaXZl
cnNpdHkgSG9zcGl0YWwgb2YgVWxtLCBVbG0sIEdlcm1hbnkuJiN4RDtEZXBhcnRtZW50IG9mIElu
dGVybmFsIE1lZGljaW5lIElJSSwgVW5pdmVyc2l0eSBIb3NwaXRhbCBvZiBVbG0sIFVsbSwgR2Vy
bWFueS4mI3hEO0RlcGFydG1lbnQgb2YgSW50ZXJuYWwgTWVkaWNpbmUgSSwgS2xpbmlrdW0gQnJl
bWVuIE1pdHRlLCBCcmVtZW4sIEdlcm1hbnkuJiN4RDtEZXBhcnRtZW50IG9mIEhhZW1hdG9sb2d5
IGFuZCBPbmNvbG9neSwgUm9iZXJ0IEJvc2NoIEhvc3BpdGFsLCBTdHV0dGdhcnQsIEdlcm1hbnku
JiN4RDtEZXBhcnRtZW50IG9mIEhhZW1hdG9sb2d5IGFuZCBCb25lIE1hcnJvdyBUcmFuc3BsYW50
LCBSb3lhbC1BZGVsYWlkZS1Ib3NwaXRhbCwgQWRlbGFpZGUsIFNBLCBBdXN0cmFsaWEuJiN4RDtL
bGluaWsgZsO8ciBJbm5lcmUgTWVkaXppbiBJSSwgSmVuYSBVbml2ZXJzaXR5IEhvc3BpdGFsLCBK
ZW5hLCBHZXJtYW55LiYjeEQ7RGVwYXJ0bWVudCBvZiBJbnRlcm5hbCBNZWRpY2luZSBJSSwgSGVt
YXRvbG9neSBhbmQgT25jb2xvZ3ksIFVuaXZlcnNpdHkgSG9zcGl0YWwgV3VlcnpidXJnLCBXdWVy
emJ1cmcsIEdlcm1hbnkuJiN4RDtEZXBhcnRtZW50IG9mIEhhZW1hdG9sb2d5IGFuZCBPbmNvbG9n
eSwgR8O2dHRpbmdlbiwgR2VybWFueS4mI3hEO0RlcGFydG1lbnQgb2YgSGVtYXRvbG9neSwgQ2Vs
bHVsYXIgVGhlcmFweSwgSGVtb3N0YXNlb2xvZ3kgYW5kIEluZmVjdGlvdXMgRGlzZWFzZXMsIFVu
aXZlcnNpdHkgb2YgTGVpcHppZywgTGVpcHppZywgR2VybWFueS4mI3hEO0RlcGFydG1lbnQgb2Yg
TWVkaWNpbmUgSUlJLCBVbml2ZXJzaXTDpHRzbWVkaXppbiBNYWlueiwgTWFpbnosIEdlcm1hbnku
JiN4RDtEZXBhcnRtZW50IGZvciBNZWRpY2luZSBBLCBIZW1hdG9sb2d5LCBPbmNvbG9neSwgSGVt
b3N0YXNlb2xvZ3kgYW5kIFBuZXVtb2xvZ3ksIFVuaXZlcnNpdHkgSG9zcGl0YWwgTXVlbnN0ZXIs
IE11ZW5zdGVyLCBHZXJtYW55LiYjeEQ7SMOkbWF0b2xvZ2llLCBPbmtvbG9naWUgdW5kIFR1bW9y
aW1tdW5vbG9naWUsIEhFTElPUyBLbGluaWt1bSBCZXJsaW4tQnVjaCwgQmVybGluLCBHZXJtYW55
LiYjeEQ7RGVwYXJ0bWVudCBvZiBJbnRlcm5hbCBNZWRpY2luZSBJSSwgVW5pdmVyc2l0eSBIb3Nw
aXRhbCBBdWdzYnVyZywgQXVnc2J1cmcsIEdlcm1hbnkuJiN4RDtEZXBhcnRtZW50IG9mIEhlbWF0
b2xvZ3kgYW5kIE9uY29sb2d5LCBVbml2ZXJzaXTDpHRza2xpbmlrdW0gS25hcHBzY2hhZnRza3Jh
bmtlbmhhdXMgQm9jaHVtLCBSdWhyLVVuaXZlcnNpdHkgQm9jaHVtLCBHZXJtYW55LiYjeEQ7Q2xp
bmljIGZvciBIZW1hdG9sb2d5LCBPbmNvbG9neSwgSW1tdW5vbG9neSBhbmQgUGFsbGlhdGl2ZSBN
ZWRpY2luZSwgVmluY2VudGl1cy1EZWFjb25yeSBDbGluaWNzIGdBRywgS2Fyc2xydWhlLCBHZXJt
YW55LiYjeEQ7Q2xpbmljIGZvciBIZW1hdG9sb2d5LCBPbmNvbG9neSBhbmQgUGFsbGlhdGl2ZSBN
ZWRpY2luZSwgVml2YW50ZXMgS2xpbmlrdW0gTmV1a8O2bGxuLCBCZXJsaW4sIEdlcm1hbnkuJiN4
RDtNZWRpY2FsIENsaW5pYyBJLCBVbml2ZXJzaXR5IEhvc3BpdGFsIENhcmwgR3VzdGF2IENhcnVz
LCBUVSBEcmVzZGVuLCBEcmVzZGVuLCBHZXJtYW55LiYjeEQ7Tm9yZGljIEx5bXBob21hIEdyb3Vw
LCBVbml2ZXJzaXR5IEhvc3BpdGFsIG9mIFVsbSwgVWxtLCBHZXJtYW55OyBEZXBhcnRtZW50IG9m
IEhlbWF0b2xvZ3ksIFVuaXZlcnNpdHkgSG9zcGl0YWwgb2YgQWFyaHVzLCBBYXJodXMsIERlbm1h
cmsuJiN4RDtOb3JkaWMgTHltcGhvbWEgR3JvdXAsIFVuaXZlcnNpdHkgSG9zcGl0YWwgb2YgVWxt
LCBVbG0sIEdlcm1hbnk7IERlcGFydG1lbnQgb2YgSW1tdW5vbG9neSwgR2VuZXRpY3MgYW5kIFBh
dGhvbG9neSwgQ2FuY2VyIEltbXVub3RoZXJhcHksIFVwcHNhbGEgVW5pdmVyc2l0eSwgVXBwc2Fs
YSwgU3dlZGVuLiYjeEQ7T3JkZW5za2xpbmlrdW0gTGlueiBFbGlzYWJldGhpbmVuLCBMaW56LCBB
dXN0cmlhLiYjeEQ7RmFjdWx0eSBvZiBNZWRpY2luZSwgVW5pdmVyc2l0eSBvZiBDb2xvZ25lLCBD
b2xvZ25lLCBHZXJtYW55OyBEZXBhcnRtZW50IEkgb2YgSW50ZXJuYWwgTWVkaWNpbmUsIFVuaXZl
cnNpdHkgSG9zcGl0YWwgb2YgQ29sb2duZSwgQ29sb2duZSwgR2VybWFueTsgQ2VudGVyIGZvciBJ
bnRlZ3JhdGVkIE9uY29sb2d5IEFhY2hlbiBCb25uIENvbG9nbmUgRMO8c3NlbGRvcmYsIFVuaXZl
cnNpdHkgSG9zcGl0YWwsIETDvHNzZWxkb3JmLCBHZXJtYW55OyBHZXJtYW4gSG9kZ2tpbiBTdHVk
eSBHcm91cCwgQ29sb2duZSwgR2VybWFueTsgRGVwYXJ0bWVudCBvZiBIYWVtYXRvbG9neSwgVW5p
dmVyc2l0eSBIb3NwaXRhbCwgVW5pdmVyc2l0eSBEdWlzYnVyZy1Fc3NlbiwgRXNzZW4sIEdlcm1h
bnkuJiN4RDtJbnN0aXR1dGUgZm9yIFBhdGhvbG9neSwgVW5pdmVyc2l0eSBIb3NwaXRhbCBXw7xy
emJ1cmcsIFfDvHJ6YnVyZywgR2VybWFueS4mI3hEO0thcmwgTGVubmVydCBDYW5jZXIgQ2VudGVy
LCBVbml2ZXJzaXR5IEhvc3BpdGFsIFNjaGxlc3dpZy1Ib2xzdGVpbiwgS2llbCwgR2VybWFueS4m
I3hEO0RlcGFydG1lbnQgb2YgUmFkaW90aGVyYXB5LCBVbml2ZXJzaXR5IEhvc3BpdGFsIG9mIE11
ZW5zdGVyLCBNdWVuc3RlciwgR2VybWFueS4mI3hEO0RlcGFydG1lbnQgb2YgUmFkaWF0aW9uIE9u
Y29sb2d5LCBVbml2ZXJzaXR5IEhvc3BpdGFsIG9mIFJ1aHItVW5pdmVyc2l0w6R0IEJvY2h1bSwg
TWFyaWVuIEhvc3BpdGFsIEhlcm5lLCBIZXJuZSwgR2VybWFueS4mI3hEO0dsb2JhbCBNZWRpY2Fs
IExlYWQgZm9yIEx5bXBob21hICZhbXA7IExldWtlbWlhIGF0IFRha2VkYSBPbmNvbG9neSwgQ2Ft
YnJpZGdlLCBNQSwgVVNBLiYjeEQ7RmFjdWx0eSBvZiBNZWRpY2luZSwgVW5pdmVyc2l0eSBvZiBD
b2xvZ25lLCBDb2xvZ25lLCBHZXJtYW55OyBEZXBhcnRtZW50IEkgb2YgSW50ZXJuYWwgTWVkaWNp
bmUsIFVuaXZlcnNpdHkgSG9zcGl0YWwgb2YgQ29sb2duZSwgQ29sb2duZSwgR2VybWFueTsgQ2Vu
dGVyIGZvciBJbnRlZ3JhdGVkIE9uY29sb2d5IEFhY2hlbiBCb25uIENvbG9nbmUgRMO8c3NlbGRv
cmYsIFVuaXZlcnNpdHkgSG9zcGl0YWwsIETDvHNzZWxkb3JmLCBHZXJtYW55LiYjeEQ7RGVwYXJ0
bWVudCBvZiBOdWNsZWFyIE1lZGljaW5lLCBVbml2ZXJzaXR5IEhvc3BpdGFsIG9mIENvbG9nbmUs
IENvbG9nbmUsIEdlcm1hbnk7IENlbnRlciBmb3IgSW50ZWdyYXRlZCBPbmNvbG9neSBBYWNoZW4g
Qm9ubiBDb2xvZ25lIETDvHNzZWxkb3JmLCBDb2xvZ25lLCBHZXJtYW55LjwvYXV0aC1hZGRyZXNz
Pjx0aXRsZXM+PHRpdGxlPkFzc2Vzc2luZyB0aGUgZWZmaWNhY3kgYW5kIHRvbGVyYWJpbGl0eSBv
ZiBQRVQtZ3VpZGVkIEJyRUNBREQgdmVyc3VzIGVCRUFDT1BQIGluIGFkdmFuY2VkLXN0YWdlLCBj
bGFzc2ljYWwgSG9kZ2tpbiBseW1waG9tYSAoSEQyMSk6IGEgcmFuZG9taXNlZCwgbXVsdGljZW50
cmUsIHBhcmFsbGVsLCBvcGVuLWxhYmVsLCBwaGFzZSAzIHRyaWFsPC90aXRsZT48c2Vjb25kYXJ5
LXRpdGxlPkxhbmNldDwvc2Vjb25kYXJ5LXRpdGxlPjwvdGl0bGVzPjxwZXJpb2RpY2FsPjxmdWxs
LXRpdGxlPkxhbmNldDwvZnVsbC10aXRsZT48L3BlcmlvZGljYWw+PHBhZ2VzPjM0MS0zNTI8L3Bh
Z2VzPjx2b2x1bWU+NDA0PC92b2x1bWU+PG51bWJlcj4xMDQ1MDwvbnVtYmVyPjxlZGl0aW9uPjIw
MjQvMDcvMDc8L2VkaXRpb24+PGtleXdvcmRzPjxrZXl3b3JkPkFkdWx0PC9rZXl3b3JkPjxrZXl3
b3JkPkZlbWFsZTwva2V5d29yZD48a2V5d29yZD5IdW1hbnM8L2tleXdvcmQ+PGtleXdvcmQ+TWFs
ZTwva2V5d29yZD48a2V5d29yZD5Zb3VuZyBBZHVsdDwva2V5d29yZD48a2V5d29yZD4qQW50aW5l
b3BsYXN0aWMgQ29tYmluZWQgQ2hlbW90aGVyYXB5IFByb3RvY29scy90aGVyYXBldXRpYyB1c2Uv
YWR2ZXJzZSBlZmZlY3RzPC9rZXl3b3JkPjxrZXl3b3JkPkJyZW50dXhpbWFiIFZlZG90aW4vYWRt
aW5pc3RyYXRpb24gJmFtcDsgZG9zYWdlL2FkdmVyc2UgZWZmZWN0cy90aGVyYXBldXRpYyB1c2U8
L2tleXdvcmQ+PGtleXdvcmQ+Q3ljbG9waG9zcGhhbWlkZS90aGVyYXBldXRpYyB1c2UvYWR2ZXJz
ZSBlZmZlY3RzL2FkbWluaXN0cmF0aW9uICZhbXA7IGRvc2FnZTwva2V5d29yZD48a2V5d29yZD5E
YWNhcmJhemluZS90aGVyYXBldXRpYyB1c2UvYWRtaW5pc3RyYXRpb24gJmFtcDsgZG9zYWdlL2Fk
dmVyc2UgZWZmZWN0czwva2V5d29yZD48a2V5d29yZD5EZXhhbWV0aGFzb25lL2FkbWluaXN0cmF0
aW9uICZhbXA7IGRvc2FnZS90aGVyYXBldXRpYyB1c2UvYWR2ZXJzZSBlZmZlY3RzPC9rZXl3b3Jk
PjxrZXl3b3JkPkRveG9ydWJpY2luL2FkbWluaXN0cmF0aW9uICZhbXA7IGRvc2FnZS9hZHZlcnNl
IGVmZmVjdHMvdGhlcmFwZXV0aWMgdXNlPC9rZXl3b3JkPjxrZXl3b3JkPkV0b3Bvc2lkZS9hZG1p
bmlzdHJhdGlvbiAmYW1wOyBkb3NhZ2UvYWR2ZXJzZSBlZmZlY3RzL3RoZXJhcGV1dGljIHVzZTwv
a2V5d29yZD48a2V5d29yZD4qSG9kZ2tpbiBEaXNlYXNlL2RydWcgdGhlcmFweS9kaWFnbm9zdGlj
IGltYWdpbmcvcGF0aG9sb2d5L21vcnRhbGl0eTwva2V5d29yZD48a2V5d29yZD5OZW9wbGFzbSBT
dGFnaW5nPC9rZXl3b3JkPjxrZXl3b3JkPlBvc2l0cm9uLUVtaXNzaW9uIFRvbW9ncmFwaHk8L2tl
eXdvcmQ+PGtleXdvcmQ+VHJlYXRtZW50IE91dGNvbWU8L2tleXdvcmQ+PGtleXdvcmQ+QW1nZW4s
IE5vdmFydGlzLCBDZWxnZW5lLCBNaWx0ZW55aSBCaW90ZWNoLCBhbmQgR2lsZWFkPC9rZXl3b3Jk
PjxrZXl3b3JkPnBheW1lbnQgb3IgaG9ub3JhcmlhIGZvcjwva2V5d29yZD48a2V5d29yZD5sZWN0
dXJlcywgcHJlc2VudGF0aW9ucywgc3BlYWtlcnMgYnVyZWF1cywgbWFudXNjcmlwdCB3cml0aW5n
LCBvciBlZHVjYXRpb25hbDwva2V5d29yZD48a2V5d29yZD5ldmVudHMgZnJvbSBUYWtlZGEsIE5v
dmFydGlzLCBCTVMsIFJvY2hlLCBNU0QsIENlbGdlbmUsIE1pbHRlbnlpIEJpb3RlY2gsIEdpbGVh
ZCw8L2tleXdvcmQ+PGtleXdvcmQ+YW5kIEFiYlZpZTwva2V5d29yZD48a2V5d29yZD5hbmQgZnVu
ZGluZyBmb3Igc2NpZW50aWZpYyByZXNlYXJjaCBmcm9tIFRha2VkYSBPbmNvbG9neSwgTVNELCBh
bmQ8L2tleXdvcmQ+PGtleXdvcmQ+Tm92YXJ0aXMuIEpGIHJlcG9ydHMgZnVuZGluZyBhbmQgY29u
c3VsdGluZyBmZWVzIGZyb20gVGFrZWRhIE9uY29sb2d5IGFuZCBwYXltZW50PC9rZXl3b3JkPjxr
ZXl3b3JkPm9yIGhvbm9yYXJpYSBmb3IgbGVjdHVyZXMsIHByZXNlbnRhdGlvbnMsIHNwZWFrZXJz
IGJ1cmVhdXMsIG1hbnVzY3JpcHQgd3JpdGluZyw8L2tleXdvcmQ+PGtleXdvcmQ+b3IgZWR1Y2F0
aW9uYWwgZXZlbnRzIGZyb20gVGFrZWRhIE9uY29sb2d5IGFuZCBSb2NoZSBQaGFybWEuIFJHIHJl
cG9ydHM8L2tleXdvcmQ+PGtleXdvcmQ+Y29uc3VsdGluZyBmZWVzIGZyb20gQ2VsZ2VuZSwgTm92
YXJ0aXMsIFJvY2hlLCBUYWtlZGEsIEFiYlZpZSwgQXN0cmEgWmVuZWNhLCBNU0QsPC9rZXl3b3Jk
PjxrZXl3b3JkPk1lcmNrLCBHaWxlYWQsIERhaWljaGkgU2Fua28sIGFuZCBTYW5vZmk8L2tleXdv
cmQ+PGtleXdvcmQ+cGF5bWVudCBvciBob25vcmFyaWEgZm9yIGxlY3R1cmVzLDwva2V5d29yZD48
a2V5d29yZD5wcmVzZW50YXRpb25zLCBzcGVha2VycyBidXJlYXVzLCBtYW51c2NyaXB0IHdyaXRp
bmcsIG9yIGVkdWNhdGlvbmFsIGV2ZW50cyBmcm9tPC9rZXl3b3JkPjxrZXl3b3JkPkNlbGdlbmUs
IFJvY2hlLCBNZXJjaywgVGFrZWRhLCBBc3RyYVplbmVjYSwgTm92YXJ0aXMsIEFtZ2VuLCBCTVMs
IE1TRCwgU2FuZG96LDwva2V5d29yZD48a2V5d29yZD5BYmJWaWUsIEdpbGVhZCwgRGFpaWNoaSBT
YW5reW8sIGFuZCBTYW5vZmk8L2tleXdvcmQ+PGtleXdvcmQ+c3VwcG9ydCBmb3IgYXR0ZW5kaW5n
IG1lZXRpbmdzIG9yPC9rZXl3b3JkPjxrZXl3b3JkPnRyYXZlbCBmcm9tIFJvY2hlLCBBbWdlbiwg
SmFuc3NlbiwgQXN0cmEgWmVuZWNhLCBOb3ZhcnRpcywgQk1TLCBBYmJWaWUsIGFuZDwva2V5d29y
ZD48a2V5d29yZD5EYWlpY2hpIFNhbmt5bzwva2V5d29yZD48a2V5d29yZD5wYXJ0aWNpcGF0aW5n
IG9uIGEgZGF0YSBzYWZldHkgbW9uaXRvcmluZyBib2FyZCBvciBhZHZpc29yeSBib2FyZDwva2V5
d29yZD48a2V5d29yZD5mb3IgQ2VsZ2VuZSwgTm92YXJ0aXMsIFJvY2hlLCBCTVMsIFRha2VkYSwg
QWJiVmllLCBBc3RyYSBaZW5lY2EsIEphbnNzZW4sIE1TRCw8L2tleXdvcmQ+PGtleXdvcmQ+TWVy
Y2ssIEdpbGVhZCwgRGFpaWNoaSBTYW5reW8sIGFuZCBTYW5vZmk8L2tleXdvcmQ+PGtleXdvcmQ+
YW5kIHN0b2NrIG9yIHN0b2NrIG9wdGlvbnMgZnJvbSBOb3ZvPC9rZXl3b3JkPjxrZXl3b3JkPk5v
cmRpc2sgYW5kIExpbGx5LiBNSGUgcmVwb3J0cyBwYXltZW50IG9yIGhvbm9yYXJpYSBmb3IgbGVj
dHVyZXMsIHByZXNlbnRhdGlvbnMsPC9rZXl3b3JkPjxrZXl3b3JkPnNwZWFrZXJzIGJ1cmVhdXMs
IG1hbnVzY3JpcHQgd3JpdGluZywgb3IgZWR1Y2F0aW9uYWwgZXZlbnRzIGZyb20gVGFrZWRhLiBB
SDwva2V5d29yZD48a2V5d29yZD5yZXBvcnRzIHBheW1lbnQgZm9yIHNwZWFrZXJzIGJ1cmVhdSwg
ZnVuZGluZywgYW5kIHRyYXZlbCBzdXBwb3J0IGZyb20sIGFuZDwva2V5d29yZD48a2V5d29yZD5w
YXJ0aWNpcGF0aW9uIG9uIGFuIGFkdmlzb3J5IGJvYXJkIGZvciBUYWtlZGEuIEZLIHJlcG9ydHMg
cGF5bWVudCBvciBob25vcmFyaWE8L2tleXdvcmQ+PGtleXdvcmQ+Zm9yIGxlY3R1cmVzLCBwcmVz
ZW50YXRpb25zLCBzcGVha2VycyBidXJlYXVzLCBtYW51c2NyaXB0IHdyaXRpbmcsIG9yIGVkdWNh
dGlvbmFsPC9rZXl3b3JkPjxrZXl3b3JkPmV2ZW50cywgYW5kIHN1cHBvcnQgZm9yIGF0dGVuZGlu
ZyBtZWV0aW5ncyBvciB0cmF2ZWwgZnJvbSBUYWtlZGEuIE1Iw6QgcmVwb3J0czwva2V5d29yZD48
a2V5d29yZD5jb25zdWx0aW5nIGZlZXMgZnJvbSBQZml6ZXIsIEluY3l0ZSwgUm9jaGUsIEFtZ2Vu
LCBTYW5vZmkvQXZlbnRpcywgU29iaSw8L2tleXdvcmQ+PGtleXdvcmQ+S2l0ZS9HaWxlYWQsIEph
bnNzZW4sIGFuZCBCTVMgYW5kIHBheW1lbnQgb3IgaG9ub3JhcmlhIGZvciBsZWN0dXJlcyw8L2tl
eXdvcmQ+PGtleXdvcmQ+cHJlc2VudGF0aW9ucywgc3BlYWtlcnMgYnVyZWF1cywgbWFudXNjcmlw
dCB3cml0aW5nLCBvciBlZHVjYXRpb25hbCBldmVudHMgZnJvbTwva2V5d29yZD48a2V5d29yZD5T
b2JpLCBOb3ZhcnRpcywgS2l0ZS9HaWxlYWQsIEZhbGsgRm91bmRhdGlvbiwgYW5kIEJNUy4gVU4g
cmVwb3J0cyBjb25zdWx0aW5nIGZlZXM8L2tleXdvcmQ+PGtleXdvcmQ+Zm9yIHRoZSBpbnN0aXR1
dGlvbiBmcm9tIEphbnNzZW4tQ2lsYWcsIENlbGdlbmUgKEJNUyksIFRha2VkYSwgQXN0cmFaZW5l
Y2EsPC9rZXl3b3JkPjxrZXl3b3JkPlJvY2hlLCBOb3ZhcnRpcywgSW5jeXRlLCBCZWlHZW5lLCBL
eW93YSBLaWluLCBHaWxlYWcsIGFuZCBQaWVycmUgRmFicmU8L2tleXdvcmQ+PGtleXdvcmQ+cGF5
bWVudDwva2V5d29yZD48a2V5d29yZD5vciBob25vcmFyaWEgZm9yIGxlY3R1cmVzLCBwcmVzZW50
YXRpb25zLCBzcGVha2VycyBidXJlYXVzLCBtYW51c2NyaXB0LCB3cml0aW5nPC9rZXl3b3JkPjxr
ZXl3b3JkPm9yIGVkdWNhdGlvbmFsIGV2ZW50cyBmb3IgdGhlIGluc3RpdHV0aW9uIGZyb20gQ2Vs
Z2VuZSAoQk1TKSwgTm92YXJ0aXMsIFRha2VkYSw8L2tleXdvcmQ+PGtleXdvcmQ+YW5kIEdpbGVh
ZDwva2V5d29yZD48a2V5d29yZD5zdXBwb3J0IHRvIHRoZSBpbnN0aXR1dGlvbiBmb3IgYXR0ZW5k
aW5nIG1lZXRpbmdzIG9yIHRyYXZlbCBmcm9tPC9rZXl3b3JkPjxrZXl3b3JkPkphbnNzZW4sIFJv
Y2hlLCBHaWxlYWQsIGFuZCBUYWtlZGE8L2tleXdvcmQ+PGtleXdvcmQ+YW5kIHBhcnRpY2lwYXRp
bmcgb24gYSBkYXRhIHNhZmV0eSBtb25pdG9yaW5nPC9rZXl3b3JkPjxrZXl3b3JkPmJvYXJkIG9y
IGFkdmlzb3J5IGJvYXJkIGZvciBKYW5zc2VuLUNpbGFnLCBDZWxnZW5lIChCTVMpLCBUYWtlZGEs
IEFzdHJhWmVuZWNhLDwva2V5d29yZD48a2V5d29yZD5Sb2NoZSwgTm92YXJ0aXMsIEluY3l0ZSwg
QmVpR2VuZSwgS3lvd2EgS2lpbiwgR2lsZWFnLCBhbmQgUGllcnJlIEZhYnJlLiBKTTwva2V5d29y
ZD48a2V5d29yZD5yZXBvcnRzIGNvbnN1bHRpbmcgZmVlcyBmcm9tIE1TRC4gQVppIHJlcG9ydHMg
cGF5bWVudCBmb3IgcHJlc2VudGF0aW9ucyBmcm9tPC9rZXl3b3JkPjxrZXl3b3JkPk5vdmFydGlz
LCBPbmNvcGVwdGlkZXMsIFRha2VkYSwgSW5jeXRlLCBhbmQgUm9jaGUgYW5kIHRyYXZlbCBzdXBw
b3J0IGZyb208L2tleXdvcmQ+PGtleXdvcmQ+T25jb3BlcHRpZGVzLCBSb2NoZSwgYW5kIE5vdmFy
dGlzLiBBRiByZXBvcnRzIGNvbnN1bHRpbmcgZmVlcyBhbmQgcGF5bWVudCBvcjwva2V5d29yZD48
a2V5d29yZD5ob25vcmFyaWEgZm9yIGxlY3R1cmVzLCBwcmVzZW50YXRpb25zLCBzcGVha2VycyBi
dXJlYXVzLCBtYW51c2NyaXB0IHdyaXRpbmcsIG9yPC9rZXl3b3JkPjxrZXl3b3JkPmVkdWNhdGlv
bmFsIGV2ZW50cyBmcm9tIFRha2VkYS4gQVYgcmVwb3J0cyBwYXltZW50IG9yIGhvbm9yYXJpYSBm
b3IgbGVjdHVyZXMsPC9rZXl3b3JkPjxrZXl3b3JkPnByZXNlbnRhdGlvbnMsIHNwZWFrZXJzIGJ1
cmVhdXMsIG1hbnVzY3JpcHQgd3JpdGluZywgb3IgZWR1Y2F0aW9uYWwgZXZlbnRzIGZyb208L2tl
eXdvcmQ+PGtleXdvcmQ+Um9jaGUsIEJNUywgYW5kIEFiYlZpZTwva2V5d29yZD48a2V5d29yZD5z
dXBwb3J0IGZvciBhdHRlbmRpbmcgbWVldGluZ3Mgb3IgdHJhdmVsIGZyb20gSmFuc3Nlbiw8L2tl
eXdvcmQ+PGtleXdvcmQ+S2l0ZS9HaWxlYWQsIEJNUywgYW5kIEFiYlZpZTwva2V5d29yZD48a2V5
d29yZD5hbmQgcGFydGljaXBhdGlvbiBvbiBhIGRhdGEgc2FmZXR5IG1vbml0b3JpbmcgYm9hcmQ8
L2tleXdvcmQ+PGtleXdvcmQ+b3IgYWR2aXNvcnkgYm9hcmQgZnJvbSBSb2NoZSwgQk1TLCBBYmJW
aWUsIGFuZCBLaXRlL0dpbGVhZC4gU1MgcmVwb3J0cyB0cmF2ZWxsaW5nPC9rZXl3b3JkPjxrZXl3
b3JkPnN1cHBvcnQgZnJvbSBBYmJWaWUgYW5kIEphenogYW5kIHJlcG9ydHMgc3VwcG9ydCBmb3Ig
YXR0ZW5kaW5nIG1lZXRpbmdzIG9yIHRyYXZlbDwva2V5d29yZD48a2V5d29yZD5mcm9tIGFuZCBo
YXZpbmcgYSBsZWFkZXJzaGlwIG9yIGZpZHVjaWFyeSByb2xlIGluIGFub3RoZXIgYm9hcmQsIHNv
Y2lldHksPC9rZXl3b3JkPjxrZXl3b3JkPmNvbW1pdHRlZSBvciBhZHZvY2FjeSBncm91cCAocGFp
ZCBvciB1bnBhaWQpIHdpdGggUGZpemVyLCBBbWdlbiwgYW5kIE5vdmFydGlzLiBWVjwva2V5d29y
ZD48a2V5d29yZD5yZXBvcnRzIHBheW1lbnQgb3IgaG9ub3JhcmlhIGZvciBsZWN0dXJlcywgcHJl
c2VudGF0aW9ucywgc3BlYWtlcnMgYnVyZWF1cyw8L2tleXdvcmQ+PGtleXdvcmQ+bWFudXNjcmlw
dCB3cml0aW5nLCBvciBlZHVjYXRpb25hbCBldmVudHMgZnJvbSBUYWtlZGEgYW5kIHBhcnRpY2lw
YXRpb24gb24gYW48L2tleXdvcmQ+PGtleXdvcmQ+YWR2aXNvcnkgYm9hcmQgZm9yIFRha2VkYSBh
bmQgTVNELiBBSyByZXBvcnRzIHBheW1lbnQgb3IgaG9ub3JhcmlhIGZvciBsZWN0dXJlcyw8L2tl
eXdvcmQ+PGtleXdvcmQ+cHJlc2VudGF0aW9ucywgc3BlYWtlcnMgYnVyZWF1cywgbWFudXNjcmlw
dCB3cml0aW5nLCBvciBlZHVjYXRpb25hbCBldmVudHMgZnJvbTwva2V5d29yZD48a2V5d29yZD5S
b2NoZSwgQ2VsZ2VuZSwgQWJiVmllLCBTb2JpLCBCTVMsIGFuZCBUYWtlZGEgYW5kIHN1cHBvcnQg
Zm9yIGF0dGVuZGluZyBtZWV0aW5nczwva2V5d29yZD48a2V5d29yZD5vciB0cmF2ZWwgZnJvbSBB
YmJWaWUsIEJlaUdlbmUsIFNvYmksIFRha2VkYSwgRVVTQSBQaGFybWEsIE5vdmFydGlzLCBhbmQg
QWxleGlvbi48L2tleXdvcmQ+PGtleXdvcmQ+S1QtRyByZXBvcnRzIGNvbnN1bHRpbmcgZmVlcyBh
bmQgcGF5bWVudCBvciBob25vcmFyaWEgZm9yIGxlY3R1cmVzLDwva2V5d29yZD48a2V5d29yZD5w
cmVzZW50YXRpb25zLCBzcGVha2VycyBidXJlYXVzLCBtYW51c2NyaXB0IHdyaXRpbmcsIG9yIGVk
dWNhdGlvbmFsIGV2ZW50cyBmcm9tPC9rZXl3b3JkPjxrZXl3b3JkPlRha2VkYS4gUEsgcmVwb3J0
cyB0cmF2ZWwgc3VwcG9ydCBmcm9tIFJvY2hlIFBoYXJtYWNldXRpY2FscyBhbmQgVGFrZWRhLiBC
dlQ8L2tleXdvcmQ+PGtleXdvcmQ+cmVwb3J0cyBpbnN0aXR1dGlvbmFsIGdyYW50cyBvciBjb250
cmFjdHMgZnJvbSBFc3RldmUsIE1lcmNrIFNoYXJwICZhbXA7IERvaG1lLDwva2V5d29yZD48a2V5
d29yZD5Ob3ZhcnRpcywgYW5kIFRha2VkYTwva2V5d29yZD48a2V5d29yZD5jb25zdWx0aW5nIGZl
ZXMgZnJvbSBBbGxvZ2VuZSwgQW1nZW4sIEJNUy9DZWxnZW5lLCBDZXJ1cyw8L2tleXdvcmQ+PGtl
eXdvcmQ+R2lsZWFkIEtpdGUsIEluY3l0ZSwgSVFWSUEsIEphbnNzZW4tQ2lsYWcsIExpbGx5LCBN
ZXJjayBTaGFycCAmYW1wOyBEb2htZSwgTWlsdGVueWksPC9rZXl3b3JkPjxrZXl3b3JkPk5vdmFy
dGlzLCBOb3NjZW5kbywgUGVudGl4YXBoYXJtLCBQZml6ZXIsIFBpZXJyZSBGYWJyZSwgUXVhbHdv
cmxkLCBSb2NoZSwgU29iaSw8L2tleXdvcmQ+PGtleXdvcmQ+YW5kIFRha2VkYTwva2V5d29yZD48
a2V5d29yZD5wYXltZW50IG9yIGhvbm9yYXJpYSBmb3IgbGVjdHVyZXMsIHByZXNlbnRhdGlvbnMs
IHNwZWFrZXJzIGJ1cmVhdXMsPC9rZXl3b3JkPjxrZXl3b3JkPm1hbnVzY3JpcHQgd3JpdGluZywg
b3IgZWR1Y2F0aW9uYWwgZXZlbnRzIGZyb20gQWJiVmllLCBBc3RyYVplbmVjYSwgQk1TL0NlbGdl
bmUsPC9rZXl3b3JkPjxrZXl3b3JkPkdpbGVhZCBLaXRlLCBJbmN5dGUsIExpbGx5LCBNZXJjayBT
aGFycCAmYW1wOyBEb2htZSwgTm92YXJ0aXMsIFJvY2hlLCBhbmQgVGFrZWRhPC9rZXl3b3JkPjxr
ZXl3b3JkPnN1cHBvcnQgZm9yIGF0dGVuZGluZyBtZWV0aW5ncyBvciB0cmF2ZWwgZnJvbSBBYmJW
aWUsIEFzdHJhWmVuZWNhLCBHaWxlYWQsIEtpdGUsPC9rZXl3b3JkPjxrZXl3b3JkPkxpbGx5LCBN
ZXJjayBTaGFycCAmYW1wOyBEb2htZSwgUGllcnJlIEZhYnJlLCBSb2NoZSwgVGFrZWRhLCBhbmQg
Tm92YXJ0aXM8L2tleXdvcmQ+PGtleXdvcmQ+cGF5bWVudDwva2V5d29yZD48a2V5d29yZD5mcm9t
IFRha2VkYSBhbmQgUmVnZW5lcm9uIChJTlNJR0hURlVMIHN0dWR5KTwva2V5d29yZD48a2V5d29y
ZD5wYXltZW50IHRvIGluc3RpdHV0aW9uIGZyb20gdGhlPC9rZXl3b3JkPjxrZXl3b3JkPk9seW1w
aWEgMyBzdHVkeTwva2V5d29yZD48a2V5d29yZD5hbmQgcGFydGljaXBhdGlvbiBvbiBhIGRhdGEg
c2FmZXR5IG1vbml0b3JpbmcgYm9hcmQgb3IgYWR2aXNvcnk8L2tleXdvcmQ+PGtleXdvcmQ+Ym9h
cmQgZm9yIFRha2VkYSBhbmQgUmVnZW5lcm9uLiBTQiByZXBvcnRzIGNvbnN1bHRpbmcgZmVlcyBm
cm9tIEdhbGFwYWdvczwva2V5d29yZD48a2V5d29yZD5wYXltZW50IG9yIGhvbm9yYXJpYSBmb3Ig
bGVjdHVyZXMsIHByZXNlbnRhdGlvbnMsIHNwZWFrZXJzIGJ1cmVhdXMsIG1hbnVzY3JpcHQ8L2tl
eXdvcmQ+PGtleXdvcmQ+d3JpdGluZywgb3IgZWR1Y2F0aW9uYWwgZXZlbnRzIGFuZCBjb25zdWx0
YXRpb24gZnJvbSBUYWtlZGE8L2tleXdvcmQ+PGtleXdvcmQ+c3VwcG9ydCBmb3I8L2tleXdvcmQ+
PGtleXdvcmQ+YXR0ZW5kaW5nIG1lZXRpbmdzIG9yIHRyYXZlbCBmcm9tIFRha2VkYTwva2V5d29y
ZD48a2V5d29yZD5oYXZpbmcgYSBsZWFkZXJzaGlwIHJvbGUgaW4gYW5vdGhlcjwva2V5d29yZD48
a2V5d29yZD5ib2FyZCwgc29jaWV0eSwgY29tbWl0dGVlLCBvciBhZHZvY2FjeSBncm91cCAocGFp
ZCBvciB1bnBhaWQpLCBhbmQgaG9sZGluZyBzdG9jazwva2V5d29yZD48a2V5d29yZD5vciBzdG9j
ayBvcHRpb25zIGZvciBMaXFvbWljcy4gS0IgcmVwb3J0cyBmdW5kaW5nIGFuZCBwYXltZW50IG9y
IGhvbm9yYXJpYSBmb3I8L2tleXdvcmQ+PGtleXdvcmQ+bGVjdHVyZXMsIHByZXNlbnRhdGlvbnMs
IHNwZWFrZXJzIGJ1cmVhdXMsIG1hbnVzY3JpcHQgd3JpdGluZywgb3IgZWR1Y2F0aW9uYWw8L2tl
eXdvcmQ+PGtleXdvcmQ+ZXZlbnRzIGZyb20gVGFrZWRhIE9uY29sb2d5LiBNRiByZXBvcnRzIHBh
eW1lbnQgb3IgaG9ub3JhcmlhIGZvciBsZWN0dXJlcyw8L2tleXdvcmQ+PGtleXdvcmQ+cHJlc2Vu
dGF0aW9ucywgc3BlYWtlcnMgYnVyZWF1cywgbWFudXNjcmlwdCB3cml0aW5nLCBvciBlZHVjYXRp
b25hbCBldmVudHMgZnJvbTwva2V5d29yZD48a2V5d29yZD5DZWxnZW5lLCBCTVMsIFRha2VkYSwg
YW5kIEphbnNzZW4uIEFabyByZXBvcnRzIFRha2VkYSBzdG9ja3MgYW5kIGJlaW5nIGFuPC9rZXl3
b3JkPjxrZXl3b3JkPmVtcGxveWVlIG9mIFRha2VkYSBPbmNvbG9neS4gU0sgcmVwb3J0cyBwYXlt
ZW50IG9yIGhvbm9yYXJpYSBmb3IgbGVjdHVyZXMsPC9rZXl3b3JkPjxrZXl3b3JkPnByZXNlbnRh
dGlvbnMsIHNwZWFrZXJzIGJ1cmVhdXMsIG1hbnVzY3JpcHQgd3JpdGluZywgb3IgZWR1Y2F0aW9u
YWwgZXZlbnRzLDwva2V5d29yZD48a2V5d29yZD5wYXltZW50IGZvciBleHBlcnQgdGVzdGltb255
LCBhbmQgc3VwcG9ydCBmb3IgYXR0ZW5kaW5nIG1lZXRpbmdzIG9yIHRyYXZlbCBmcm9tLDwva2V5
d29yZD48a2V5d29yZD5hbmQgcGFydGljaXBhdGluZyBvbiBhIGRhdGEgc2FmZXR5IG1vbml0b3Jp
bmcgYm9hcmQgb3IgYWR2aXNvcnkgYm9hcmQgZm9yIFRha2VkYS48L2tleXdvcmQ+PGtleXdvcmQ+
QWxsIG90aGVyIGF1dGhvcnMgZGVjbGFyZSBubyBjb21wZXRpbmcgaW50ZXJlc3RzLjwva2V5d29y
ZD48L2tleXdvcmRzPjxkYXRlcz48eWVhcj4yMDI0PC95ZWFyPjxwdWItZGF0ZXM+PGRhdGU+SnVs
IDI3PC9kYXRlPjwvcHViLWRhdGVzPjwvZGF0ZXM+PGlzYm4+MDE0MC02NzM2PC9pc2JuPjxhY2Nl
c3Npb24tbnVtPjM4OTcxMTc1PC9hY2Nlc3Npb24tbnVtPjx1cmxzPjwvdXJscz48ZWxlY3Ryb25p
Yy1yZXNvdXJjZS1udW0+MTAuMTAxNi9zMDE0MC02NzM2KDI0KTAxMzE1LTE8L2VsZWN0cm9uaWMt
cmVzb3VyY2UtbnVtPjxyZW1vdGUtZGF0YWJhc2UtcHJvdmlkZXI+TkxNPC9yZW1vdGUtZGF0YWJh
c2UtcHJvdmlkZXI+PGxhbmd1YWdlPmVuZzwvbGFuZ3VhZ2U+PC9yZWNvcmQ+PC9DaXRlPjwvRW5k
Tm90ZT5=
</w:fldData>
        </w:fldChar>
      </w:r>
      <w:r w:rsidR="00480A5F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instrText xml:space="preserve"> ADDIN EN.CITE </w:instrText>
      </w:r>
      <w:r w:rsidR="00480A5F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fldChar w:fldCharType="begin">
          <w:fldData xml:space="preserve">PEVuZE5vdGU+PENpdGU+PEF1dGhvcj5Cb3JjaG1hbm48L0F1dGhvcj48WWVhcj4yMDIyPC9ZZWFy
PjxSZWNOdW0+MjwvUmVjTnVtPjxEaXNwbGF5VGV4dD48c3R5bGUgZmFjZT0ic3VwZXJzY3JpcHQi
PjEsMjwvc3R5bGU+PC9EaXNwbGF5VGV4dD48cmVjb3JkPjxyZWMtbnVtYmVyPjI8L3JlYy1udW1i
ZXI+PGZvcmVpZ24ta2V5cz48a2V5IGFwcD0iRU4iIGRiLWlkPSJyczJwcGRyMGFwcmZycGUwdzBz
eHp4dmN0dHN3ZXZ3dDl2NWYiIHRpbWVzdGFtcD0iMTcyMjUxNDQ2OCI+Mjwva2V5PjwvZm9yZWln
bi1rZXlzPjxyZWYtdHlwZSBuYW1lPSJKb3VybmFsIEFydGljbGUiPjE3PC9yZWYtdHlwZT48Y29u
dHJpYnV0b3JzPjxhdXRob3JzPjxhdXRob3I+Qm9yY2htYW5uLCBQZXRlcjwvYXV0aG9yPjxhdXRo
b3I+TW9jY2lhLCBBbGRlbjwvYXV0aG9yPjxhdXRob3I+R3JlaWwsIFJpY2hhcmQ8L2F1dGhvcj48
YXV0aG9yPkhlcnR6YmVyZywgTWFyazwvYXV0aG9yPjxhdXRob3I+U2NoYXViLCBWYWxkZXRlPC9h
dXRob3I+PGF1dGhvcj5Iw7x0dG1hbm4sIEFuZHJlYXM8L2F1dGhvcj48YXV0aG9yPktlaWwsIEZl
bGl4PC9hdXRob3I+PGF1dGhvcj5EaWVybGFtbSwgSnVkaXRoPC9hdXRob3I+PGF1dGhvcj5IYWVu
ZWwsIE1hdGhpYXM8L2F1dGhvcj48YXV0aG9yPk5vdmFrLCBVcmJhbjwvYXV0aG9yPjxhdXRob3I+
TWVpc3NuZXIsIEp1bGlhPC9hdXRob3I+PGF1dGhvcj5aaW1tZXJtYW5uLCBBbmRyZWFzPC9hdXRo
b3I+PGF1dGhvcj5NYXRoYXMsIFN0ZXBoYW48L2F1dGhvcj48YXV0aG9yPlppamxzdHJhLCBKb3PD
qWUgTS48L2F1dGhvcj48YXV0aG9yPkZvc3PDpSwgQWxleGFuZGVyPC9hdXRob3I+PGF1dGhvcj5W
aWFyZG90LCBBbmRyZWFzPC9hdXRob3I+PGF1dGhvcj5IZXJ0ZW5zdGVpbiwgQmVybmQ8L2F1dGhv
cj48YXV0aG9yPk1hcnRpbiwgU29uamE8L2F1dGhvcj48YXV0aG9yPkdpcmksIFByYXR5dXNoPC9h
dXRob3I+PGF1dGhvcj5LYW1wZXIsIFBldGVyPC9hdXRob3I+PGF1dGhvcj5Nb2xpbiwgRGFuaWVs
PC9hdXRob3I+PGF1dGhvcj5LcmVpc3NsLCBTdGVmYW5pZTwvYXV0aG9yPjxhdXRob3I+RnVjaHMs
IE1pY2hhZWw8L2F1dGhvcj48YXV0aG9yPlNjaG5laWRlciwgR3VuZG9sZjwvYXV0aG9yPjxhdXRo
b3I+Um9zZW53YWxkLCBBbmRyZWFzPC9hdXRob3I+PGF1dGhvcj5LbGFwcGVyLCBXb2xmcmFtPC9h
dXRob3I+PGF1dGhvcj5FaWNoLCBIYW5zPC9hdXRob3I+PGF1dGhvcj5CYXVlcywgQ2hyaXN0aWFu
PC9hdXRob3I+PGF1dGhvcj5IYWxsZWssIE1pY2hhZWw8L2F1dGhvcj48YXV0aG9yPkRpZXRsZWlu
LCBNYXJrdXM8L2F1dGhvcj48YXV0aG9yPktvYmUsIENhcnN0ZW48L2F1dGhvcj48YXV0aG9yPkRp
ZWhsLCBWb2xrZXI8L2F1dGhvcj48YXV0aG9yPkVuZ2VydCwgQW5kcmVhczwvYXV0aG9yPjwvYXV0
aG9ycz48L2NvbnRyaWJ1dG9ycz48dGl0bGVzPjx0aXRsZT5UcmVhdG1lbnQgUmVsYXRlZCBNb3Ji
aWRpdHkgaW4gUGF0aWVudHMgd2l0aCBDbGFzc2ljYWwgSG9kZ2tpbiBMeW1waG9tYTogUmVzdWx0
cyBvZiB0aGUgT25nb2luZywgUmFuZG9taXplZCBQaGFzZSBJSUkgSEQyMSBUcmlhbCBCeSB0aGUg
R2VybWFuIEhvZGdraW4gU3R1ZHkgR3JvdXA8L3RpdGxlPjxzZWNvbmRhcnktdGl0bGU+Qmxvb2Q8
L3NlY29uZGFyeS10aXRsZT48L3RpdGxlcz48cGVyaW9kaWNhbD48ZnVsbC10aXRsZT5CbG9vZDwv
ZnVsbC10aXRsZT48L3BlcmlvZGljYWw+PHBhZ2VzPjc3MS03NzM8L3BhZ2VzPjx2b2x1bWU+MTQw
PC92b2x1bWU+PG51bWJlcj5TdXBwbGVtZW50IDE8L251bWJlcj48ZGF0ZXM+PHllYXI+MjAyMjwv
eWVhcj48L2RhdGVzPjxpc2JuPjAwMDYtNDk3MTwvaXNibj48dXJscz48cmVsYXRlZC11cmxzPjx1
cmw+aHR0cHM6Ly9kb2kub3JnLzEwLjExODIvYmxvb2QtMjAyMi0xNjU5MTc8L3VybD48L3JlbGF0
ZWQtdXJscz48L3VybHM+PGVsZWN0cm9uaWMtcmVzb3VyY2UtbnVtPjEwLjExODIvYmxvb2QtMjAy
Mi0xNjU5MTc8L2VsZWN0cm9uaWMtcmVzb3VyY2UtbnVtPjxhY2Nlc3MtZGF0ZT44LzEvMjAyNDwv
YWNjZXNzLWRhdGU+PC9yZWNvcmQ+PC9DaXRlPjxDaXRlPjxBdXRob3I+Qm9yY2htYW5uPC9BdXRo
b3I+PFllYXI+MjAyNDwvWWVhcj48UmVjTnVtPjE8L1JlY051bT48cmVjb3JkPjxyZWMtbnVtYmVy
PjE8L3JlYy1udW1iZXI+PGZvcmVpZ24ta2V5cz48a2V5IGFwcD0iRU4iIGRiLWlkPSJyczJwcGRy
MGFwcmZycGUwdzBzeHp4dmN0dHN3ZXZ3dDl2NWYiIHRpbWVzdGFtcD0iMTcyMjUxNDQ2MSI+MTwv
a2V5PjwvZm9yZWlnbi1rZXlzPjxyZWYtdHlwZSBuYW1lPSJKb3VybmFsIEFydGljbGUiPjE3PC9y
ZWYtdHlwZT48Y29udHJpYnV0b3JzPjxhdXRob3JzPjxhdXRob3I+Qm9yY2htYW5uLCBQLjwvYXV0
aG9yPjxhdXRob3I+RmVyZGluYW5kdXMsIEouPC9hdXRob3I+PGF1dGhvcj5TY2huZWlkZXIsIEcu
PC9hdXRob3I+PGF1dGhvcj5Nb2NjaWEsIEEuPC9hdXRob3I+PGF1dGhvcj5HcmVpbCwgUi48L2F1
dGhvcj48YXV0aG9yPkhlcnR6YmVyZywgTS48L2F1dGhvcj48YXV0aG9yPlNjaGF1YiwgVi48L2F1
dGhvcj48YXV0aG9yPkjDvHR0bWFubiwgQS48L2F1dGhvcj48YXV0aG9yPktlaWwsIEYuPC9hdXRo
b3I+PGF1dGhvcj5EaWVybGFtbSwgSi48L2F1dGhvcj48YXV0aG9yPkjDpG5lbCwgTS48L2F1dGhv
cj48YXV0aG9yPk5vdmFrLCBVLjwvYXV0aG9yPjxhdXRob3I+TWVpc3NuZXIsIEouPC9hdXRob3I+
PGF1dGhvcj5aaW1tZXJtYW5uLCBBLjwvYXV0aG9yPjxhdXRob3I+TWF0aGFzLCBTLjwvYXV0aG9y
PjxhdXRob3I+WmlqbHN0cmEsIEouIE0uPC9hdXRob3I+PGF1dGhvcj5Gb3Nzw6UsIEEuPC9hdXRo
b3I+PGF1dGhvcj5WaWFyZG90LCBBLjwvYXV0aG9yPjxhdXRob3I+SGVydGVuc3RlaW4sIEIuPC9h
dXRob3I+PGF1dGhvcj5NYXJ0aW4sIFMuPC9hdXRob3I+PGF1dGhvcj5HaXJpLCBQLjwvYXV0aG9y
PjxhdXRob3I+U2Nob2xsLCBTLjwvYXV0aG9yPjxhdXRob3I+VG9wcCwgTS4gUy48L2F1dGhvcj48
YXV0aG9yPkp1bmcsIFcuPC9hdXRob3I+PGF1dGhvcj5WdWNpbmljLCBWLjwvYXV0aG9yPjxhdXRo
b3I+QmVjaywgSC4gSi48L2F1dGhvcj48YXV0aG9yPktlcmtob2ZmLCBBLjwvYXV0aG9yPjxhdXRo
b3I+VW5nZXIsIEIuPC9hdXRob3I+PGF1dGhvcj5SYW5rLCBBLjwvYXV0aG9yPjxhdXRob3I+U2No
cm9lcnMsIFIuPC9hdXRob3I+PGF1dGhvcj5adW0gQsO8c2NoZW5mZWxkZSwgQy4gTS48L2F1dGhv
cj48YXV0aG9yPmRlIFdpdCwgTS48L2F1dGhvcj48YXV0aG9yPlRyYXV0bWFubi1HcmlsbCwgSy48
L2F1dGhvcj48YXV0aG9yPkthbXBlciwgUC48L2F1dGhvcj48YXV0aG9yPk1vbGluLCBELjwvYXV0
aG9yPjxhdXRob3I+S3JlaXNzbCwgUy48L2F1dGhvcj48YXV0aG9yPkthdWwsIEguPC9hdXRob3I+
PGF1dGhvcj52b24gVHJlc2Nrb3csIEIuPC9hdXRob3I+PGF1dGhvcj5Cb3JjaG1hbm4sIFMuPC9h
dXRob3I+PGF1dGhvcj5CZWhyaW5nZXIsIEsuPC9hdXRob3I+PGF1dGhvcj5GdWNocywgTS48L2F1
dGhvcj48YXV0aG9yPlJvc2Vud2FsZCwgQS48L2F1dGhvcj48YXV0aG9yPktsYXBwZXIsIFcuPC9h
dXRob3I+PGF1dGhvcj5FaWNoLCBILiBULjwvYXV0aG9yPjxhdXRob3I+QmF1ZXMsIEMuPC9hdXRo
b3I+PGF1dGhvcj5ab21hcywgQS48L2F1dGhvcj48YXV0aG9yPkhhbGxlaywgTS48L2F1dGhvcj48
YXV0aG9yPkRpZXRsZWluLCBNLjwvYXV0aG9yPjxhdXRob3I+S29iZSwgQy48L2F1dGhvcj48YXV0
aG9yPkRpZWhsLCBWLjwvYXV0aG9yPjwvYXV0aG9ycz48L2NvbnRyaWJ1dG9ycz48YXV0aC1hZGRy
ZXNzPkZhY3VsdHkgb2YgTWVkaWNpbmUsIFVuaXZlcnNpdHkgb2YgQ29sb2duZSwgQ29sb2duZSwg
R2VybWFueTsgRGVwYXJ0bWVudCBJIG9mIEludGVybmFsIE1lZGljaW5lLCBVbml2ZXJzaXR5IEhv
c3BpdGFsIG9mIENvbG9nbmUsIENvbG9nbmUsIEdlcm1hbnk7IENlbnRlciBmb3IgSW50ZWdyYXRl
ZCBPbmNvbG9neSBBYWNoZW4gQm9ubiBDb2xvZ25lIETDvHNzZWxkb3JmLCBVbml2ZXJzaXR5IEhv
c3BpdGFsLCBEw7xzc2VsZG9yZiwgR2VybWFueTsgR2VybWFuIEhvZGdraW4gU3R1ZHkgR3JvdXAs
IENvbG9nbmUsIEdlcm1hbnkuIEVsZWN0cm9uaWMgYWRkcmVzczogcGV0ZXIuYm9yY2htYW5uQHVr
LWtvZWxuLmRlLiYjeEQ7RmFjdWx0eSBvZiBNZWRpY2luZSwgVW5pdmVyc2l0eSBvZiBDb2xvZ25l
LCBDb2xvZ25lLCBHZXJtYW55OyBEZXBhcnRtZW50IEkgb2YgSW50ZXJuYWwgTWVkaWNpbmUsIFVu
aXZlcnNpdHkgSG9zcGl0YWwgb2YgQ29sb2duZSwgQ29sb2duZSwgR2VybWFueTsgQ2VudGVyIGZv
ciBJbnRlZ3JhdGVkIE9uY29sb2d5IEFhY2hlbiBCb25uIENvbG9nbmUgRMO8c3NlbGRvcmYsIFVu
aXZlcnNpdHkgSG9zcGl0YWwsIETDvHNzZWxkb3JmLCBHZXJtYW55OyBHZXJtYW4gSG9kZ2tpbiBT
dHVkeSBHcm91cCwgQ29sb2duZSwgR2VybWFueS4mI3hEO1N3aXNzIEdyb3VwIGZvciBDbGluaWNh
bCBDYW5jZXIgUmVzZWFyY2gsIEJlcm4sIFN3aXR6ZXJsYW5kOyBPbmNvbG9neSBJbnN0aXR1dGUg
b2YgU291dGhlcm4gU3dpdHplcmxhbmQsIEVPQywgTWVkaWNhbCBPbmNvbG9neSwgQmVsbGluem9u
YSwgU3dpdHplcmxhbmQuJiN4RDszcmQgTWVkaWNhbCBEZXBhcnRtZW50LCBQYXJhY2VsY3VzIE1l
ZGljYWwgVW5pdmVyc2l0eSwgU2FsemJ1cmcsIEF1c3RyaWE7IFNhbHpidXJnIENhbmNlciBSZXNl
YXJjaCBJbnN0aXR1dGUsIENhbmNlciBDbHVzdGVyIFNhbHpidXJnLCBTYWx6YnVyZywgQXVzdHJp
YTsgQXJiZWl0c2dlbWVpbnNjaGFmdCBNZWRpa2FtZW50w7ZzZSBUdW1vcnRoZXJhcGllLCBTYWx6
YnVyZywgQXVzdHJpYS4mI3hEO1ByaW5jZSBvZiBXYWxlcyBIb3NwaXRhbCBEZXBhcnRtZW50IG9m
IEhhZW1hdG9sb2d5IGFuZCBVbml2ZXJzaXR5IE5TVywgU3lkbmV5LCBOU1csIEF1c3RyYWxpYTsg
QXVzdHJhbGFzaWFuIExldWthZW1pYSAmYW1wOyBMeW1waG9tYSBHcm91cCwgTWVsYm91cm5lLCBW
SUMsIEF1c3RyYWxpYS4mI3hEO1VuaXZlcnNpdHkgb2YgVMO8YmluZ2VuLCBUw7xiaW5nZW4sIEdl
cm1hbnkuJiN4RDtEZXBhcnRtZW50IG9mIEhhZW1hdG9sb2d5LCBVbml2ZXJzaXR5IEhvc3BpdGFs
LCBVbml2ZXJzaXR5IER1aXNidXJnLUVzc2VuLCBFc3NlbiwgR2VybWFueS4mI3hEO0RlcGFydG1l
bnQgb2YgSGFlbWF0b2xvZ3ksIEhhbnVzY2ggS3JhbmtlbmhhdXMsIFZpZW5uYSwgQXVzdHJpYS4m
I3hEO1VuaXZlcnNpdHkgSG9zcGl0YWwgSGFtYnVyZy1FcHBlbmRvcmYsIEhhbWJ1cmcsIEdlcm1h
bnkuJiN4RDtEZXBhcnRtZW50IElJSSBvZiBJbnRlcm5hbCBNZWRpY2luZSwgS2xpbmlrdW0gQ2hl
bW5pdHosIENoZW1uaXR6LCBHZXJtYW55LiYjeEQ7U3dpc3MgR3JvdXAgZm9yIENsaW5pY2FsIENh
bmNlciBSZXNlYXJjaCwgQmVybiwgU3dpdHplcmxhbmQ7IERlcGFydG1lbnQgb2YgTWVkaWNhbCBP
bmNvbG9neSwgVW5pdmVyc2l0eSBIb3NwaXRhbCBCZXJuLCBCZXJuLCBTd2l0emVybGFuZC4mI3hE
O0RlcGFydG1lbnQgb2YgSGVtYXRvbG9neSBhbmQgT25jb2xvZ3ksIFVuaXZlcnNpdHkgb2YgSGVp
ZGVsYmVyZywgSGVpZGVsYmVyZywgR2VybWFueS4mI3hEO0RlcGFydG1lbnQgb2YgSGVtYXRvbG9n
eSBhbmQgT25jb2xvZ3ksIEtsaW5pa3VtIExldmVya3VzZW4sIExldmVya3VzZW4sIEdlcm1hbnku
JiN4RDtEZXBhcnRtZW50IG9mIEhlbWF0b2xvZ3ksIE9uY29sb2d5LCBhbmQgQ2FuY2VyIEltbXVu
b2xvZ3ksIENoYXJpdMOpLVVuaXZlcnNpdMOkdHNtZWRpemluIEJlcmxpbiwgQ29ycG9yYXRlIG1l
bWJlciBvZiBGcmVpZSBVbml2ZXJzaXTDpHQgQmVybGluLCBCZXJsaW4sIEdlcm1hbnk7IEh1bWJv
bGR0IFVuaXZlcnNpdHkgb2YgQmVybGluLCBCZXJsaW4gSW5zdGl0dXRlIG9mIEhlYWx0aCwgQmVy
bGluLCBHZXJtYW55OyBNYXgtRGVsYnLDvGNrLUNlbnRlciBmb3IgTW9sZWN1bGFyIE1lZGljaW5l
IGluIHRoZSBIZWxtaG9sdHogQXNzb2NpYXRpb24gKE1EQyksIEJpb2xvZ3kgb2YgTWFsaWduYW50
IEx5bXBob21hcywgQmVybGluLCBHZXJtYW55OyBFeHBlcmltZW50YWwgYW5kIENsaW5pY2FsIFJl
c2VhcmNoIENlbnRlciAoRUNSQyksIGEgam9pbnQgY29vcGVyYXRpb24gYmV0d2VlbiBDaGFyaXTD
qSBhbmQgTURDLCBCZXJsaW4sIEdlcm1hbnkuJiN4RDtEZXBhcnRtZW50IG9mIEhlbWF0b2xvZ3ks
IEFtc3RlcmRhbSBVTUMsIFZyaWplIFVuaXZlcnNpdGVpdCwgQ2FuY2VyIENlbnRlciwgQW1zdGVy
ZGFtLCBOZXRoZXJsYW5kcy4mI3hEO0RlcGFydG1lbnQgb2YgT25jb2xvZ3ksIE9zbG8gVW5pdmVy
c2l0eSBIb3NwaXRhbCwgT3NsbywgTm9yd2F5OyBOb3JkaWMgTHltcGhvbWEgR3JvdXAsIFVuaXZl
cnNpdHkgSG9zcGl0YWwgb2YgVWxtLCBVbG0sIEdlcm1hbnkuJiN4RDtEZXBhcnRtZW50IG9mIElu
dGVybmFsIE1lZGljaW5lIElJSSwgVW5pdmVyc2l0eSBIb3NwaXRhbCBvZiBVbG0sIFVsbSwgR2Vy
bWFueS4mI3hEO0RlcGFydG1lbnQgb2YgSW50ZXJuYWwgTWVkaWNpbmUgSSwgS2xpbmlrdW0gQnJl
bWVuIE1pdHRlLCBCcmVtZW4sIEdlcm1hbnkuJiN4RDtEZXBhcnRtZW50IG9mIEhhZW1hdG9sb2d5
IGFuZCBPbmNvbG9neSwgUm9iZXJ0IEJvc2NoIEhvc3BpdGFsLCBTdHV0dGdhcnQsIEdlcm1hbnku
JiN4RDtEZXBhcnRtZW50IG9mIEhhZW1hdG9sb2d5IGFuZCBCb25lIE1hcnJvdyBUcmFuc3BsYW50
LCBSb3lhbC1BZGVsYWlkZS1Ib3NwaXRhbCwgQWRlbGFpZGUsIFNBLCBBdXN0cmFsaWEuJiN4RDtL
bGluaWsgZsO8ciBJbm5lcmUgTWVkaXppbiBJSSwgSmVuYSBVbml2ZXJzaXR5IEhvc3BpdGFsLCBK
ZW5hLCBHZXJtYW55LiYjeEQ7RGVwYXJ0bWVudCBvZiBJbnRlcm5hbCBNZWRpY2luZSBJSSwgSGVt
YXRvbG9neSBhbmQgT25jb2xvZ3ksIFVuaXZlcnNpdHkgSG9zcGl0YWwgV3VlcnpidXJnLCBXdWVy
emJ1cmcsIEdlcm1hbnkuJiN4RDtEZXBhcnRtZW50IG9mIEhhZW1hdG9sb2d5IGFuZCBPbmNvbG9n
eSwgR8O2dHRpbmdlbiwgR2VybWFueS4mI3hEO0RlcGFydG1lbnQgb2YgSGVtYXRvbG9neSwgQ2Vs
bHVsYXIgVGhlcmFweSwgSGVtb3N0YXNlb2xvZ3kgYW5kIEluZmVjdGlvdXMgRGlzZWFzZXMsIFVu
aXZlcnNpdHkgb2YgTGVpcHppZywgTGVpcHppZywgR2VybWFueS4mI3hEO0RlcGFydG1lbnQgb2Yg
TWVkaWNpbmUgSUlJLCBVbml2ZXJzaXTDpHRzbWVkaXppbiBNYWlueiwgTWFpbnosIEdlcm1hbnku
JiN4RDtEZXBhcnRtZW50IGZvciBNZWRpY2luZSBBLCBIZW1hdG9sb2d5LCBPbmNvbG9neSwgSGVt
b3N0YXNlb2xvZ3kgYW5kIFBuZXVtb2xvZ3ksIFVuaXZlcnNpdHkgSG9zcGl0YWwgTXVlbnN0ZXIs
IE11ZW5zdGVyLCBHZXJtYW55LiYjeEQ7SMOkbWF0b2xvZ2llLCBPbmtvbG9naWUgdW5kIFR1bW9y
aW1tdW5vbG9naWUsIEhFTElPUyBLbGluaWt1bSBCZXJsaW4tQnVjaCwgQmVybGluLCBHZXJtYW55
LiYjeEQ7RGVwYXJ0bWVudCBvZiBJbnRlcm5hbCBNZWRpY2luZSBJSSwgVW5pdmVyc2l0eSBIb3Nw
aXRhbCBBdWdzYnVyZywgQXVnc2J1cmcsIEdlcm1hbnkuJiN4RDtEZXBhcnRtZW50IG9mIEhlbWF0
b2xvZ3kgYW5kIE9uY29sb2d5LCBVbml2ZXJzaXTDpHRza2xpbmlrdW0gS25hcHBzY2hhZnRza3Jh
bmtlbmhhdXMgQm9jaHVtLCBSdWhyLVVuaXZlcnNpdHkgQm9jaHVtLCBHZXJtYW55LiYjeEQ7Q2xp
bmljIGZvciBIZW1hdG9sb2d5LCBPbmNvbG9neSwgSW1tdW5vbG9neSBhbmQgUGFsbGlhdGl2ZSBN
ZWRpY2luZSwgVmluY2VudGl1cy1EZWFjb25yeSBDbGluaWNzIGdBRywgS2Fyc2xydWhlLCBHZXJt
YW55LiYjeEQ7Q2xpbmljIGZvciBIZW1hdG9sb2d5LCBPbmNvbG9neSBhbmQgUGFsbGlhdGl2ZSBN
ZWRpY2luZSwgVml2YW50ZXMgS2xpbmlrdW0gTmV1a8O2bGxuLCBCZXJsaW4sIEdlcm1hbnkuJiN4
RDtNZWRpY2FsIENsaW5pYyBJLCBVbml2ZXJzaXR5IEhvc3BpdGFsIENhcmwgR3VzdGF2IENhcnVz
LCBUVSBEcmVzZGVuLCBEcmVzZGVuLCBHZXJtYW55LiYjeEQ7Tm9yZGljIEx5bXBob21hIEdyb3Vw
LCBVbml2ZXJzaXR5IEhvc3BpdGFsIG9mIFVsbSwgVWxtLCBHZXJtYW55OyBEZXBhcnRtZW50IG9m
IEhlbWF0b2xvZ3ksIFVuaXZlcnNpdHkgSG9zcGl0YWwgb2YgQWFyaHVzLCBBYXJodXMsIERlbm1h
cmsuJiN4RDtOb3JkaWMgTHltcGhvbWEgR3JvdXAsIFVuaXZlcnNpdHkgSG9zcGl0YWwgb2YgVWxt
LCBVbG0sIEdlcm1hbnk7IERlcGFydG1lbnQgb2YgSW1tdW5vbG9neSwgR2VuZXRpY3MgYW5kIFBh
dGhvbG9neSwgQ2FuY2VyIEltbXVub3RoZXJhcHksIFVwcHNhbGEgVW5pdmVyc2l0eSwgVXBwc2Fs
YSwgU3dlZGVuLiYjeEQ7T3JkZW5za2xpbmlrdW0gTGlueiBFbGlzYWJldGhpbmVuLCBMaW56LCBB
dXN0cmlhLiYjeEQ7RmFjdWx0eSBvZiBNZWRpY2luZSwgVW5pdmVyc2l0eSBvZiBDb2xvZ25lLCBD
b2xvZ25lLCBHZXJtYW55OyBEZXBhcnRtZW50IEkgb2YgSW50ZXJuYWwgTWVkaWNpbmUsIFVuaXZl
cnNpdHkgSG9zcGl0YWwgb2YgQ29sb2duZSwgQ29sb2duZSwgR2VybWFueTsgQ2VudGVyIGZvciBJ
bnRlZ3JhdGVkIE9uY29sb2d5IEFhY2hlbiBCb25uIENvbG9nbmUgRMO8c3NlbGRvcmYsIFVuaXZl
cnNpdHkgSG9zcGl0YWwsIETDvHNzZWxkb3JmLCBHZXJtYW55OyBHZXJtYW4gSG9kZ2tpbiBTdHVk
eSBHcm91cCwgQ29sb2duZSwgR2VybWFueTsgRGVwYXJ0bWVudCBvZiBIYWVtYXRvbG9neSwgVW5p
dmVyc2l0eSBIb3NwaXRhbCwgVW5pdmVyc2l0eSBEdWlzYnVyZy1Fc3NlbiwgRXNzZW4sIEdlcm1h
bnkuJiN4RDtJbnN0aXR1dGUgZm9yIFBhdGhvbG9neSwgVW5pdmVyc2l0eSBIb3NwaXRhbCBXw7xy
emJ1cmcsIFfDvHJ6YnVyZywgR2VybWFueS4mI3hEO0thcmwgTGVubmVydCBDYW5jZXIgQ2VudGVy
LCBVbml2ZXJzaXR5IEhvc3BpdGFsIFNjaGxlc3dpZy1Ib2xzdGVpbiwgS2llbCwgR2VybWFueS4m
I3hEO0RlcGFydG1lbnQgb2YgUmFkaW90aGVyYXB5LCBVbml2ZXJzaXR5IEhvc3BpdGFsIG9mIE11
ZW5zdGVyLCBNdWVuc3RlciwgR2VybWFueS4mI3hEO0RlcGFydG1lbnQgb2YgUmFkaWF0aW9uIE9u
Y29sb2d5LCBVbml2ZXJzaXR5IEhvc3BpdGFsIG9mIFJ1aHItVW5pdmVyc2l0w6R0IEJvY2h1bSwg
TWFyaWVuIEhvc3BpdGFsIEhlcm5lLCBIZXJuZSwgR2VybWFueS4mI3hEO0dsb2JhbCBNZWRpY2Fs
IExlYWQgZm9yIEx5bXBob21hICZhbXA7IExldWtlbWlhIGF0IFRha2VkYSBPbmNvbG9neSwgQ2Ft
YnJpZGdlLCBNQSwgVVNBLiYjeEQ7RmFjdWx0eSBvZiBNZWRpY2luZSwgVW5pdmVyc2l0eSBvZiBD
b2xvZ25lLCBDb2xvZ25lLCBHZXJtYW55OyBEZXBhcnRtZW50IEkgb2YgSW50ZXJuYWwgTWVkaWNp
bmUsIFVuaXZlcnNpdHkgSG9zcGl0YWwgb2YgQ29sb2duZSwgQ29sb2duZSwgR2VybWFueTsgQ2Vu
dGVyIGZvciBJbnRlZ3JhdGVkIE9uY29sb2d5IEFhY2hlbiBCb25uIENvbG9nbmUgRMO8c3NlbGRv
cmYsIFVuaXZlcnNpdHkgSG9zcGl0YWwsIETDvHNzZWxkb3JmLCBHZXJtYW55LiYjeEQ7RGVwYXJ0
bWVudCBvZiBOdWNsZWFyIE1lZGljaW5lLCBVbml2ZXJzaXR5IEhvc3BpdGFsIG9mIENvbG9nbmUs
IENvbG9nbmUsIEdlcm1hbnk7IENlbnRlciBmb3IgSW50ZWdyYXRlZCBPbmNvbG9neSBBYWNoZW4g
Qm9ubiBDb2xvZ25lIETDvHNzZWxkb3JmLCBDb2xvZ25lLCBHZXJtYW55LjwvYXV0aC1hZGRyZXNz
Pjx0aXRsZXM+PHRpdGxlPkFzc2Vzc2luZyB0aGUgZWZmaWNhY3kgYW5kIHRvbGVyYWJpbGl0eSBv
ZiBQRVQtZ3VpZGVkIEJyRUNBREQgdmVyc3VzIGVCRUFDT1BQIGluIGFkdmFuY2VkLXN0YWdlLCBj
bGFzc2ljYWwgSG9kZ2tpbiBseW1waG9tYSAoSEQyMSk6IGEgcmFuZG9taXNlZCwgbXVsdGljZW50
cmUsIHBhcmFsbGVsLCBvcGVuLWxhYmVsLCBwaGFzZSAzIHRyaWFsPC90aXRsZT48c2Vjb25kYXJ5
LXRpdGxlPkxhbmNldDwvc2Vjb25kYXJ5LXRpdGxlPjwvdGl0bGVzPjxwZXJpb2RpY2FsPjxmdWxs
LXRpdGxlPkxhbmNldDwvZnVsbC10aXRsZT48L3BlcmlvZGljYWw+PHBhZ2VzPjM0MS0zNTI8L3Bh
Z2VzPjx2b2x1bWU+NDA0PC92b2x1bWU+PG51bWJlcj4xMDQ1MDwvbnVtYmVyPjxlZGl0aW9uPjIw
MjQvMDcvMDc8L2VkaXRpb24+PGtleXdvcmRzPjxrZXl3b3JkPkFkdWx0PC9rZXl3b3JkPjxrZXl3
b3JkPkZlbWFsZTwva2V5d29yZD48a2V5d29yZD5IdW1hbnM8L2tleXdvcmQ+PGtleXdvcmQ+TWFs
ZTwva2V5d29yZD48a2V5d29yZD5Zb3VuZyBBZHVsdDwva2V5d29yZD48a2V5d29yZD4qQW50aW5l
b3BsYXN0aWMgQ29tYmluZWQgQ2hlbW90aGVyYXB5IFByb3RvY29scy90aGVyYXBldXRpYyB1c2Uv
YWR2ZXJzZSBlZmZlY3RzPC9rZXl3b3JkPjxrZXl3b3JkPkJyZW50dXhpbWFiIFZlZG90aW4vYWRt
aW5pc3RyYXRpb24gJmFtcDsgZG9zYWdlL2FkdmVyc2UgZWZmZWN0cy90aGVyYXBldXRpYyB1c2U8
L2tleXdvcmQ+PGtleXdvcmQ+Q3ljbG9waG9zcGhhbWlkZS90aGVyYXBldXRpYyB1c2UvYWR2ZXJz
ZSBlZmZlY3RzL2FkbWluaXN0cmF0aW9uICZhbXA7IGRvc2FnZTwva2V5d29yZD48a2V5d29yZD5E
YWNhcmJhemluZS90aGVyYXBldXRpYyB1c2UvYWRtaW5pc3RyYXRpb24gJmFtcDsgZG9zYWdlL2Fk
dmVyc2UgZWZmZWN0czwva2V5d29yZD48a2V5d29yZD5EZXhhbWV0aGFzb25lL2FkbWluaXN0cmF0
aW9uICZhbXA7IGRvc2FnZS90aGVyYXBldXRpYyB1c2UvYWR2ZXJzZSBlZmZlY3RzPC9rZXl3b3Jk
PjxrZXl3b3JkPkRveG9ydWJpY2luL2FkbWluaXN0cmF0aW9uICZhbXA7IGRvc2FnZS9hZHZlcnNl
IGVmZmVjdHMvdGhlcmFwZXV0aWMgdXNlPC9rZXl3b3JkPjxrZXl3b3JkPkV0b3Bvc2lkZS9hZG1p
bmlzdHJhdGlvbiAmYW1wOyBkb3NhZ2UvYWR2ZXJzZSBlZmZlY3RzL3RoZXJhcGV1dGljIHVzZTwv
a2V5d29yZD48a2V5d29yZD4qSG9kZ2tpbiBEaXNlYXNlL2RydWcgdGhlcmFweS9kaWFnbm9zdGlj
IGltYWdpbmcvcGF0aG9sb2d5L21vcnRhbGl0eTwva2V5d29yZD48a2V5d29yZD5OZW9wbGFzbSBT
dGFnaW5nPC9rZXl3b3JkPjxrZXl3b3JkPlBvc2l0cm9uLUVtaXNzaW9uIFRvbW9ncmFwaHk8L2tl
eXdvcmQ+PGtleXdvcmQ+VHJlYXRtZW50IE91dGNvbWU8L2tleXdvcmQ+PGtleXdvcmQ+QW1nZW4s
IE5vdmFydGlzLCBDZWxnZW5lLCBNaWx0ZW55aSBCaW90ZWNoLCBhbmQgR2lsZWFkPC9rZXl3b3Jk
PjxrZXl3b3JkPnBheW1lbnQgb3IgaG9ub3JhcmlhIGZvcjwva2V5d29yZD48a2V5d29yZD5sZWN0
dXJlcywgcHJlc2VudGF0aW9ucywgc3BlYWtlcnMgYnVyZWF1cywgbWFudXNjcmlwdCB3cml0aW5n
LCBvciBlZHVjYXRpb25hbDwva2V5d29yZD48a2V5d29yZD5ldmVudHMgZnJvbSBUYWtlZGEsIE5v
dmFydGlzLCBCTVMsIFJvY2hlLCBNU0QsIENlbGdlbmUsIE1pbHRlbnlpIEJpb3RlY2gsIEdpbGVh
ZCw8L2tleXdvcmQ+PGtleXdvcmQ+YW5kIEFiYlZpZTwva2V5d29yZD48a2V5d29yZD5hbmQgZnVu
ZGluZyBmb3Igc2NpZW50aWZpYyByZXNlYXJjaCBmcm9tIFRha2VkYSBPbmNvbG9neSwgTVNELCBh
bmQ8L2tleXdvcmQ+PGtleXdvcmQ+Tm92YXJ0aXMuIEpGIHJlcG9ydHMgZnVuZGluZyBhbmQgY29u
c3VsdGluZyBmZWVzIGZyb20gVGFrZWRhIE9uY29sb2d5IGFuZCBwYXltZW50PC9rZXl3b3JkPjxr
ZXl3b3JkPm9yIGhvbm9yYXJpYSBmb3IgbGVjdHVyZXMsIHByZXNlbnRhdGlvbnMsIHNwZWFrZXJz
IGJ1cmVhdXMsIG1hbnVzY3JpcHQgd3JpdGluZyw8L2tleXdvcmQ+PGtleXdvcmQ+b3IgZWR1Y2F0
aW9uYWwgZXZlbnRzIGZyb20gVGFrZWRhIE9uY29sb2d5IGFuZCBSb2NoZSBQaGFybWEuIFJHIHJl
cG9ydHM8L2tleXdvcmQ+PGtleXdvcmQ+Y29uc3VsdGluZyBmZWVzIGZyb20gQ2VsZ2VuZSwgTm92
YXJ0aXMsIFJvY2hlLCBUYWtlZGEsIEFiYlZpZSwgQXN0cmEgWmVuZWNhLCBNU0QsPC9rZXl3b3Jk
PjxrZXl3b3JkPk1lcmNrLCBHaWxlYWQsIERhaWljaGkgU2Fua28sIGFuZCBTYW5vZmk8L2tleXdv
cmQ+PGtleXdvcmQ+cGF5bWVudCBvciBob25vcmFyaWEgZm9yIGxlY3R1cmVzLDwva2V5d29yZD48
a2V5d29yZD5wcmVzZW50YXRpb25zLCBzcGVha2VycyBidXJlYXVzLCBtYW51c2NyaXB0IHdyaXRp
bmcsIG9yIGVkdWNhdGlvbmFsIGV2ZW50cyBmcm9tPC9rZXl3b3JkPjxrZXl3b3JkPkNlbGdlbmUs
IFJvY2hlLCBNZXJjaywgVGFrZWRhLCBBc3RyYVplbmVjYSwgTm92YXJ0aXMsIEFtZ2VuLCBCTVMs
IE1TRCwgU2FuZG96LDwva2V5d29yZD48a2V5d29yZD5BYmJWaWUsIEdpbGVhZCwgRGFpaWNoaSBT
YW5reW8sIGFuZCBTYW5vZmk8L2tleXdvcmQ+PGtleXdvcmQ+c3VwcG9ydCBmb3IgYXR0ZW5kaW5n
IG1lZXRpbmdzIG9yPC9rZXl3b3JkPjxrZXl3b3JkPnRyYXZlbCBmcm9tIFJvY2hlLCBBbWdlbiwg
SmFuc3NlbiwgQXN0cmEgWmVuZWNhLCBOb3ZhcnRpcywgQk1TLCBBYmJWaWUsIGFuZDwva2V5d29y
ZD48a2V5d29yZD5EYWlpY2hpIFNhbmt5bzwva2V5d29yZD48a2V5d29yZD5wYXJ0aWNpcGF0aW5n
IG9uIGEgZGF0YSBzYWZldHkgbW9uaXRvcmluZyBib2FyZCBvciBhZHZpc29yeSBib2FyZDwva2V5
d29yZD48a2V5d29yZD5mb3IgQ2VsZ2VuZSwgTm92YXJ0aXMsIFJvY2hlLCBCTVMsIFRha2VkYSwg
QWJiVmllLCBBc3RyYSBaZW5lY2EsIEphbnNzZW4sIE1TRCw8L2tleXdvcmQ+PGtleXdvcmQ+TWVy
Y2ssIEdpbGVhZCwgRGFpaWNoaSBTYW5reW8sIGFuZCBTYW5vZmk8L2tleXdvcmQ+PGtleXdvcmQ+
YW5kIHN0b2NrIG9yIHN0b2NrIG9wdGlvbnMgZnJvbSBOb3ZvPC9rZXl3b3JkPjxrZXl3b3JkPk5v
cmRpc2sgYW5kIExpbGx5LiBNSGUgcmVwb3J0cyBwYXltZW50IG9yIGhvbm9yYXJpYSBmb3IgbGVj
dHVyZXMsIHByZXNlbnRhdGlvbnMsPC9rZXl3b3JkPjxrZXl3b3JkPnNwZWFrZXJzIGJ1cmVhdXMs
IG1hbnVzY3JpcHQgd3JpdGluZywgb3IgZWR1Y2F0aW9uYWwgZXZlbnRzIGZyb20gVGFrZWRhLiBB
SDwva2V5d29yZD48a2V5d29yZD5yZXBvcnRzIHBheW1lbnQgZm9yIHNwZWFrZXJzIGJ1cmVhdSwg
ZnVuZGluZywgYW5kIHRyYXZlbCBzdXBwb3J0IGZyb20sIGFuZDwva2V5d29yZD48a2V5d29yZD5w
YXJ0aWNpcGF0aW9uIG9uIGFuIGFkdmlzb3J5IGJvYXJkIGZvciBUYWtlZGEuIEZLIHJlcG9ydHMg
cGF5bWVudCBvciBob25vcmFyaWE8L2tleXdvcmQ+PGtleXdvcmQ+Zm9yIGxlY3R1cmVzLCBwcmVz
ZW50YXRpb25zLCBzcGVha2VycyBidXJlYXVzLCBtYW51c2NyaXB0IHdyaXRpbmcsIG9yIGVkdWNh
dGlvbmFsPC9rZXl3b3JkPjxrZXl3b3JkPmV2ZW50cywgYW5kIHN1cHBvcnQgZm9yIGF0dGVuZGlu
ZyBtZWV0aW5ncyBvciB0cmF2ZWwgZnJvbSBUYWtlZGEuIE1Iw6QgcmVwb3J0czwva2V5d29yZD48
a2V5d29yZD5jb25zdWx0aW5nIGZlZXMgZnJvbSBQZml6ZXIsIEluY3l0ZSwgUm9jaGUsIEFtZ2Vu
LCBTYW5vZmkvQXZlbnRpcywgU29iaSw8L2tleXdvcmQ+PGtleXdvcmQ+S2l0ZS9HaWxlYWQsIEph
bnNzZW4sIGFuZCBCTVMgYW5kIHBheW1lbnQgb3IgaG9ub3JhcmlhIGZvciBsZWN0dXJlcyw8L2tl
eXdvcmQ+PGtleXdvcmQ+cHJlc2VudGF0aW9ucywgc3BlYWtlcnMgYnVyZWF1cywgbWFudXNjcmlw
dCB3cml0aW5nLCBvciBlZHVjYXRpb25hbCBldmVudHMgZnJvbTwva2V5d29yZD48a2V5d29yZD5T
b2JpLCBOb3ZhcnRpcywgS2l0ZS9HaWxlYWQsIEZhbGsgRm91bmRhdGlvbiwgYW5kIEJNUy4gVU4g
cmVwb3J0cyBjb25zdWx0aW5nIGZlZXM8L2tleXdvcmQ+PGtleXdvcmQ+Zm9yIHRoZSBpbnN0aXR1
dGlvbiBmcm9tIEphbnNzZW4tQ2lsYWcsIENlbGdlbmUgKEJNUyksIFRha2VkYSwgQXN0cmFaZW5l
Y2EsPC9rZXl3b3JkPjxrZXl3b3JkPlJvY2hlLCBOb3ZhcnRpcywgSW5jeXRlLCBCZWlHZW5lLCBL
eW93YSBLaWluLCBHaWxlYWcsIGFuZCBQaWVycmUgRmFicmU8L2tleXdvcmQ+PGtleXdvcmQ+cGF5
bWVudDwva2V5d29yZD48a2V5d29yZD5vciBob25vcmFyaWEgZm9yIGxlY3R1cmVzLCBwcmVzZW50
YXRpb25zLCBzcGVha2VycyBidXJlYXVzLCBtYW51c2NyaXB0LCB3cml0aW5nPC9rZXl3b3JkPjxr
ZXl3b3JkPm9yIGVkdWNhdGlvbmFsIGV2ZW50cyBmb3IgdGhlIGluc3RpdHV0aW9uIGZyb20gQ2Vs
Z2VuZSAoQk1TKSwgTm92YXJ0aXMsIFRha2VkYSw8L2tleXdvcmQ+PGtleXdvcmQ+YW5kIEdpbGVh
ZDwva2V5d29yZD48a2V5d29yZD5zdXBwb3J0IHRvIHRoZSBpbnN0aXR1dGlvbiBmb3IgYXR0ZW5k
aW5nIG1lZXRpbmdzIG9yIHRyYXZlbCBmcm9tPC9rZXl3b3JkPjxrZXl3b3JkPkphbnNzZW4sIFJv
Y2hlLCBHaWxlYWQsIGFuZCBUYWtlZGE8L2tleXdvcmQ+PGtleXdvcmQ+YW5kIHBhcnRpY2lwYXRp
bmcgb24gYSBkYXRhIHNhZmV0eSBtb25pdG9yaW5nPC9rZXl3b3JkPjxrZXl3b3JkPmJvYXJkIG9y
IGFkdmlzb3J5IGJvYXJkIGZvciBKYW5zc2VuLUNpbGFnLCBDZWxnZW5lIChCTVMpLCBUYWtlZGEs
IEFzdHJhWmVuZWNhLDwva2V5d29yZD48a2V5d29yZD5Sb2NoZSwgTm92YXJ0aXMsIEluY3l0ZSwg
QmVpR2VuZSwgS3lvd2EgS2lpbiwgR2lsZWFnLCBhbmQgUGllcnJlIEZhYnJlLiBKTTwva2V5d29y
ZD48a2V5d29yZD5yZXBvcnRzIGNvbnN1bHRpbmcgZmVlcyBmcm9tIE1TRC4gQVppIHJlcG9ydHMg
cGF5bWVudCBmb3IgcHJlc2VudGF0aW9ucyBmcm9tPC9rZXl3b3JkPjxrZXl3b3JkPk5vdmFydGlz
LCBPbmNvcGVwdGlkZXMsIFRha2VkYSwgSW5jeXRlLCBhbmQgUm9jaGUgYW5kIHRyYXZlbCBzdXBw
b3J0IGZyb208L2tleXdvcmQ+PGtleXdvcmQ+T25jb3BlcHRpZGVzLCBSb2NoZSwgYW5kIE5vdmFy
dGlzLiBBRiByZXBvcnRzIGNvbnN1bHRpbmcgZmVlcyBhbmQgcGF5bWVudCBvcjwva2V5d29yZD48
a2V5d29yZD5ob25vcmFyaWEgZm9yIGxlY3R1cmVzLCBwcmVzZW50YXRpb25zLCBzcGVha2VycyBi
dXJlYXVzLCBtYW51c2NyaXB0IHdyaXRpbmcsIG9yPC9rZXl3b3JkPjxrZXl3b3JkPmVkdWNhdGlv
bmFsIGV2ZW50cyBmcm9tIFRha2VkYS4gQVYgcmVwb3J0cyBwYXltZW50IG9yIGhvbm9yYXJpYSBm
b3IgbGVjdHVyZXMsPC9rZXl3b3JkPjxrZXl3b3JkPnByZXNlbnRhdGlvbnMsIHNwZWFrZXJzIGJ1
cmVhdXMsIG1hbnVzY3JpcHQgd3JpdGluZywgb3IgZWR1Y2F0aW9uYWwgZXZlbnRzIGZyb208L2tl
eXdvcmQ+PGtleXdvcmQ+Um9jaGUsIEJNUywgYW5kIEFiYlZpZTwva2V5d29yZD48a2V5d29yZD5z
dXBwb3J0IGZvciBhdHRlbmRpbmcgbWVldGluZ3Mgb3IgdHJhdmVsIGZyb20gSmFuc3Nlbiw8L2tl
eXdvcmQ+PGtleXdvcmQ+S2l0ZS9HaWxlYWQsIEJNUywgYW5kIEFiYlZpZTwva2V5d29yZD48a2V5
d29yZD5hbmQgcGFydGljaXBhdGlvbiBvbiBhIGRhdGEgc2FmZXR5IG1vbml0b3JpbmcgYm9hcmQ8
L2tleXdvcmQ+PGtleXdvcmQ+b3IgYWR2aXNvcnkgYm9hcmQgZnJvbSBSb2NoZSwgQk1TLCBBYmJW
aWUsIGFuZCBLaXRlL0dpbGVhZC4gU1MgcmVwb3J0cyB0cmF2ZWxsaW5nPC9rZXl3b3JkPjxrZXl3
b3JkPnN1cHBvcnQgZnJvbSBBYmJWaWUgYW5kIEphenogYW5kIHJlcG9ydHMgc3VwcG9ydCBmb3Ig
YXR0ZW5kaW5nIG1lZXRpbmdzIG9yIHRyYXZlbDwva2V5d29yZD48a2V5d29yZD5mcm9tIGFuZCBo
YXZpbmcgYSBsZWFkZXJzaGlwIG9yIGZpZHVjaWFyeSByb2xlIGluIGFub3RoZXIgYm9hcmQsIHNv
Y2lldHksPC9rZXl3b3JkPjxrZXl3b3JkPmNvbW1pdHRlZSBvciBhZHZvY2FjeSBncm91cCAocGFp
ZCBvciB1bnBhaWQpIHdpdGggUGZpemVyLCBBbWdlbiwgYW5kIE5vdmFydGlzLiBWVjwva2V5d29y
ZD48a2V5d29yZD5yZXBvcnRzIHBheW1lbnQgb3IgaG9ub3JhcmlhIGZvciBsZWN0dXJlcywgcHJl
c2VudGF0aW9ucywgc3BlYWtlcnMgYnVyZWF1cyw8L2tleXdvcmQ+PGtleXdvcmQ+bWFudXNjcmlw
dCB3cml0aW5nLCBvciBlZHVjYXRpb25hbCBldmVudHMgZnJvbSBUYWtlZGEgYW5kIHBhcnRpY2lw
YXRpb24gb24gYW48L2tleXdvcmQ+PGtleXdvcmQ+YWR2aXNvcnkgYm9hcmQgZm9yIFRha2VkYSBh
bmQgTVNELiBBSyByZXBvcnRzIHBheW1lbnQgb3IgaG9ub3JhcmlhIGZvciBsZWN0dXJlcyw8L2tl
eXdvcmQ+PGtleXdvcmQ+cHJlc2VudGF0aW9ucywgc3BlYWtlcnMgYnVyZWF1cywgbWFudXNjcmlw
dCB3cml0aW5nLCBvciBlZHVjYXRpb25hbCBldmVudHMgZnJvbTwva2V5d29yZD48a2V5d29yZD5S
b2NoZSwgQ2VsZ2VuZSwgQWJiVmllLCBTb2JpLCBCTVMsIGFuZCBUYWtlZGEgYW5kIHN1cHBvcnQg
Zm9yIGF0dGVuZGluZyBtZWV0aW5nczwva2V5d29yZD48a2V5d29yZD5vciB0cmF2ZWwgZnJvbSBB
YmJWaWUsIEJlaUdlbmUsIFNvYmksIFRha2VkYSwgRVVTQSBQaGFybWEsIE5vdmFydGlzLCBhbmQg
QWxleGlvbi48L2tleXdvcmQ+PGtleXdvcmQ+S1QtRyByZXBvcnRzIGNvbnN1bHRpbmcgZmVlcyBh
bmQgcGF5bWVudCBvciBob25vcmFyaWEgZm9yIGxlY3R1cmVzLDwva2V5d29yZD48a2V5d29yZD5w
cmVzZW50YXRpb25zLCBzcGVha2VycyBidXJlYXVzLCBtYW51c2NyaXB0IHdyaXRpbmcsIG9yIGVk
dWNhdGlvbmFsIGV2ZW50cyBmcm9tPC9rZXl3b3JkPjxrZXl3b3JkPlRha2VkYS4gUEsgcmVwb3J0
cyB0cmF2ZWwgc3VwcG9ydCBmcm9tIFJvY2hlIFBoYXJtYWNldXRpY2FscyBhbmQgVGFrZWRhLiBC
dlQ8L2tleXdvcmQ+PGtleXdvcmQ+cmVwb3J0cyBpbnN0aXR1dGlvbmFsIGdyYW50cyBvciBjb250
cmFjdHMgZnJvbSBFc3RldmUsIE1lcmNrIFNoYXJwICZhbXA7IERvaG1lLDwva2V5d29yZD48a2V5
d29yZD5Ob3ZhcnRpcywgYW5kIFRha2VkYTwva2V5d29yZD48a2V5d29yZD5jb25zdWx0aW5nIGZl
ZXMgZnJvbSBBbGxvZ2VuZSwgQW1nZW4sIEJNUy9DZWxnZW5lLCBDZXJ1cyw8L2tleXdvcmQ+PGtl
eXdvcmQ+R2lsZWFkIEtpdGUsIEluY3l0ZSwgSVFWSUEsIEphbnNzZW4tQ2lsYWcsIExpbGx5LCBN
ZXJjayBTaGFycCAmYW1wOyBEb2htZSwgTWlsdGVueWksPC9rZXl3b3JkPjxrZXl3b3JkPk5vdmFy
dGlzLCBOb3NjZW5kbywgUGVudGl4YXBoYXJtLCBQZml6ZXIsIFBpZXJyZSBGYWJyZSwgUXVhbHdv
cmxkLCBSb2NoZSwgU29iaSw8L2tleXdvcmQ+PGtleXdvcmQ+YW5kIFRha2VkYTwva2V5d29yZD48
a2V5d29yZD5wYXltZW50IG9yIGhvbm9yYXJpYSBmb3IgbGVjdHVyZXMsIHByZXNlbnRhdGlvbnMs
IHNwZWFrZXJzIGJ1cmVhdXMsPC9rZXl3b3JkPjxrZXl3b3JkPm1hbnVzY3JpcHQgd3JpdGluZywg
b3IgZWR1Y2F0aW9uYWwgZXZlbnRzIGZyb20gQWJiVmllLCBBc3RyYVplbmVjYSwgQk1TL0NlbGdl
bmUsPC9rZXl3b3JkPjxrZXl3b3JkPkdpbGVhZCBLaXRlLCBJbmN5dGUsIExpbGx5LCBNZXJjayBT
aGFycCAmYW1wOyBEb2htZSwgTm92YXJ0aXMsIFJvY2hlLCBhbmQgVGFrZWRhPC9rZXl3b3JkPjxr
ZXl3b3JkPnN1cHBvcnQgZm9yIGF0dGVuZGluZyBtZWV0aW5ncyBvciB0cmF2ZWwgZnJvbSBBYmJW
aWUsIEFzdHJhWmVuZWNhLCBHaWxlYWQsIEtpdGUsPC9rZXl3b3JkPjxrZXl3b3JkPkxpbGx5LCBN
ZXJjayBTaGFycCAmYW1wOyBEb2htZSwgUGllcnJlIEZhYnJlLCBSb2NoZSwgVGFrZWRhLCBhbmQg
Tm92YXJ0aXM8L2tleXdvcmQ+PGtleXdvcmQ+cGF5bWVudDwva2V5d29yZD48a2V5d29yZD5mcm9t
IFRha2VkYSBhbmQgUmVnZW5lcm9uIChJTlNJR0hURlVMIHN0dWR5KTwva2V5d29yZD48a2V5d29y
ZD5wYXltZW50IHRvIGluc3RpdHV0aW9uIGZyb20gdGhlPC9rZXl3b3JkPjxrZXl3b3JkPk9seW1w
aWEgMyBzdHVkeTwva2V5d29yZD48a2V5d29yZD5hbmQgcGFydGljaXBhdGlvbiBvbiBhIGRhdGEg
c2FmZXR5IG1vbml0b3JpbmcgYm9hcmQgb3IgYWR2aXNvcnk8L2tleXdvcmQ+PGtleXdvcmQ+Ym9h
cmQgZm9yIFRha2VkYSBhbmQgUmVnZW5lcm9uLiBTQiByZXBvcnRzIGNvbnN1bHRpbmcgZmVlcyBm
cm9tIEdhbGFwYWdvczwva2V5d29yZD48a2V5d29yZD5wYXltZW50IG9yIGhvbm9yYXJpYSBmb3Ig
bGVjdHVyZXMsIHByZXNlbnRhdGlvbnMsIHNwZWFrZXJzIGJ1cmVhdXMsIG1hbnVzY3JpcHQ8L2tl
eXdvcmQ+PGtleXdvcmQ+d3JpdGluZywgb3IgZWR1Y2F0aW9uYWwgZXZlbnRzIGFuZCBjb25zdWx0
YXRpb24gZnJvbSBUYWtlZGE8L2tleXdvcmQ+PGtleXdvcmQ+c3VwcG9ydCBmb3I8L2tleXdvcmQ+
PGtleXdvcmQ+YXR0ZW5kaW5nIG1lZXRpbmdzIG9yIHRyYXZlbCBmcm9tIFRha2VkYTwva2V5d29y
ZD48a2V5d29yZD5oYXZpbmcgYSBsZWFkZXJzaGlwIHJvbGUgaW4gYW5vdGhlcjwva2V5d29yZD48
a2V5d29yZD5ib2FyZCwgc29jaWV0eSwgY29tbWl0dGVlLCBvciBhZHZvY2FjeSBncm91cCAocGFp
ZCBvciB1bnBhaWQpLCBhbmQgaG9sZGluZyBzdG9jazwva2V5d29yZD48a2V5d29yZD5vciBzdG9j
ayBvcHRpb25zIGZvciBMaXFvbWljcy4gS0IgcmVwb3J0cyBmdW5kaW5nIGFuZCBwYXltZW50IG9y
IGhvbm9yYXJpYSBmb3I8L2tleXdvcmQ+PGtleXdvcmQ+bGVjdHVyZXMsIHByZXNlbnRhdGlvbnMs
IHNwZWFrZXJzIGJ1cmVhdXMsIG1hbnVzY3JpcHQgd3JpdGluZywgb3IgZWR1Y2F0aW9uYWw8L2tl
eXdvcmQ+PGtleXdvcmQ+ZXZlbnRzIGZyb20gVGFrZWRhIE9uY29sb2d5LiBNRiByZXBvcnRzIHBh
eW1lbnQgb3IgaG9ub3JhcmlhIGZvciBsZWN0dXJlcyw8L2tleXdvcmQ+PGtleXdvcmQ+cHJlc2Vu
dGF0aW9ucywgc3BlYWtlcnMgYnVyZWF1cywgbWFudXNjcmlwdCB3cml0aW5nLCBvciBlZHVjYXRp
b25hbCBldmVudHMgZnJvbTwva2V5d29yZD48a2V5d29yZD5DZWxnZW5lLCBCTVMsIFRha2VkYSwg
YW5kIEphbnNzZW4uIEFabyByZXBvcnRzIFRha2VkYSBzdG9ja3MgYW5kIGJlaW5nIGFuPC9rZXl3
b3JkPjxrZXl3b3JkPmVtcGxveWVlIG9mIFRha2VkYSBPbmNvbG9neS4gU0sgcmVwb3J0cyBwYXlt
ZW50IG9yIGhvbm9yYXJpYSBmb3IgbGVjdHVyZXMsPC9rZXl3b3JkPjxrZXl3b3JkPnByZXNlbnRh
dGlvbnMsIHNwZWFrZXJzIGJ1cmVhdXMsIG1hbnVzY3JpcHQgd3JpdGluZywgb3IgZWR1Y2F0aW9u
YWwgZXZlbnRzLDwva2V5d29yZD48a2V5d29yZD5wYXltZW50IGZvciBleHBlcnQgdGVzdGltb255
LCBhbmQgc3VwcG9ydCBmb3IgYXR0ZW5kaW5nIG1lZXRpbmdzIG9yIHRyYXZlbCBmcm9tLDwva2V5
d29yZD48a2V5d29yZD5hbmQgcGFydGljaXBhdGluZyBvbiBhIGRhdGEgc2FmZXR5IG1vbml0b3Jp
bmcgYm9hcmQgb3IgYWR2aXNvcnkgYm9hcmQgZm9yIFRha2VkYS48L2tleXdvcmQ+PGtleXdvcmQ+
QWxsIG90aGVyIGF1dGhvcnMgZGVjbGFyZSBubyBjb21wZXRpbmcgaW50ZXJlc3RzLjwva2V5d29y
ZD48L2tleXdvcmRzPjxkYXRlcz48eWVhcj4yMDI0PC95ZWFyPjxwdWItZGF0ZXM+PGRhdGU+SnVs
IDI3PC9kYXRlPjwvcHViLWRhdGVzPjwvZGF0ZXM+PGlzYm4+MDE0MC02NzM2PC9pc2JuPjxhY2Nl
c3Npb24tbnVtPjM4OTcxMTc1PC9hY2Nlc3Npb24tbnVtPjx1cmxzPjwvdXJscz48ZWxlY3Ryb25p
Yy1yZXNvdXJjZS1udW0+MTAuMTAxNi9zMDE0MC02NzM2KDI0KTAxMzE1LTE8L2VsZWN0cm9uaWMt
cmVzb3VyY2UtbnVtPjxyZW1vdGUtZGF0YWJhc2UtcHJvdmlkZXI+TkxNPC9yZW1vdGUtZGF0YWJh
c2UtcHJvdmlkZXI+PGxhbmd1YWdlPmVuZzwvbGFuZ3VhZ2U+PC9yZWNvcmQ+PC9DaXRlPjwvRW5k
Tm90ZT5=
</w:fldData>
        </w:fldChar>
      </w:r>
      <w:r w:rsidR="00480A5F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instrText xml:space="preserve"> ADDIN EN.CITE.DATA </w:instrText>
      </w:r>
      <w:r w:rsidR="00480A5F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</w:r>
      <w:r w:rsidR="00480A5F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fldChar w:fldCharType="end"/>
      </w:r>
      <w:r w:rsidR="00B20CAA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</w:r>
      <w:r w:rsidR="00B20CAA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fldChar w:fldCharType="separate"/>
      </w:r>
      <w:r w:rsidR="00480A5F" w:rsidRPr="00676223">
        <w:rPr>
          <w:rStyle w:val="AnredeberschfitZchn"/>
          <w:rFonts w:ascii="Univers" w:hAnsi="Univers"/>
          <w:b w:val="0"/>
          <w:bCs w:val="0"/>
          <w:noProof/>
          <w:sz w:val="22"/>
          <w:szCs w:val="20"/>
          <w:vertAlign w:val="superscript"/>
        </w:rPr>
        <w:t>1,2</w:t>
      </w:r>
      <w:r w:rsidR="00B20CAA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fldChar w:fldCharType="end"/>
      </w:r>
      <w:r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 xml:space="preserve">. Die aktuelle Auswertung belegt die </w:t>
      </w:r>
      <w:r w:rsidR="00FE09D1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 xml:space="preserve">Überlegenheit </w:t>
      </w:r>
      <w:r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 xml:space="preserve">von </w:t>
      </w:r>
      <w:proofErr w:type="spellStart"/>
      <w:r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>BrECADD</w:t>
      </w:r>
      <w:proofErr w:type="spellEnd"/>
      <w:r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 xml:space="preserve"> im Vergleich zu </w:t>
      </w:r>
      <w:proofErr w:type="spellStart"/>
      <w:r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>eBEACOPP</w:t>
      </w:r>
      <w:proofErr w:type="spellEnd"/>
      <w:r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 xml:space="preserve"> abschließend</w:t>
      </w:r>
      <w:r w:rsidR="00480A5F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 xml:space="preserve"> </w:t>
      </w:r>
      <w:r w:rsidR="00480A5F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fldChar w:fldCharType="begin">
          <w:fldData xml:space="preserve">PEVuZE5vdGU+PENpdGU+PEF1dGhvcj5Cb3JjaG1hbm48L0F1dGhvcj48WWVhcj4yMDI0PC9ZZWFy
PjxSZWNOdW0+MTwvUmVjTnVtPjxEaXNwbGF5VGV4dD48c3R5bGUgZmFjZT0ic3VwZXJzY3JpcHQi
PjI8L3N0eWxlPjwvRGlzcGxheVRleHQ+PHJlY29yZD48cmVjLW51bWJlcj4xPC9yZWMtbnVtYmVy
Pjxmb3JlaWduLWtleXM+PGtleSBhcHA9IkVOIiBkYi1pZD0icnMycHBkcjBhcHJmcnBlMHcwc3h6
eHZjdHRzd2V2d3Q5djVmIiB0aW1lc3RhbXA9IjE3MjI1MTQ0NjEiPjE8L2tleT48L2ZvcmVpZ24t
a2V5cz48cmVmLXR5cGUgbmFtZT0iSm91cm5hbCBBcnRpY2xlIj4xNzwvcmVmLXR5cGU+PGNvbnRy
aWJ1dG9ycz48YXV0aG9ycz48YXV0aG9yPkJvcmNobWFubiwgUC48L2F1dGhvcj48YXV0aG9yPkZl
cmRpbmFuZHVzLCBKLjwvYXV0aG9yPjxhdXRob3I+U2NobmVpZGVyLCBHLjwvYXV0aG9yPjxhdXRo
b3I+TW9jY2lhLCBBLjwvYXV0aG9yPjxhdXRob3I+R3JlaWwsIFIuPC9hdXRob3I+PGF1dGhvcj5I
ZXJ0emJlcmcsIE0uPC9hdXRob3I+PGF1dGhvcj5TY2hhdWIsIFYuPC9hdXRob3I+PGF1dGhvcj5I
w7x0dG1hbm4sIEEuPC9hdXRob3I+PGF1dGhvcj5LZWlsLCBGLjwvYXV0aG9yPjxhdXRob3I+RGll
cmxhbW0sIEouPC9hdXRob3I+PGF1dGhvcj5Iw6RuZWwsIE0uPC9hdXRob3I+PGF1dGhvcj5Ob3Zh
aywgVS48L2F1dGhvcj48YXV0aG9yPk1laXNzbmVyLCBKLjwvYXV0aG9yPjxhdXRob3I+WmltbWVy
bWFubiwgQS48L2F1dGhvcj48YXV0aG9yPk1hdGhhcywgUy48L2F1dGhvcj48YXV0aG9yPlppamxz
dHJhLCBKLiBNLjwvYXV0aG9yPjxhdXRob3I+Rm9zc8OlLCBBLjwvYXV0aG9yPjxhdXRob3I+Vmlh
cmRvdCwgQS48L2F1dGhvcj48YXV0aG9yPkhlcnRlbnN0ZWluLCBCLjwvYXV0aG9yPjxhdXRob3I+
TWFydGluLCBTLjwvYXV0aG9yPjxhdXRob3I+R2lyaSwgUC48L2F1dGhvcj48YXV0aG9yPlNjaG9s
bCwgUy48L2F1dGhvcj48YXV0aG9yPlRvcHAsIE0uIFMuPC9hdXRob3I+PGF1dGhvcj5KdW5nLCBX
LjwvYXV0aG9yPjxhdXRob3I+VnVjaW5pYywgVi48L2F1dGhvcj48YXV0aG9yPkJlY2ssIEguIEou
PC9hdXRob3I+PGF1dGhvcj5LZXJraG9mZiwgQS48L2F1dGhvcj48YXV0aG9yPlVuZ2VyLCBCLjwv
YXV0aG9yPjxhdXRob3I+UmFuaywgQS48L2F1dGhvcj48YXV0aG9yPlNjaHJvZXJzLCBSLjwvYXV0
aG9yPjxhdXRob3I+WnVtIELDvHNjaGVuZmVsZGUsIEMuIE0uPC9hdXRob3I+PGF1dGhvcj5kZSBX
aXQsIE0uPC9hdXRob3I+PGF1dGhvcj5UcmF1dG1hbm4tR3JpbGwsIEsuPC9hdXRob3I+PGF1dGhv
cj5LYW1wZXIsIFAuPC9hdXRob3I+PGF1dGhvcj5Nb2xpbiwgRC48L2F1dGhvcj48YXV0aG9yPkty
ZWlzc2wsIFMuPC9hdXRob3I+PGF1dGhvcj5LYXVsLCBILjwvYXV0aG9yPjxhdXRob3I+dm9uIFRy
ZXNja293LCBCLjwvYXV0aG9yPjxhdXRob3I+Qm9yY2htYW5uLCBTLjwvYXV0aG9yPjxhdXRob3I+
QmVocmluZ2VyLCBLLjwvYXV0aG9yPjxhdXRob3I+RnVjaHMsIE0uPC9hdXRob3I+PGF1dGhvcj5S
b3NlbndhbGQsIEEuPC9hdXRob3I+PGF1dGhvcj5LbGFwcGVyLCBXLjwvYXV0aG9yPjxhdXRob3I+
RWljaCwgSC4gVC48L2F1dGhvcj48YXV0aG9yPkJhdWVzLCBDLjwvYXV0aG9yPjxhdXRob3I+Wm9t
YXMsIEEuPC9hdXRob3I+PGF1dGhvcj5IYWxsZWssIE0uPC9hdXRob3I+PGF1dGhvcj5EaWV0bGVp
biwgTS48L2F1dGhvcj48YXV0aG9yPktvYmUsIEMuPC9hdXRob3I+PGF1dGhvcj5EaWVobCwgVi48
L2F1dGhvcj48L2F1dGhvcnM+PC9jb250cmlidXRvcnM+PGF1dGgtYWRkcmVzcz5GYWN1bHR5IG9m
IE1lZGljaW5lLCBVbml2ZXJzaXR5IG9mIENvbG9nbmUsIENvbG9nbmUsIEdlcm1hbnk7IERlcGFy
dG1lbnQgSSBvZiBJbnRlcm5hbCBNZWRpY2luZSwgVW5pdmVyc2l0eSBIb3NwaXRhbCBvZiBDb2xv
Z25lLCBDb2xvZ25lLCBHZXJtYW55OyBDZW50ZXIgZm9yIEludGVncmF0ZWQgT25jb2xvZ3kgQWFj
aGVuIEJvbm4gQ29sb2duZSBEw7xzc2VsZG9yZiwgVW5pdmVyc2l0eSBIb3NwaXRhbCwgRMO8c3Nl
bGRvcmYsIEdlcm1hbnk7IEdlcm1hbiBIb2Rna2luIFN0dWR5IEdyb3VwLCBDb2xvZ25lLCBHZXJt
YW55LiBFbGVjdHJvbmljIGFkZHJlc3M6IHBldGVyLmJvcmNobWFubkB1ay1rb2Vsbi5kZS4mI3hE
O0ZhY3VsdHkgb2YgTWVkaWNpbmUsIFVuaXZlcnNpdHkgb2YgQ29sb2duZSwgQ29sb2duZSwgR2Vy
bWFueTsgRGVwYXJ0bWVudCBJIG9mIEludGVybmFsIE1lZGljaW5lLCBVbml2ZXJzaXR5IEhvc3Bp
dGFsIG9mIENvbG9nbmUsIENvbG9nbmUsIEdlcm1hbnk7IENlbnRlciBmb3IgSW50ZWdyYXRlZCBP
bmNvbG9neSBBYWNoZW4gQm9ubiBDb2xvZ25lIETDvHNzZWxkb3JmLCBVbml2ZXJzaXR5IEhvc3Bp
dGFsLCBEw7xzc2VsZG9yZiwgR2VybWFueTsgR2VybWFuIEhvZGdraW4gU3R1ZHkgR3JvdXAsIENv
bG9nbmUsIEdlcm1hbnkuJiN4RDtTd2lzcyBHcm91cCBmb3IgQ2xpbmljYWwgQ2FuY2VyIFJlc2Vh
cmNoLCBCZXJuLCBTd2l0emVybGFuZDsgT25jb2xvZ3kgSW5zdGl0dXRlIG9mIFNvdXRoZXJuIFN3
aXR6ZXJsYW5kLCBFT0MsIE1lZGljYWwgT25jb2xvZ3ksIEJlbGxpbnpvbmEsIFN3aXR6ZXJsYW5k
LiYjeEQ7M3JkIE1lZGljYWwgRGVwYXJ0bWVudCwgUGFyYWNlbGN1cyBNZWRpY2FsIFVuaXZlcnNp
dHksIFNhbHpidXJnLCBBdXN0cmlhOyBTYWx6YnVyZyBDYW5jZXIgUmVzZWFyY2ggSW5zdGl0dXRl
LCBDYW5jZXIgQ2x1c3RlciBTYWx6YnVyZywgU2FsemJ1cmcsIEF1c3RyaWE7IEFyYmVpdHNnZW1l
aW5zY2hhZnQgTWVkaWthbWVudMO2c2UgVHVtb3J0aGVyYXBpZSwgU2FsemJ1cmcsIEF1c3RyaWEu
JiN4RDtQcmluY2Ugb2YgV2FsZXMgSG9zcGl0YWwgRGVwYXJ0bWVudCBvZiBIYWVtYXRvbG9neSBh
bmQgVW5pdmVyc2l0eSBOU1csIFN5ZG5leSwgTlNXLCBBdXN0cmFsaWE7IEF1c3RyYWxhc2lhbiBM
ZXVrYWVtaWEgJmFtcDsgTHltcGhvbWEgR3JvdXAsIE1lbGJvdXJuZSwgVklDLCBBdXN0cmFsaWEu
JiN4RDtVbml2ZXJzaXR5IG9mIFTDvGJpbmdlbiwgVMO8YmluZ2VuLCBHZXJtYW55LiYjeEQ7RGVw
YXJ0bWVudCBvZiBIYWVtYXRvbG9neSwgVW5pdmVyc2l0eSBIb3NwaXRhbCwgVW5pdmVyc2l0eSBE
dWlzYnVyZy1Fc3NlbiwgRXNzZW4sIEdlcm1hbnkuJiN4RDtEZXBhcnRtZW50IG9mIEhhZW1hdG9s
b2d5LCBIYW51c2NoIEtyYW5rZW5oYXVzLCBWaWVubmEsIEF1c3RyaWEuJiN4RDtVbml2ZXJzaXR5
IEhvc3BpdGFsIEhhbWJ1cmctRXBwZW5kb3JmLCBIYW1idXJnLCBHZXJtYW55LiYjeEQ7RGVwYXJ0
bWVudCBJSUkgb2YgSW50ZXJuYWwgTWVkaWNpbmUsIEtsaW5pa3VtIENoZW1uaXR6LCBDaGVtbml0
eiwgR2VybWFueS4mI3hEO1N3aXNzIEdyb3VwIGZvciBDbGluaWNhbCBDYW5jZXIgUmVzZWFyY2gs
IEJlcm4sIFN3aXR6ZXJsYW5kOyBEZXBhcnRtZW50IG9mIE1lZGljYWwgT25jb2xvZ3ksIFVuaXZl
cnNpdHkgSG9zcGl0YWwgQmVybiwgQmVybiwgU3dpdHplcmxhbmQuJiN4RDtEZXBhcnRtZW50IG9m
IEhlbWF0b2xvZ3kgYW5kIE9uY29sb2d5LCBVbml2ZXJzaXR5IG9mIEhlaWRlbGJlcmcsIEhlaWRl
bGJlcmcsIEdlcm1hbnkuJiN4RDtEZXBhcnRtZW50IG9mIEhlbWF0b2xvZ3kgYW5kIE9uY29sb2d5
LCBLbGluaWt1bSBMZXZlcmt1c2VuLCBMZXZlcmt1c2VuLCBHZXJtYW55LiYjeEQ7RGVwYXJ0bWVu
dCBvZiBIZW1hdG9sb2d5LCBPbmNvbG9neSwgYW5kIENhbmNlciBJbW11bm9sb2d5LCBDaGFyaXTD
qS1Vbml2ZXJzaXTDpHRzbWVkaXppbiBCZXJsaW4sIENvcnBvcmF0ZSBtZW1iZXIgb2YgRnJlaWUg
VW5pdmVyc2l0w6R0IEJlcmxpbiwgQmVybGluLCBHZXJtYW55OyBIdW1ib2xkdCBVbml2ZXJzaXR5
IG9mIEJlcmxpbiwgQmVybGluIEluc3RpdHV0ZSBvZiBIZWFsdGgsIEJlcmxpbiwgR2VybWFueTsg
TWF4LURlbGJyw7xjay1DZW50ZXIgZm9yIE1vbGVjdWxhciBNZWRpY2luZSBpbiB0aGUgSGVsbWhv
bHR6IEFzc29jaWF0aW9uIChNREMpLCBCaW9sb2d5IG9mIE1hbGlnbmFudCBMeW1waG9tYXMsIEJl
cmxpbiwgR2VybWFueTsgRXhwZXJpbWVudGFsIGFuZCBDbGluaWNhbCBSZXNlYXJjaCBDZW50ZXIg
KEVDUkMpLCBhIGpvaW50IGNvb3BlcmF0aW9uIGJldHdlZW4gQ2hhcml0w6kgYW5kIE1EQywgQmVy
bGluLCBHZXJtYW55LiYjeEQ7RGVwYXJ0bWVudCBvZiBIZW1hdG9sb2d5LCBBbXN0ZXJkYW0gVU1D
LCBWcmlqZSBVbml2ZXJzaXRlaXQsIENhbmNlciBDZW50ZXIsIEFtc3RlcmRhbSwgTmV0aGVybGFu
ZHMuJiN4RDtEZXBhcnRtZW50IG9mIE9uY29sb2d5LCBPc2xvIFVuaXZlcnNpdHkgSG9zcGl0YWws
IE9zbG8sIE5vcndheTsgTm9yZGljIEx5bXBob21hIEdyb3VwLCBVbml2ZXJzaXR5IEhvc3BpdGFs
IG9mIFVsbSwgVWxtLCBHZXJtYW55LiYjeEQ7RGVwYXJ0bWVudCBvZiBJbnRlcm5hbCBNZWRpY2lu
ZSBJSUksIFVuaXZlcnNpdHkgSG9zcGl0YWwgb2YgVWxtLCBVbG0sIEdlcm1hbnkuJiN4RDtEZXBh
cnRtZW50IG9mIEludGVybmFsIE1lZGljaW5lIEksIEtsaW5pa3VtIEJyZW1lbiBNaXR0ZSwgQnJl
bWVuLCBHZXJtYW55LiYjeEQ7RGVwYXJ0bWVudCBvZiBIYWVtYXRvbG9neSBhbmQgT25jb2xvZ3ks
IFJvYmVydCBCb3NjaCBIb3NwaXRhbCwgU3R1dHRnYXJ0LCBHZXJtYW55LiYjeEQ7RGVwYXJ0bWVu
dCBvZiBIYWVtYXRvbG9neSBhbmQgQm9uZSBNYXJyb3cgVHJhbnNwbGFudCwgUm95YWwtQWRlbGFp
ZGUtSG9zcGl0YWwsIEFkZWxhaWRlLCBTQSwgQXVzdHJhbGlhLiYjeEQ7S2xpbmlrIGbDvHIgSW5u
ZXJlIE1lZGl6aW4gSUksIEplbmEgVW5pdmVyc2l0eSBIb3NwaXRhbCwgSmVuYSwgR2VybWFueS4m
I3hEO0RlcGFydG1lbnQgb2YgSW50ZXJuYWwgTWVkaWNpbmUgSUksIEhlbWF0b2xvZ3kgYW5kIE9u
Y29sb2d5LCBVbml2ZXJzaXR5IEhvc3BpdGFsIFd1ZXJ6YnVyZywgV3VlcnpidXJnLCBHZXJtYW55
LiYjeEQ7RGVwYXJ0bWVudCBvZiBIYWVtYXRvbG9neSBhbmQgT25jb2xvZ3ksIEfDtnR0aW5nZW4s
IEdlcm1hbnkuJiN4RDtEZXBhcnRtZW50IG9mIEhlbWF0b2xvZ3ksIENlbGx1bGFyIFRoZXJhcHks
IEhlbW9zdGFzZW9sb2d5IGFuZCBJbmZlY3Rpb3VzIERpc2Vhc2VzLCBVbml2ZXJzaXR5IG9mIExl
aXB6aWcsIExlaXB6aWcsIEdlcm1hbnkuJiN4RDtEZXBhcnRtZW50IG9mIE1lZGljaW5lIElJSSwg
VW5pdmVyc2l0w6R0c21lZGl6aW4gTWFpbnosIE1haW56LCBHZXJtYW55LiYjeEQ7RGVwYXJ0bWVu
dCBmb3IgTWVkaWNpbmUgQSwgSGVtYXRvbG9neSwgT25jb2xvZ3ksIEhlbW9zdGFzZW9sb2d5IGFu
ZCBQbmV1bW9sb2d5LCBVbml2ZXJzaXR5IEhvc3BpdGFsIE11ZW5zdGVyLCBNdWVuc3RlciwgR2Vy
bWFueS4mI3hEO0jDpG1hdG9sb2dpZSwgT25rb2xvZ2llIHVuZCBUdW1vcmltbXVub2xvZ2llLCBI
RUxJT1MgS2xpbmlrdW0gQmVybGluLUJ1Y2gsIEJlcmxpbiwgR2VybWFueS4mI3hEO0RlcGFydG1l
bnQgb2YgSW50ZXJuYWwgTWVkaWNpbmUgSUksIFVuaXZlcnNpdHkgSG9zcGl0YWwgQXVnc2J1cmcs
IEF1Z3NidXJnLCBHZXJtYW55LiYjeEQ7RGVwYXJ0bWVudCBvZiBIZW1hdG9sb2d5IGFuZCBPbmNv
bG9neSwgVW5pdmVyc2l0w6R0c2tsaW5pa3VtIEtuYXBwc2NoYWZ0c2tyYW5rZW5oYXVzIEJvY2h1
bSwgUnVoci1Vbml2ZXJzaXR5IEJvY2h1bSwgR2VybWFueS4mI3hEO0NsaW5pYyBmb3IgSGVtYXRv
bG9neSwgT25jb2xvZ3ksIEltbXVub2xvZ3kgYW5kIFBhbGxpYXRpdmUgTWVkaWNpbmUsIFZpbmNl
bnRpdXMtRGVhY29ucnkgQ2xpbmljcyBnQUcsIEthcnNscnVoZSwgR2VybWFueS4mI3hEO0NsaW5p
YyBmb3IgSGVtYXRvbG9neSwgT25jb2xvZ3kgYW5kIFBhbGxpYXRpdmUgTWVkaWNpbmUsIFZpdmFu
dGVzIEtsaW5pa3VtIE5ldWvDtmxsbiwgQmVybGluLCBHZXJtYW55LiYjeEQ7TWVkaWNhbCBDbGlu
aWMgSSwgVW5pdmVyc2l0eSBIb3NwaXRhbCBDYXJsIEd1c3RhdiBDYXJ1cywgVFUgRHJlc2Rlbiwg
RHJlc2RlbiwgR2VybWFueS4mI3hEO05vcmRpYyBMeW1waG9tYSBHcm91cCwgVW5pdmVyc2l0eSBI
b3NwaXRhbCBvZiBVbG0sIFVsbSwgR2VybWFueTsgRGVwYXJ0bWVudCBvZiBIZW1hdG9sb2d5LCBV
bml2ZXJzaXR5IEhvc3BpdGFsIG9mIEFhcmh1cywgQWFyaHVzLCBEZW5tYXJrLiYjeEQ7Tm9yZGlj
IEx5bXBob21hIEdyb3VwLCBVbml2ZXJzaXR5IEhvc3BpdGFsIG9mIFVsbSwgVWxtLCBHZXJtYW55
OyBEZXBhcnRtZW50IG9mIEltbXVub2xvZ3ksIEdlbmV0aWNzIGFuZCBQYXRob2xvZ3ksIENhbmNl
ciBJbW11bm90aGVyYXB5LCBVcHBzYWxhIFVuaXZlcnNpdHksIFVwcHNhbGEsIFN3ZWRlbi4mI3hE
O09yZGVuc2tsaW5pa3VtIExpbnogRWxpc2FiZXRoaW5lbiwgTGlueiwgQXVzdHJpYS4mI3hEO0Zh
Y3VsdHkgb2YgTWVkaWNpbmUsIFVuaXZlcnNpdHkgb2YgQ29sb2duZSwgQ29sb2duZSwgR2VybWFu
eTsgRGVwYXJ0bWVudCBJIG9mIEludGVybmFsIE1lZGljaW5lLCBVbml2ZXJzaXR5IEhvc3BpdGFs
IG9mIENvbG9nbmUsIENvbG9nbmUsIEdlcm1hbnk7IENlbnRlciBmb3IgSW50ZWdyYXRlZCBPbmNv
bG9neSBBYWNoZW4gQm9ubiBDb2xvZ25lIETDvHNzZWxkb3JmLCBVbml2ZXJzaXR5IEhvc3BpdGFs
LCBEw7xzc2VsZG9yZiwgR2VybWFueTsgR2VybWFuIEhvZGdraW4gU3R1ZHkgR3JvdXAsIENvbG9n
bmUsIEdlcm1hbnk7IERlcGFydG1lbnQgb2YgSGFlbWF0b2xvZ3ksIFVuaXZlcnNpdHkgSG9zcGl0
YWwsIFVuaXZlcnNpdHkgRHVpc2J1cmctRXNzZW4sIEVzc2VuLCBHZXJtYW55LiYjeEQ7SW5zdGl0
dXRlIGZvciBQYXRob2xvZ3ksIFVuaXZlcnNpdHkgSG9zcGl0YWwgV8O8cnpidXJnLCBXw7xyemJ1
cmcsIEdlcm1hbnkuJiN4RDtLYXJsIExlbm5lcnQgQ2FuY2VyIENlbnRlciwgVW5pdmVyc2l0eSBI
b3NwaXRhbCBTY2hsZXN3aWctSG9sc3RlaW4sIEtpZWwsIEdlcm1hbnkuJiN4RDtEZXBhcnRtZW50
IG9mIFJhZGlvdGhlcmFweSwgVW5pdmVyc2l0eSBIb3NwaXRhbCBvZiBNdWVuc3RlciwgTXVlbnN0
ZXIsIEdlcm1hbnkuJiN4RDtEZXBhcnRtZW50IG9mIFJhZGlhdGlvbiBPbmNvbG9neSwgVW5pdmVy
c2l0eSBIb3NwaXRhbCBvZiBSdWhyLVVuaXZlcnNpdMOkdCBCb2NodW0sIE1hcmllbiBIb3NwaXRh
bCBIZXJuZSwgSGVybmUsIEdlcm1hbnkuJiN4RDtHbG9iYWwgTWVkaWNhbCBMZWFkIGZvciBMeW1w
aG9tYSAmYW1wOyBMZXVrZW1pYSBhdCBUYWtlZGEgT25jb2xvZ3ksIENhbWJyaWRnZSwgTUEsIFVT
QS4mI3hEO0ZhY3VsdHkgb2YgTWVkaWNpbmUsIFVuaXZlcnNpdHkgb2YgQ29sb2duZSwgQ29sb2du
ZSwgR2VybWFueTsgRGVwYXJ0bWVudCBJIG9mIEludGVybmFsIE1lZGljaW5lLCBVbml2ZXJzaXR5
IEhvc3BpdGFsIG9mIENvbG9nbmUsIENvbG9nbmUsIEdlcm1hbnk7IENlbnRlciBmb3IgSW50ZWdy
YXRlZCBPbmNvbG9neSBBYWNoZW4gQm9ubiBDb2xvZ25lIETDvHNzZWxkb3JmLCBVbml2ZXJzaXR5
IEhvc3BpdGFsLCBEw7xzc2VsZG9yZiwgR2VybWFueS4mI3hEO0RlcGFydG1lbnQgb2YgTnVjbGVh
ciBNZWRpY2luZSwgVW5pdmVyc2l0eSBIb3NwaXRhbCBvZiBDb2xvZ25lLCBDb2xvZ25lLCBHZXJt
YW55OyBDZW50ZXIgZm9yIEludGVncmF0ZWQgT25jb2xvZ3kgQWFjaGVuIEJvbm4gQ29sb2duZSBE
w7xzc2VsZG9yZiwgQ29sb2duZSwgR2VybWFueS48L2F1dGgtYWRkcmVzcz48dGl0bGVzPjx0aXRs
ZT5Bc3Nlc3NpbmcgdGhlIGVmZmljYWN5IGFuZCB0b2xlcmFiaWxpdHkgb2YgUEVULWd1aWRlZCBC
ckVDQUREIHZlcnN1cyBlQkVBQ09QUCBpbiBhZHZhbmNlZC1zdGFnZSwgY2xhc3NpY2FsIEhvZGdr
aW4gbHltcGhvbWEgKEhEMjEpOiBhIHJhbmRvbWlzZWQsIG11bHRpY2VudHJlLCBwYXJhbGxlbCwg
b3Blbi1sYWJlbCwgcGhhc2UgMyB0cmlhbDwvdGl0bGU+PHNlY29uZGFyeS10aXRsZT5MYW5jZXQ8
L3NlY29uZGFyeS10aXRsZT48L3RpdGxlcz48cGVyaW9kaWNhbD48ZnVsbC10aXRsZT5MYW5jZXQ8
L2Z1bGwtdGl0bGU+PC9wZXJpb2RpY2FsPjxwYWdlcz4zNDEtMzUyPC9wYWdlcz48dm9sdW1lPjQw
NDwvdm9sdW1lPjxudW1iZXI+MTA0NTA8L251bWJlcj48ZWRpdGlvbj4yMDI0LzA3LzA3PC9lZGl0
aW9uPjxrZXl3b3Jkcz48a2V5d29yZD5BZHVsdDwva2V5d29yZD48a2V5d29yZD5GZW1hbGU8L2tl
eXdvcmQ+PGtleXdvcmQ+SHVtYW5zPC9rZXl3b3JkPjxrZXl3b3JkPk1hbGU8L2tleXdvcmQ+PGtl
eXdvcmQ+WW91bmcgQWR1bHQ8L2tleXdvcmQ+PGtleXdvcmQ+KkFudGluZW9wbGFzdGljIENvbWJp
bmVkIENoZW1vdGhlcmFweSBQcm90b2NvbHMvdGhlcmFwZXV0aWMgdXNlL2FkdmVyc2UgZWZmZWN0
czwva2V5d29yZD48a2V5d29yZD5CcmVudHV4aW1hYiBWZWRvdGluL2FkbWluaXN0cmF0aW9uICZh
bXA7IGRvc2FnZS9hZHZlcnNlIGVmZmVjdHMvdGhlcmFwZXV0aWMgdXNlPC9rZXl3b3JkPjxrZXl3
b3JkPkN5Y2xvcGhvc3BoYW1pZGUvdGhlcmFwZXV0aWMgdXNlL2FkdmVyc2UgZWZmZWN0cy9hZG1p
bmlzdHJhdGlvbiAmYW1wOyBkb3NhZ2U8L2tleXdvcmQ+PGtleXdvcmQ+RGFjYXJiYXppbmUvdGhl
cmFwZXV0aWMgdXNlL2FkbWluaXN0cmF0aW9uICZhbXA7IGRvc2FnZS9hZHZlcnNlIGVmZmVjdHM8
L2tleXdvcmQ+PGtleXdvcmQ+RGV4YW1ldGhhc29uZS9hZG1pbmlzdHJhdGlvbiAmYW1wOyBkb3Nh
Z2UvdGhlcmFwZXV0aWMgdXNlL2FkdmVyc2UgZWZmZWN0czwva2V5d29yZD48a2V5d29yZD5Eb3hv
cnViaWNpbi9hZG1pbmlzdHJhdGlvbiAmYW1wOyBkb3NhZ2UvYWR2ZXJzZSBlZmZlY3RzL3RoZXJh
cGV1dGljIHVzZTwva2V5d29yZD48a2V5d29yZD5FdG9wb3NpZGUvYWRtaW5pc3RyYXRpb24gJmFt
cDsgZG9zYWdlL2FkdmVyc2UgZWZmZWN0cy90aGVyYXBldXRpYyB1c2U8L2tleXdvcmQ+PGtleXdv
cmQ+KkhvZGdraW4gRGlzZWFzZS9kcnVnIHRoZXJhcHkvZGlhZ25vc3RpYyBpbWFnaW5nL3BhdGhv
bG9neS9tb3J0YWxpdHk8L2tleXdvcmQ+PGtleXdvcmQ+TmVvcGxhc20gU3RhZ2luZzwva2V5d29y
ZD48a2V5d29yZD5Qb3NpdHJvbi1FbWlzc2lvbiBUb21vZ3JhcGh5PC9rZXl3b3JkPjxrZXl3b3Jk
PlRyZWF0bWVudCBPdXRjb21lPC9rZXl3b3JkPjxrZXl3b3JkPkFtZ2VuLCBOb3ZhcnRpcywgQ2Vs
Z2VuZSwgTWlsdGVueWkgQmlvdGVjaCwgYW5kIEdpbGVhZDwva2V5d29yZD48a2V5d29yZD5wYXlt
ZW50IG9yIGhvbm9yYXJpYSBmb3I8L2tleXdvcmQ+PGtleXdvcmQ+bGVjdHVyZXMsIHByZXNlbnRh
dGlvbnMsIHNwZWFrZXJzIGJ1cmVhdXMsIG1hbnVzY3JpcHQgd3JpdGluZywgb3IgZWR1Y2F0aW9u
YWw8L2tleXdvcmQ+PGtleXdvcmQ+ZXZlbnRzIGZyb20gVGFrZWRhLCBOb3ZhcnRpcywgQk1TLCBS
b2NoZSwgTVNELCBDZWxnZW5lLCBNaWx0ZW55aSBCaW90ZWNoLCBHaWxlYWQsPC9rZXl3b3JkPjxr
ZXl3b3JkPmFuZCBBYmJWaWU8L2tleXdvcmQ+PGtleXdvcmQ+YW5kIGZ1bmRpbmcgZm9yIHNjaWVu
dGlmaWMgcmVzZWFyY2ggZnJvbSBUYWtlZGEgT25jb2xvZ3ksIE1TRCwgYW5kPC9rZXl3b3JkPjxr
ZXl3b3JkPk5vdmFydGlzLiBKRiByZXBvcnRzIGZ1bmRpbmcgYW5kIGNvbnN1bHRpbmcgZmVlcyBm
cm9tIFRha2VkYSBPbmNvbG9neSBhbmQgcGF5bWVudDwva2V5d29yZD48a2V5d29yZD5vciBob25v
cmFyaWEgZm9yIGxlY3R1cmVzLCBwcmVzZW50YXRpb25zLCBzcGVha2VycyBidXJlYXVzLCBtYW51
c2NyaXB0IHdyaXRpbmcsPC9rZXl3b3JkPjxrZXl3b3JkPm9yIGVkdWNhdGlvbmFsIGV2ZW50cyBm
cm9tIFRha2VkYSBPbmNvbG9neSBhbmQgUm9jaGUgUGhhcm1hLiBSRyByZXBvcnRzPC9rZXl3b3Jk
PjxrZXl3b3JkPmNvbnN1bHRpbmcgZmVlcyBmcm9tIENlbGdlbmUsIE5vdmFydGlzLCBSb2NoZSwg
VGFrZWRhLCBBYmJWaWUsIEFzdHJhIFplbmVjYSwgTVNELDwva2V5d29yZD48a2V5d29yZD5NZXJj
aywgR2lsZWFkLCBEYWlpY2hpIFNhbmtvLCBhbmQgU2Fub2ZpPC9rZXl3b3JkPjxrZXl3b3JkPnBh
eW1lbnQgb3IgaG9ub3JhcmlhIGZvciBsZWN0dXJlcyw8L2tleXdvcmQ+PGtleXdvcmQ+cHJlc2Vu
dGF0aW9ucywgc3BlYWtlcnMgYnVyZWF1cywgbWFudXNjcmlwdCB3cml0aW5nLCBvciBlZHVjYXRp
b25hbCBldmVudHMgZnJvbTwva2V5d29yZD48a2V5d29yZD5DZWxnZW5lLCBSb2NoZSwgTWVyY2ss
IFRha2VkYSwgQXN0cmFaZW5lY2EsIE5vdmFydGlzLCBBbWdlbiwgQk1TLCBNU0QsIFNhbmRveiw8
L2tleXdvcmQ+PGtleXdvcmQ+QWJiVmllLCBHaWxlYWQsIERhaWljaGkgU2Fua3lvLCBhbmQgU2Fu
b2ZpPC9rZXl3b3JkPjxrZXl3b3JkPnN1cHBvcnQgZm9yIGF0dGVuZGluZyBtZWV0aW5ncyBvcjwv
a2V5d29yZD48a2V5d29yZD50cmF2ZWwgZnJvbSBSb2NoZSwgQW1nZW4sIEphbnNzZW4sIEFzdHJh
IFplbmVjYSwgTm92YXJ0aXMsIEJNUywgQWJiVmllLCBhbmQ8L2tleXdvcmQ+PGtleXdvcmQ+RGFp
aWNoaSBTYW5reW88L2tleXdvcmQ+PGtleXdvcmQ+cGFydGljaXBhdGluZyBvbiBhIGRhdGEgc2Fm
ZXR5IG1vbml0b3JpbmcgYm9hcmQgb3IgYWR2aXNvcnkgYm9hcmQ8L2tleXdvcmQ+PGtleXdvcmQ+
Zm9yIENlbGdlbmUsIE5vdmFydGlzLCBSb2NoZSwgQk1TLCBUYWtlZGEsIEFiYlZpZSwgQXN0cmEg
WmVuZWNhLCBKYW5zc2VuLCBNU0QsPC9rZXl3b3JkPjxrZXl3b3JkPk1lcmNrLCBHaWxlYWQsIERh
aWljaGkgU2Fua3lvLCBhbmQgU2Fub2ZpPC9rZXl3b3JkPjxrZXl3b3JkPmFuZCBzdG9jayBvciBz
dG9jayBvcHRpb25zIGZyb20gTm92bzwva2V5d29yZD48a2V5d29yZD5Ob3JkaXNrIGFuZCBMaWxs
eS4gTUhlIHJlcG9ydHMgcGF5bWVudCBvciBob25vcmFyaWEgZm9yIGxlY3R1cmVzLCBwcmVzZW50
YXRpb25zLDwva2V5d29yZD48a2V5d29yZD5zcGVha2VycyBidXJlYXVzLCBtYW51c2NyaXB0IHdy
aXRpbmcsIG9yIGVkdWNhdGlvbmFsIGV2ZW50cyBmcm9tIFRha2VkYS4gQUg8L2tleXdvcmQ+PGtl
eXdvcmQ+cmVwb3J0cyBwYXltZW50IGZvciBzcGVha2VycyBidXJlYXUsIGZ1bmRpbmcsIGFuZCB0
cmF2ZWwgc3VwcG9ydCBmcm9tLCBhbmQ8L2tleXdvcmQ+PGtleXdvcmQ+cGFydGljaXBhdGlvbiBv
biBhbiBhZHZpc29yeSBib2FyZCBmb3IgVGFrZWRhLiBGSyByZXBvcnRzIHBheW1lbnQgb3IgaG9u
b3JhcmlhPC9rZXl3b3JkPjxrZXl3b3JkPmZvciBsZWN0dXJlcywgcHJlc2VudGF0aW9ucywgc3Bl
YWtlcnMgYnVyZWF1cywgbWFudXNjcmlwdCB3cml0aW5nLCBvciBlZHVjYXRpb25hbDwva2V5d29y
ZD48a2V5d29yZD5ldmVudHMsIGFuZCBzdXBwb3J0IGZvciBhdHRlbmRpbmcgbWVldGluZ3Mgb3Ig
dHJhdmVsIGZyb20gVGFrZWRhLiBNSMOkIHJlcG9ydHM8L2tleXdvcmQ+PGtleXdvcmQ+Y29uc3Vs
dGluZyBmZWVzIGZyb20gUGZpemVyLCBJbmN5dGUsIFJvY2hlLCBBbWdlbiwgU2Fub2ZpL0F2ZW50
aXMsIFNvYmksPC9rZXl3b3JkPjxrZXl3b3JkPktpdGUvR2lsZWFkLCBKYW5zc2VuLCBhbmQgQk1T
IGFuZCBwYXltZW50IG9yIGhvbm9yYXJpYSBmb3IgbGVjdHVyZXMsPC9rZXl3b3JkPjxrZXl3b3Jk
PnByZXNlbnRhdGlvbnMsIHNwZWFrZXJzIGJ1cmVhdXMsIG1hbnVzY3JpcHQgd3JpdGluZywgb3Ig
ZWR1Y2F0aW9uYWwgZXZlbnRzIGZyb208L2tleXdvcmQ+PGtleXdvcmQ+U29iaSwgTm92YXJ0aXMs
IEtpdGUvR2lsZWFkLCBGYWxrIEZvdW5kYXRpb24sIGFuZCBCTVMuIFVOIHJlcG9ydHMgY29uc3Vs
dGluZyBmZWVzPC9rZXl3b3JkPjxrZXl3b3JkPmZvciB0aGUgaW5zdGl0dXRpb24gZnJvbSBKYW5z
c2VuLUNpbGFnLCBDZWxnZW5lIChCTVMpLCBUYWtlZGEsIEFzdHJhWmVuZWNhLDwva2V5d29yZD48
a2V5d29yZD5Sb2NoZSwgTm92YXJ0aXMsIEluY3l0ZSwgQmVpR2VuZSwgS3lvd2EgS2lpbiwgR2ls
ZWFnLCBhbmQgUGllcnJlIEZhYnJlPC9rZXl3b3JkPjxrZXl3b3JkPnBheW1lbnQ8L2tleXdvcmQ+
PGtleXdvcmQ+b3IgaG9ub3JhcmlhIGZvciBsZWN0dXJlcywgcHJlc2VudGF0aW9ucywgc3BlYWtl
cnMgYnVyZWF1cywgbWFudXNjcmlwdCwgd3JpdGluZzwva2V5d29yZD48a2V5d29yZD5vciBlZHVj
YXRpb25hbCBldmVudHMgZm9yIHRoZSBpbnN0aXR1dGlvbiBmcm9tIENlbGdlbmUgKEJNUyksIE5v
dmFydGlzLCBUYWtlZGEsPC9rZXl3b3JkPjxrZXl3b3JkPmFuZCBHaWxlYWQ8L2tleXdvcmQ+PGtl
eXdvcmQ+c3VwcG9ydCB0byB0aGUgaW5zdGl0dXRpb24gZm9yIGF0dGVuZGluZyBtZWV0aW5ncyBv
ciB0cmF2ZWwgZnJvbTwva2V5d29yZD48a2V5d29yZD5KYW5zc2VuLCBSb2NoZSwgR2lsZWFkLCBh
bmQgVGFrZWRhPC9rZXl3b3JkPjxrZXl3b3JkPmFuZCBwYXJ0aWNpcGF0aW5nIG9uIGEgZGF0YSBz
YWZldHkgbW9uaXRvcmluZzwva2V5d29yZD48a2V5d29yZD5ib2FyZCBvciBhZHZpc29yeSBib2Fy
ZCBmb3IgSmFuc3Nlbi1DaWxhZywgQ2VsZ2VuZSAoQk1TKSwgVGFrZWRhLCBBc3RyYVplbmVjYSw8
L2tleXdvcmQ+PGtleXdvcmQ+Um9jaGUsIE5vdmFydGlzLCBJbmN5dGUsIEJlaUdlbmUsIEt5b3dh
IEtpaW4sIEdpbGVhZywgYW5kIFBpZXJyZSBGYWJyZS4gSk08L2tleXdvcmQ+PGtleXdvcmQ+cmVw
b3J0cyBjb25zdWx0aW5nIGZlZXMgZnJvbSBNU0QuIEFaaSByZXBvcnRzIHBheW1lbnQgZm9yIHBy
ZXNlbnRhdGlvbnMgZnJvbTwva2V5d29yZD48a2V5d29yZD5Ob3ZhcnRpcywgT25jb3BlcHRpZGVz
LCBUYWtlZGEsIEluY3l0ZSwgYW5kIFJvY2hlIGFuZCB0cmF2ZWwgc3VwcG9ydCBmcm9tPC9rZXl3
b3JkPjxrZXl3b3JkPk9uY29wZXB0aWRlcywgUm9jaGUsIGFuZCBOb3ZhcnRpcy4gQUYgcmVwb3J0
cyBjb25zdWx0aW5nIGZlZXMgYW5kIHBheW1lbnQgb3I8L2tleXdvcmQ+PGtleXdvcmQ+aG9ub3Jh
cmlhIGZvciBsZWN0dXJlcywgcHJlc2VudGF0aW9ucywgc3BlYWtlcnMgYnVyZWF1cywgbWFudXNj
cmlwdCB3cml0aW5nLCBvcjwva2V5d29yZD48a2V5d29yZD5lZHVjYXRpb25hbCBldmVudHMgZnJv
bSBUYWtlZGEuIEFWIHJlcG9ydHMgcGF5bWVudCBvciBob25vcmFyaWEgZm9yIGxlY3R1cmVzLDwv
a2V5d29yZD48a2V5d29yZD5wcmVzZW50YXRpb25zLCBzcGVha2VycyBidXJlYXVzLCBtYW51c2Ny
aXB0IHdyaXRpbmcsIG9yIGVkdWNhdGlvbmFsIGV2ZW50cyBmcm9tPC9rZXl3b3JkPjxrZXl3b3Jk
PlJvY2hlLCBCTVMsIGFuZCBBYmJWaWU8L2tleXdvcmQ+PGtleXdvcmQ+c3VwcG9ydCBmb3IgYXR0
ZW5kaW5nIG1lZXRpbmdzIG9yIHRyYXZlbCBmcm9tIEphbnNzZW4sPC9rZXl3b3JkPjxrZXl3b3Jk
PktpdGUvR2lsZWFkLCBCTVMsIGFuZCBBYmJWaWU8L2tleXdvcmQ+PGtleXdvcmQ+YW5kIHBhcnRp
Y2lwYXRpb24gb24gYSBkYXRhIHNhZmV0eSBtb25pdG9yaW5nIGJvYXJkPC9rZXl3b3JkPjxrZXl3
b3JkPm9yIGFkdmlzb3J5IGJvYXJkIGZyb20gUm9jaGUsIEJNUywgQWJiVmllLCBhbmQgS2l0ZS9H
aWxlYWQuIFNTIHJlcG9ydHMgdHJhdmVsbGluZzwva2V5d29yZD48a2V5d29yZD5zdXBwb3J0IGZy
b20gQWJiVmllIGFuZCBKYXp6IGFuZCByZXBvcnRzIHN1cHBvcnQgZm9yIGF0dGVuZGluZyBtZWV0
aW5ncyBvciB0cmF2ZWw8L2tleXdvcmQ+PGtleXdvcmQ+ZnJvbSBhbmQgaGF2aW5nIGEgbGVhZGVy
c2hpcCBvciBmaWR1Y2lhcnkgcm9sZSBpbiBhbm90aGVyIGJvYXJkLCBzb2NpZXR5LDwva2V5d29y
ZD48a2V5d29yZD5jb21taXR0ZWUgb3IgYWR2b2NhY3kgZ3JvdXAgKHBhaWQgb3IgdW5wYWlkKSB3
aXRoIFBmaXplciwgQW1nZW4sIGFuZCBOb3ZhcnRpcy4gVlY8L2tleXdvcmQ+PGtleXdvcmQ+cmVw
b3J0cyBwYXltZW50IG9yIGhvbm9yYXJpYSBmb3IgbGVjdHVyZXMsIHByZXNlbnRhdGlvbnMsIHNw
ZWFrZXJzIGJ1cmVhdXMsPC9rZXl3b3JkPjxrZXl3b3JkPm1hbnVzY3JpcHQgd3JpdGluZywgb3Ig
ZWR1Y2F0aW9uYWwgZXZlbnRzIGZyb20gVGFrZWRhIGFuZCBwYXJ0aWNpcGF0aW9uIG9uIGFuPC9r
ZXl3b3JkPjxrZXl3b3JkPmFkdmlzb3J5IGJvYXJkIGZvciBUYWtlZGEgYW5kIE1TRC4gQUsgcmVw
b3J0cyBwYXltZW50IG9yIGhvbm9yYXJpYSBmb3IgbGVjdHVyZXMsPC9rZXl3b3JkPjxrZXl3b3Jk
PnByZXNlbnRhdGlvbnMsIHNwZWFrZXJzIGJ1cmVhdXMsIG1hbnVzY3JpcHQgd3JpdGluZywgb3Ig
ZWR1Y2F0aW9uYWwgZXZlbnRzIGZyb208L2tleXdvcmQ+PGtleXdvcmQ+Um9jaGUsIENlbGdlbmUs
IEFiYlZpZSwgU29iaSwgQk1TLCBhbmQgVGFrZWRhIGFuZCBzdXBwb3J0IGZvciBhdHRlbmRpbmcg
bWVldGluZ3M8L2tleXdvcmQ+PGtleXdvcmQ+b3IgdHJhdmVsIGZyb20gQWJiVmllLCBCZWlHZW5l
LCBTb2JpLCBUYWtlZGEsIEVVU0EgUGhhcm1hLCBOb3ZhcnRpcywgYW5kIEFsZXhpb24uPC9rZXl3
b3JkPjxrZXl3b3JkPktULUcgcmVwb3J0cyBjb25zdWx0aW5nIGZlZXMgYW5kIHBheW1lbnQgb3Ig
aG9ub3JhcmlhIGZvciBsZWN0dXJlcyw8L2tleXdvcmQ+PGtleXdvcmQ+cHJlc2VudGF0aW9ucywg
c3BlYWtlcnMgYnVyZWF1cywgbWFudXNjcmlwdCB3cml0aW5nLCBvciBlZHVjYXRpb25hbCBldmVu
dHMgZnJvbTwva2V5d29yZD48a2V5d29yZD5UYWtlZGEuIFBLIHJlcG9ydHMgdHJhdmVsIHN1cHBv
cnQgZnJvbSBSb2NoZSBQaGFybWFjZXV0aWNhbHMgYW5kIFRha2VkYS4gQnZUPC9rZXl3b3JkPjxr
ZXl3b3JkPnJlcG9ydHMgaW5zdGl0dXRpb25hbCBncmFudHMgb3IgY29udHJhY3RzIGZyb20gRXN0
ZXZlLCBNZXJjayBTaGFycCAmYW1wOyBEb2htZSw8L2tleXdvcmQ+PGtleXdvcmQ+Tm92YXJ0aXMs
IGFuZCBUYWtlZGE8L2tleXdvcmQ+PGtleXdvcmQ+Y29uc3VsdGluZyBmZWVzIGZyb20gQWxsb2dl
bmUsIEFtZ2VuLCBCTVMvQ2VsZ2VuZSwgQ2VydXMsPC9rZXl3b3JkPjxrZXl3b3JkPkdpbGVhZCBL
aXRlLCBJbmN5dGUsIElRVklBLCBKYW5zc2VuLUNpbGFnLCBMaWxseSwgTWVyY2sgU2hhcnAgJmFt
cDsgRG9obWUsIE1pbHRlbnlpLDwva2V5d29yZD48a2V5d29yZD5Ob3ZhcnRpcywgTm9zY2VuZG8s
IFBlbnRpeGFwaGFybSwgUGZpemVyLCBQaWVycmUgRmFicmUsIFF1YWx3b3JsZCwgUm9jaGUsIFNv
YmksPC9rZXl3b3JkPjxrZXl3b3JkPmFuZCBUYWtlZGE8L2tleXdvcmQ+PGtleXdvcmQ+cGF5bWVu
dCBvciBob25vcmFyaWEgZm9yIGxlY3R1cmVzLCBwcmVzZW50YXRpb25zLCBzcGVha2VycyBidXJl
YXVzLDwva2V5d29yZD48a2V5d29yZD5tYW51c2NyaXB0IHdyaXRpbmcsIG9yIGVkdWNhdGlvbmFs
IGV2ZW50cyBmcm9tIEFiYlZpZSwgQXN0cmFaZW5lY2EsIEJNUy9DZWxnZW5lLDwva2V5d29yZD48
a2V5d29yZD5HaWxlYWQgS2l0ZSwgSW5jeXRlLCBMaWxseSwgTWVyY2sgU2hhcnAgJmFtcDsgRG9o
bWUsIE5vdmFydGlzLCBSb2NoZSwgYW5kIFRha2VkYTwva2V5d29yZD48a2V5d29yZD5zdXBwb3J0
IGZvciBhdHRlbmRpbmcgbWVldGluZ3Mgb3IgdHJhdmVsIGZyb20gQWJiVmllLCBBc3RyYVplbmVj
YSwgR2lsZWFkLCBLaXRlLDwva2V5d29yZD48a2V5d29yZD5MaWxseSwgTWVyY2sgU2hhcnAgJmFt
cDsgRG9obWUsIFBpZXJyZSBGYWJyZSwgUm9jaGUsIFRha2VkYSwgYW5kIE5vdmFydGlzPC9rZXl3
b3JkPjxrZXl3b3JkPnBheW1lbnQ8L2tleXdvcmQ+PGtleXdvcmQ+ZnJvbSBUYWtlZGEgYW5kIFJl
Z2VuZXJvbiAoSU5TSUdIVEZVTCBzdHVkeSk8L2tleXdvcmQ+PGtleXdvcmQ+cGF5bWVudCB0byBp
bnN0aXR1dGlvbiBmcm9tIHRoZTwva2V5d29yZD48a2V5d29yZD5PbHltcGlhIDMgc3R1ZHk8L2tl
eXdvcmQ+PGtleXdvcmQ+YW5kIHBhcnRpY2lwYXRpb24gb24gYSBkYXRhIHNhZmV0eSBtb25pdG9y
aW5nIGJvYXJkIG9yIGFkdmlzb3J5PC9rZXl3b3JkPjxrZXl3b3JkPmJvYXJkIGZvciBUYWtlZGEg
YW5kIFJlZ2VuZXJvbi4gU0IgcmVwb3J0cyBjb25zdWx0aW5nIGZlZXMgZnJvbSBHYWxhcGFnb3M8
L2tleXdvcmQ+PGtleXdvcmQ+cGF5bWVudCBvciBob25vcmFyaWEgZm9yIGxlY3R1cmVzLCBwcmVz
ZW50YXRpb25zLCBzcGVha2VycyBidXJlYXVzLCBtYW51c2NyaXB0PC9rZXl3b3JkPjxrZXl3b3Jk
PndyaXRpbmcsIG9yIGVkdWNhdGlvbmFsIGV2ZW50cyBhbmQgY29uc3VsdGF0aW9uIGZyb20gVGFr
ZWRhPC9rZXl3b3JkPjxrZXl3b3JkPnN1cHBvcnQgZm9yPC9rZXl3b3JkPjxrZXl3b3JkPmF0dGVu
ZGluZyBtZWV0aW5ncyBvciB0cmF2ZWwgZnJvbSBUYWtlZGE8L2tleXdvcmQ+PGtleXdvcmQ+aGF2
aW5nIGEgbGVhZGVyc2hpcCByb2xlIGluIGFub3RoZXI8L2tleXdvcmQ+PGtleXdvcmQ+Ym9hcmQs
IHNvY2lldHksIGNvbW1pdHRlZSwgb3IgYWR2b2NhY3kgZ3JvdXAgKHBhaWQgb3IgdW5wYWlkKSwg
YW5kIGhvbGRpbmcgc3RvY2s8L2tleXdvcmQ+PGtleXdvcmQ+b3Igc3RvY2sgb3B0aW9ucyBmb3Ig
TGlxb21pY3MuIEtCIHJlcG9ydHMgZnVuZGluZyBhbmQgcGF5bWVudCBvciBob25vcmFyaWEgZm9y
PC9rZXl3b3JkPjxrZXl3b3JkPmxlY3R1cmVzLCBwcmVzZW50YXRpb25zLCBzcGVha2VycyBidXJl
YXVzLCBtYW51c2NyaXB0IHdyaXRpbmcsIG9yIGVkdWNhdGlvbmFsPC9rZXl3b3JkPjxrZXl3b3Jk
PmV2ZW50cyBmcm9tIFRha2VkYSBPbmNvbG9neS4gTUYgcmVwb3J0cyBwYXltZW50IG9yIGhvbm9y
YXJpYSBmb3IgbGVjdHVyZXMsPC9rZXl3b3JkPjxrZXl3b3JkPnByZXNlbnRhdGlvbnMsIHNwZWFr
ZXJzIGJ1cmVhdXMsIG1hbnVzY3JpcHQgd3JpdGluZywgb3IgZWR1Y2F0aW9uYWwgZXZlbnRzIGZy
b208L2tleXdvcmQ+PGtleXdvcmQ+Q2VsZ2VuZSwgQk1TLCBUYWtlZGEsIGFuZCBKYW5zc2VuLiBB
Wm8gcmVwb3J0cyBUYWtlZGEgc3RvY2tzIGFuZCBiZWluZyBhbjwva2V5d29yZD48a2V5d29yZD5l
bXBsb3llZSBvZiBUYWtlZGEgT25jb2xvZ3kuIFNLIHJlcG9ydHMgcGF5bWVudCBvciBob25vcmFy
aWEgZm9yIGxlY3R1cmVzLDwva2V5d29yZD48a2V5d29yZD5wcmVzZW50YXRpb25zLCBzcGVha2Vy
cyBidXJlYXVzLCBtYW51c2NyaXB0IHdyaXRpbmcsIG9yIGVkdWNhdGlvbmFsIGV2ZW50cyw8L2tl
eXdvcmQ+PGtleXdvcmQ+cGF5bWVudCBmb3IgZXhwZXJ0IHRlc3RpbW9ueSwgYW5kIHN1cHBvcnQg
Zm9yIGF0dGVuZGluZyBtZWV0aW5ncyBvciB0cmF2ZWwgZnJvbSw8L2tleXdvcmQ+PGtleXdvcmQ+
YW5kIHBhcnRpY2lwYXRpbmcgb24gYSBkYXRhIHNhZmV0eSBtb25pdG9yaW5nIGJvYXJkIG9yIGFk
dmlzb3J5IGJvYXJkIGZvciBUYWtlZGEuPC9rZXl3b3JkPjxrZXl3b3JkPkFsbCBvdGhlciBhdXRo
b3JzIGRlY2xhcmUgbm8gY29tcGV0aW5nIGludGVyZXN0cy48L2tleXdvcmQ+PC9rZXl3b3Jkcz48
ZGF0ZXM+PHllYXI+MjAyNDwveWVhcj48cHViLWRhdGVzPjxkYXRlPkp1bCAyNzwvZGF0ZT48L3B1
Yi1kYXRlcz48L2RhdGVzPjxpc2JuPjAxNDAtNjczNjwvaXNibj48YWNjZXNzaW9uLW51bT4zODk3
MTE3NTwvYWNjZXNzaW9uLW51bT48dXJscz48L3VybHM+PGVsZWN0cm9uaWMtcmVzb3VyY2UtbnVt
PjEwLjEwMTYvczAxNDAtNjczNigyNCkwMTMxNS0xPC9lbGVjdHJvbmljLXJlc291cmNlLW51bT48
cmVtb3RlLWRhdGFiYXNlLXByb3ZpZGVyPk5MTTwvcmVtb3RlLWRhdGFiYXNlLXByb3ZpZGVyPjxs
YW5ndWFnZT5lbmc8L2xhbmd1YWdlPjwvcmVjb3JkPjwvQ2l0ZT48L0VuZE5vdGU+AG==
</w:fldData>
        </w:fldChar>
      </w:r>
      <w:r w:rsidR="00480A5F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instrText xml:space="preserve"> ADDIN EN.CITE </w:instrText>
      </w:r>
      <w:r w:rsidR="00480A5F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fldChar w:fldCharType="begin">
          <w:fldData xml:space="preserve">PEVuZE5vdGU+PENpdGU+PEF1dGhvcj5Cb3JjaG1hbm48L0F1dGhvcj48WWVhcj4yMDI0PC9ZZWFy
PjxSZWNOdW0+MTwvUmVjTnVtPjxEaXNwbGF5VGV4dD48c3R5bGUgZmFjZT0ic3VwZXJzY3JpcHQi
PjI8L3N0eWxlPjwvRGlzcGxheVRleHQ+PHJlY29yZD48cmVjLW51bWJlcj4xPC9yZWMtbnVtYmVy
Pjxmb3JlaWduLWtleXM+PGtleSBhcHA9IkVOIiBkYi1pZD0icnMycHBkcjBhcHJmcnBlMHcwc3h6
eHZjdHRzd2V2d3Q5djVmIiB0aW1lc3RhbXA9IjE3MjI1MTQ0NjEiPjE8L2tleT48L2ZvcmVpZ24t
a2V5cz48cmVmLXR5cGUgbmFtZT0iSm91cm5hbCBBcnRpY2xlIj4xNzwvcmVmLXR5cGU+PGNvbnRy
aWJ1dG9ycz48YXV0aG9ycz48YXV0aG9yPkJvcmNobWFubiwgUC48L2F1dGhvcj48YXV0aG9yPkZl
cmRpbmFuZHVzLCBKLjwvYXV0aG9yPjxhdXRob3I+U2NobmVpZGVyLCBHLjwvYXV0aG9yPjxhdXRo
b3I+TW9jY2lhLCBBLjwvYXV0aG9yPjxhdXRob3I+R3JlaWwsIFIuPC9hdXRob3I+PGF1dGhvcj5I
ZXJ0emJlcmcsIE0uPC9hdXRob3I+PGF1dGhvcj5TY2hhdWIsIFYuPC9hdXRob3I+PGF1dGhvcj5I
w7x0dG1hbm4sIEEuPC9hdXRob3I+PGF1dGhvcj5LZWlsLCBGLjwvYXV0aG9yPjxhdXRob3I+RGll
cmxhbW0sIEouPC9hdXRob3I+PGF1dGhvcj5Iw6RuZWwsIE0uPC9hdXRob3I+PGF1dGhvcj5Ob3Zh
aywgVS48L2F1dGhvcj48YXV0aG9yPk1laXNzbmVyLCBKLjwvYXV0aG9yPjxhdXRob3I+WmltbWVy
bWFubiwgQS48L2F1dGhvcj48YXV0aG9yPk1hdGhhcywgUy48L2F1dGhvcj48YXV0aG9yPlppamxz
dHJhLCBKLiBNLjwvYXV0aG9yPjxhdXRob3I+Rm9zc8OlLCBBLjwvYXV0aG9yPjxhdXRob3I+Vmlh
cmRvdCwgQS48L2F1dGhvcj48YXV0aG9yPkhlcnRlbnN0ZWluLCBCLjwvYXV0aG9yPjxhdXRob3I+
TWFydGluLCBTLjwvYXV0aG9yPjxhdXRob3I+R2lyaSwgUC48L2F1dGhvcj48YXV0aG9yPlNjaG9s
bCwgUy48L2F1dGhvcj48YXV0aG9yPlRvcHAsIE0uIFMuPC9hdXRob3I+PGF1dGhvcj5KdW5nLCBX
LjwvYXV0aG9yPjxhdXRob3I+VnVjaW5pYywgVi48L2F1dGhvcj48YXV0aG9yPkJlY2ssIEguIEou
PC9hdXRob3I+PGF1dGhvcj5LZXJraG9mZiwgQS48L2F1dGhvcj48YXV0aG9yPlVuZ2VyLCBCLjwv
YXV0aG9yPjxhdXRob3I+UmFuaywgQS48L2F1dGhvcj48YXV0aG9yPlNjaHJvZXJzLCBSLjwvYXV0
aG9yPjxhdXRob3I+WnVtIELDvHNjaGVuZmVsZGUsIEMuIE0uPC9hdXRob3I+PGF1dGhvcj5kZSBX
aXQsIE0uPC9hdXRob3I+PGF1dGhvcj5UcmF1dG1hbm4tR3JpbGwsIEsuPC9hdXRob3I+PGF1dGhv
cj5LYW1wZXIsIFAuPC9hdXRob3I+PGF1dGhvcj5Nb2xpbiwgRC48L2F1dGhvcj48YXV0aG9yPkty
ZWlzc2wsIFMuPC9hdXRob3I+PGF1dGhvcj5LYXVsLCBILjwvYXV0aG9yPjxhdXRob3I+dm9uIFRy
ZXNja293LCBCLjwvYXV0aG9yPjxhdXRob3I+Qm9yY2htYW5uLCBTLjwvYXV0aG9yPjxhdXRob3I+
QmVocmluZ2VyLCBLLjwvYXV0aG9yPjxhdXRob3I+RnVjaHMsIE0uPC9hdXRob3I+PGF1dGhvcj5S
b3NlbndhbGQsIEEuPC9hdXRob3I+PGF1dGhvcj5LbGFwcGVyLCBXLjwvYXV0aG9yPjxhdXRob3I+
RWljaCwgSC4gVC48L2F1dGhvcj48YXV0aG9yPkJhdWVzLCBDLjwvYXV0aG9yPjxhdXRob3I+Wm9t
YXMsIEEuPC9hdXRob3I+PGF1dGhvcj5IYWxsZWssIE0uPC9hdXRob3I+PGF1dGhvcj5EaWV0bGVp
biwgTS48L2F1dGhvcj48YXV0aG9yPktvYmUsIEMuPC9hdXRob3I+PGF1dGhvcj5EaWVobCwgVi48
L2F1dGhvcj48L2F1dGhvcnM+PC9jb250cmlidXRvcnM+PGF1dGgtYWRkcmVzcz5GYWN1bHR5IG9m
IE1lZGljaW5lLCBVbml2ZXJzaXR5IG9mIENvbG9nbmUsIENvbG9nbmUsIEdlcm1hbnk7IERlcGFy
dG1lbnQgSSBvZiBJbnRlcm5hbCBNZWRpY2luZSwgVW5pdmVyc2l0eSBIb3NwaXRhbCBvZiBDb2xv
Z25lLCBDb2xvZ25lLCBHZXJtYW55OyBDZW50ZXIgZm9yIEludGVncmF0ZWQgT25jb2xvZ3kgQWFj
aGVuIEJvbm4gQ29sb2duZSBEw7xzc2VsZG9yZiwgVW5pdmVyc2l0eSBIb3NwaXRhbCwgRMO8c3Nl
bGRvcmYsIEdlcm1hbnk7IEdlcm1hbiBIb2Rna2luIFN0dWR5IEdyb3VwLCBDb2xvZ25lLCBHZXJt
YW55LiBFbGVjdHJvbmljIGFkZHJlc3M6IHBldGVyLmJvcmNobWFubkB1ay1rb2Vsbi5kZS4mI3hE
O0ZhY3VsdHkgb2YgTWVkaWNpbmUsIFVuaXZlcnNpdHkgb2YgQ29sb2duZSwgQ29sb2duZSwgR2Vy
bWFueTsgRGVwYXJ0bWVudCBJIG9mIEludGVybmFsIE1lZGljaW5lLCBVbml2ZXJzaXR5IEhvc3Bp
dGFsIG9mIENvbG9nbmUsIENvbG9nbmUsIEdlcm1hbnk7IENlbnRlciBmb3IgSW50ZWdyYXRlZCBP
bmNvbG9neSBBYWNoZW4gQm9ubiBDb2xvZ25lIETDvHNzZWxkb3JmLCBVbml2ZXJzaXR5IEhvc3Bp
dGFsLCBEw7xzc2VsZG9yZiwgR2VybWFueTsgR2VybWFuIEhvZGdraW4gU3R1ZHkgR3JvdXAsIENv
bG9nbmUsIEdlcm1hbnkuJiN4RDtTd2lzcyBHcm91cCBmb3IgQ2xpbmljYWwgQ2FuY2VyIFJlc2Vh
cmNoLCBCZXJuLCBTd2l0emVybGFuZDsgT25jb2xvZ3kgSW5zdGl0dXRlIG9mIFNvdXRoZXJuIFN3
aXR6ZXJsYW5kLCBFT0MsIE1lZGljYWwgT25jb2xvZ3ksIEJlbGxpbnpvbmEsIFN3aXR6ZXJsYW5k
LiYjeEQ7M3JkIE1lZGljYWwgRGVwYXJ0bWVudCwgUGFyYWNlbGN1cyBNZWRpY2FsIFVuaXZlcnNp
dHksIFNhbHpidXJnLCBBdXN0cmlhOyBTYWx6YnVyZyBDYW5jZXIgUmVzZWFyY2ggSW5zdGl0dXRl
LCBDYW5jZXIgQ2x1c3RlciBTYWx6YnVyZywgU2FsemJ1cmcsIEF1c3RyaWE7IEFyYmVpdHNnZW1l
aW5zY2hhZnQgTWVkaWthbWVudMO2c2UgVHVtb3J0aGVyYXBpZSwgU2FsemJ1cmcsIEF1c3RyaWEu
JiN4RDtQcmluY2Ugb2YgV2FsZXMgSG9zcGl0YWwgRGVwYXJ0bWVudCBvZiBIYWVtYXRvbG9neSBh
bmQgVW5pdmVyc2l0eSBOU1csIFN5ZG5leSwgTlNXLCBBdXN0cmFsaWE7IEF1c3RyYWxhc2lhbiBM
ZXVrYWVtaWEgJmFtcDsgTHltcGhvbWEgR3JvdXAsIE1lbGJvdXJuZSwgVklDLCBBdXN0cmFsaWEu
JiN4RDtVbml2ZXJzaXR5IG9mIFTDvGJpbmdlbiwgVMO8YmluZ2VuLCBHZXJtYW55LiYjeEQ7RGVw
YXJ0bWVudCBvZiBIYWVtYXRvbG9neSwgVW5pdmVyc2l0eSBIb3NwaXRhbCwgVW5pdmVyc2l0eSBE
dWlzYnVyZy1Fc3NlbiwgRXNzZW4sIEdlcm1hbnkuJiN4RDtEZXBhcnRtZW50IG9mIEhhZW1hdG9s
b2d5LCBIYW51c2NoIEtyYW5rZW5oYXVzLCBWaWVubmEsIEF1c3RyaWEuJiN4RDtVbml2ZXJzaXR5
IEhvc3BpdGFsIEhhbWJ1cmctRXBwZW5kb3JmLCBIYW1idXJnLCBHZXJtYW55LiYjeEQ7RGVwYXJ0
bWVudCBJSUkgb2YgSW50ZXJuYWwgTWVkaWNpbmUsIEtsaW5pa3VtIENoZW1uaXR6LCBDaGVtbml0
eiwgR2VybWFueS4mI3hEO1N3aXNzIEdyb3VwIGZvciBDbGluaWNhbCBDYW5jZXIgUmVzZWFyY2gs
IEJlcm4sIFN3aXR6ZXJsYW5kOyBEZXBhcnRtZW50IG9mIE1lZGljYWwgT25jb2xvZ3ksIFVuaXZl
cnNpdHkgSG9zcGl0YWwgQmVybiwgQmVybiwgU3dpdHplcmxhbmQuJiN4RDtEZXBhcnRtZW50IG9m
IEhlbWF0b2xvZ3kgYW5kIE9uY29sb2d5LCBVbml2ZXJzaXR5IG9mIEhlaWRlbGJlcmcsIEhlaWRl
bGJlcmcsIEdlcm1hbnkuJiN4RDtEZXBhcnRtZW50IG9mIEhlbWF0b2xvZ3kgYW5kIE9uY29sb2d5
LCBLbGluaWt1bSBMZXZlcmt1c2VuLCBMZXZlcmt1c2VuLCBHZXJtYW55LiYjeEQ7RGVwYXJ0bWVu
dCBvZiBIZW1hdG9sb2d5LCBPbmNvbG9neSwgYW5kIENhbmNlciBJbW11bm9sb2d5LCBDaGFyaXTD
qS1Vbml2ZXJzaXTDpHRzbWVkaXppbiBCZXJsaW4sIENvcnBvcmF0ZSBtZW1iZXIgb2YgRnJlaWUg
VW5pdmVyc2l0w6R0IEJlcmxpbiwgQmVybGluLCBHZXJtYW55OyBIdW1ib2xkdCBVbml2ZXJzaXR5
IG9mIEJlcmxpbiwgQmVybGluIEluc3RpdHV0ZSBvZiBIZWFsdGgsIEJlcmxpbiwgR2VybWFueTsg
TWF4LURlbGJyw7xjay1DZW50ZXIgZm9yIE1vbGVjdWxhciBNZWRpY2luZSBpbiB0aGUgSGVsbWhv
bHR6IEFzc29jaWF0aW9uIChNREMpLCBCaW9sb2d5IG9mIE1hbGlnbmFudCBMeW1waG9tYXMsIEJl
cmxpbiwgR2VybWFueTsgRXhwZXJpbWVudGFsIGFuZCBDbGluaWNhbCBSZXNlYXJjaCBDZW50ZXIg
KEVDUkMpLCBhIGpvaW50IGNvb3BlcmF0aW9uIGJldHdlZW4gQ2hhcml0w6kgYW5kIE1EQywgQmVy
bGluLCBHZXJtYW55LiYjeEQ7RGVwYXJ0bWVudCBvZiBIZW1hdG9sb2d5LCBBbXN0ZXJkYW0gVU1D
LCBWcmlqZSBVbml2ZXJzaXRlaXQsIENhbmNlciBDZW50ZXIsIEFtc3RlcmRhbSwgTmV0aGVybGFu
ZHMuJiN4RDtEZXBhcnRtZW50IG9mIE9uY29sb2d5LCBPc2xvIFVuaXZlcnNpdHkgSG9zcGl0YWws
IE9zbG8sIE5vcndheTsgTm9yZGljIEx5bXBob21hIEdyb3VwLCBVbml2ZXJzaXR5IEhvc3BpdGFs
IG9mIFVsbSwgVWxtLCBHZXJtYW55LiYjeEQ7RGVwYXJ0bWVudCBvZiBJbnRlcm5hbCBNZWRpY2lu
ZSBJSUksIFVuaXZlcnNpdHkgSG9zcGl0YWwgb2YgVWxtLCBVbG0sIEdlcm1hbnkuJiN4RDtEZXBh
cnRtZW50IG9mIEludGVybmFsIE1lZGljaW5lIEksIEtsaW5pa3VtIEJyZW1lbiBNaXR0ZSwgQnJl
bWVuLCBHZXJtYW55LiYjeEQ7RGVwYXJ0bWVudCBvZiBIYWVtYXRvbG9neSBhbmQgT25jb2xvZ3ks
IFJvYmVydCBCb3NjaCBIb3NwaXRhbCwgU3R1dHRnYXJ0LCBHZXJtYW55LiYjeEQ7RGVwYXJ0bWVu
dCBvZiBIYWVtYXRvbG9neSBhbmQgQm9uZSBNYXJyb3cgVHJhbnNwbGFudCwgUm95YWwtQWRlbGFp
ZGUtSG9zcGl0YWwsIEFkZWxhaWRlLCBTQSwgQXVzdHJhbGlhLiYjeEQ7S2xpbmlrIGbDvHIgSW5u
ZXJlIE1lZGl6aW4gSUksIEplbmEgVW5pdmVyc2l0eSBIb3NwaXRhbCwgSmVuYSwgR2VybWFueS4m
I3hEO0RlcGFydG1lbnQgb2YgSW50ZXJuYWwgTWVkaWNpbmUgSUksIEhlbWF0b2xvZ3kgYW5kIE9u
Y29sb2d5LCBVbml2ZXJzaXR5IEhvc3BpdGFsIFd1ZXJ6YnVyZywgV3VlcnpidXJnLCBHZXJtYW55
LiYjeEQ7RGVwYXJ0bWVudCBvZiBIYWVtYXRvbG9neSBhbmQgT25jb2xvZ3ksIEfDtnR0aW5nZW4s
IEdlcm1hbnkuJiN4RDtEZXBhcnRtZW50IG9mIEhlbWF0b2xvZ3ksIENlbGx1bGFyIFRoZXJhcHks
IEhlbW9zdGFzZW9sb2d5IGFuZCBJbmZlY3Rpb3VzIERpc2Vhc2VzLCBVbml2ZXJzaXR5IG9mIExl
aXB6aWcsIExlaXB6aWcsIEdlcm1hbnkuJiN4RDtEZXBhcnRtZW50IG9mIE1lZGljaW5lIElJSSwg
VW5pdmVyc2l0w6R0c21lZGl6aW4gTWFpbnosIE1haW56LCBHZXJtYW55LiYjeEQ7RGVwYXJ0bWVu
dCBmb3IgTWVkaWNpbmUgQSwgSGVtYXRvbG9neSwgT25jb2xvZ3ksIEhlbW9zdGFzZW9sb2d5IGFu
ZCBQbmV1bW9sb2d5LCBVbml2ZXJzaXR5IEhvc3BpdGFsIE11ZW5zdGVyLCBNdWVuc3RlciwgR2Vy
bWFueS4mI3hEO0jDpG1hdG9sb2dpZSwgT25rb2xvZ2llIHVuZCBUdW1vcmltbXVub2xvZ2llLCBI
RUxJT1MgS2xpbmlrdW0gQmVybGluLUJ1Y2gsIEJlcmxpbiwgR2VybWFueS4mI3hEO0RlcGFydG1l
bnQgb2YgSW50ZXJuYWwgTWVkaWNpbmUgSUksIFVuaXZlcnNpdHkgSG9zcGl0YWwgQXVnc2J1cmcs
IEF1Z3NidXJnLCBHZXJtYW55LiYjeEQ7RGVwYXJ0bWVudCBvZiBIZW1hdG9sb2d5IGFuZCBPbmNv
bG9neSwgVW5pdmVyc2l0w6R0c2tsaW5pa3VtIEtuYXBwc2NoYWZ0c2tyYW5rZW5oYXVzIEJvY2h1
bSwgUnVoci1Vbml2ZXJzaXR5IEJvY2h1bSwgR2VybWFueS4mI3hEO0NsaW5pYyBmb3IgSGVtYXRv
bG9neSwgT25jb2xvZ3ksIEltbXVub2xvZ3kgYW5kIFBhbGxpYXRpdmUgTWVkaWNpbmUsIFZpbmNl
bnRpdXMtRGVhY29ucnkgQ2xpbmljcyBnQUcsIEthcnNscnVoZSwgR2VybWFueS4mI3hEO0NsaW5p
YyBmb3IgSGVtYXRvbG9neSwgT25jb2xvZ3kgYW5kIFBhbGxpYXRpdmUgTWVkaWNpbmUsIFZpdmFu
dGVzIEtsaW5pa3VtIE5ldWvDtmxsbiwgQmVybGluLCBHZXJtYW55LiYjeEQ7TWVkaWNhbCBDbGlu
aWMgSSwgVW5pdmVyc2l0eSBIb3NwaXRhbCBDYXJsIEd1c3RhdiBDYXJ1cywgVFUgRHJlc2Rlbiwg
RHJlc2RlbiwgR2VybWFueS4mI3hEO05vcmRpYyBMeW1waG9tYSBHcm91cCwgVW5pdmVyc2l0eSBI
b3NwaXRhbCBvZiBVbG0sIFVsbSwgR2VybWFueTsgRGVwYXJ0bWVudCBvZiBIZW1hdG9sb2d5LCBV
bml2ZXJzaXR5IEhvc3BpdGFsIG9mIEFhcmh1cywgQWFyaHVzLCBEZW5tYXJrLiYjeEQ7Tm9yZGlj
IEx5bXBob21hIEdyb3VwLCBVbml2ZXJzaXR5IEhvc3BpdGFsIG9mIFVsbSwgVWxtLCBHZXJtYW55
OyBEZXBhcnRtZW50IG9mIEltbXVub2xvZ3ksIEdlbmV0aWNzIGFuZCBQYXRob2xvZ3ksIENhbmNl
ciBJbW11bm90aGVyYXB5LCBVcHBzYWxhIFVuaXZlcnNpdHksIFVwcHNhbGEsIFN3ZWRlbi4mI3hE
O09yZGVuc2tsaW5pa3VtIExpbnogRWxpc2FiZXRoaW5lbiwgTGlueiwgQXVzdHJpYS4mI3hEO0Zh
Y3VsdHkgb2YgTWVkaWNpbmUsIFVuaXZlcnNpdHkgb2YgQ29sb2duZSwgQ29sb2duZSwgR2VybWFu
eTsgRGVwYXJ0bWVudCBJIG9mIEludGVybmFsIE1lZGljaW5lLCBVbml2ZXJzaXR5IEhvc3BpdGFs
IG9mIENvbG9nbmUsIENvbG9nbmUsIEdlcm1hbnk7IENlbnRlciBmb3IgSW50ZWdyYXRlZCBPbmNv
bG9neSBBYWNoZW4gQm9ubiBDb2xvZ25lIETDvHNzZWxkb3JmLCBVbml2ZXJzaXR5IEhvc3BpdGFs
LCBEw7xzc2VsZG9yZiwgR2VybWFueTsgR2VybWFuIEhvZGdraW4gU3R1ZHkgR3JvdXAsIENvbG9n
bmUsIEdlcm1hbnk7IERlcGFydG1lbnQgb2YgSGFlbWF0b2xvZ3ksIFVuaXZlcnNpdHkgSG9zcGl0
YWwsIFVuaXZlcnNpdHkgRHVpc2J1cmctRXNzZW4sIEVzc2VuLCBHZXJtYW55LiYjeEQ7SW5zdGl0
dXRlIGZvciBQYXRob2xvZ3ksIFVuaXZlcnNpdHkgSG9zcGl0YWwgV8O8cnpidXJnLCBXw7xyemJ1
cmcsIEdlcm1hbnkuJiN4RDtLYXJsIExlbm5lcnQgQ2FuY2VyIENlbnRlciwgVW5pdmVyc2l0eSBI
b3NwaXRhbCBTY2hsZXN3aWctSG9sc3RlaW4sIEtpZWwsIEdlcm1hbnkuJiN4RDtEZXBhcnRtZW50
IG9mIFJhZGlvdGhlcmFweSwgVW5pdmVyc2l0eSBIb3NwaXRhbCBvZiBNdWVuc3RlciwgTXVlbnN0
ZXIsIEdlcm1hbnkuJiN4RDtEZXBhcnRtZW50IG9mIFJhZGlhdGlvbiBPbmNvbG9neSwgVW5pdmVy
c2l0eSBIb3NwaXRhbCBvZiBSdWhyLVVuaXZlcnNpdMOkdCBCb2NodW0sIE1hcmllbiBIb3NwaXRh
bCBIZXJuZSwgSGVybmUsIEdlcm1hbnkuJiN4RDtHbG9iYWwgTWVkaWNhbCBMZWFkIGZvciBMeW1w
aG9tYSAmYW1wOyBMZXVrZW1pYSBhdCBUYWtlZGEgT25jb2xvZ3ksIENhbWJyaWRnZSwgTUEsIFVT
QS4mI3hEO0ZhY3VsdHkgb2YgTWVkaWNpbmUsIFVuaXZlcnNpdHkgb2YgQ29sb2duZSwgQ29sb2du
ZSwgR2VybWFueTsgRGVwYXJ0bWVudCBJIG9mIEludGVybmFsIE1lZGljaW5lLCBVbml2ZXJzaXR5
IEhvc3BpdGFsIG9mIENvbG9nbmUsIENvbG9nbmUsIEdlcm1hbnk7IENlbnRlciBmb3IgSW50ZWdy
YXRlZCBPbmNvbG9neSBBYWNoZW4gQm9ubiBDb2xvZ25lIETDvHNzZWxkb3JmLCBVbml2ZXJzaXR5
IEhvc3BpdGFsLCBEw7xzc2VsZG9yZiwgR2VybWFueS4mI3hEO0RlcGFydG1lbnQgb2YgTnVjbGVh
ciBNZWRpY2luZSwgVW5pdmVyc2l0eSBIb3NwaXRhbCBvZiBDb2xvZ25lLCBDb2xvZ25lLCBHZXJt
YW55OyBDZW50ZXIgZm9yIEludGVncmF0ZWQgT25jb2xvZ3kgQWFjaGVuIEJvbm4gQ29sb2duZSBE
w7xzc2VsZG9yZiwgQ29sb2duZSwgR2VybWFueS48L2F1dGgtYWRkcmVzcz48dGl0bGVzPjx0aXRs
ZT5Bc3Nlc3NpbmcgdGhlIGVmZmljYWN5IGFuZCB0b2xlcmFiaWxpdHkgb2YgUEVULWd1aWRlZCBC
ckVDQUREIHZlcnN1cyBlQkVBQ09QUCBpbiBhZHZhbmNlZC1zdGFnZSwgY2xhc3NpY2FsIEhvZGdr
aW4gbHltcGhvbWEgKEhEMjEpOiBhIHJhbmRvbWlzZWQsIG11bHRpY2VudHJlLCBwYXJhbGxlbCwg
b3Blbi1sYWJlbCwgcGhhc2UgMyB0cmlhbDwvdGl0bGU+PHNlY29uZGFyeS10aXRsZT5MYW5jZXQ8
L3NlY29uZGFyeS10aXRsZT48L3RpdGxlcz48cGVyaW9kaWNhbD48ZnVsbC10aXRsZT5MYW5jZXQ8
L2Z1bGwtdGl0bGU+PC9wZXJpb2RpY2FsPjxwYWdlcz4zNDEtMzUyPC9wYWdlcz48dm9sdW1lPjQw
NDwvdm9sdW1lPjxudW1iZXI+MTA0NTA8L251bWJlcj48ZWRpdGlvbj4yMDI0LzA3LzA3PC9lZGl0
aW9uPjxrZXl3b3Jkcz48a2V5d29yZD5BZHVsdDwva2V5d29yZD48a2V5d29yZD5GZW1hbGU8L2tl
eXdvcmQ+PGtleXdvcmQ+SHVtYW5zPC9rZXl3b3JkPjxrZXl3b3JkPk1hbGU8L2tleXdvcmQ+PGtl
eXdvcmQ+WW91bmcgQWR1bHQ8L2tleXdvcmQ+PGtleXdvcmQ+KkFudGluZW9wbGFzdGljIENvbWJp
bmVkIENoZW1vdGhlcmFweSBQcm90b2NvbHMvdGhlcmFwZXV0aWMgdXNlL2FkdmVyc2UgZWZmZWN0
czwva2V5d29yZD48a2V5d29yZD5CcmVudHV4aW1hYiBWZWRvdGluL2FkbWluaXN0cmF0aW9uICZh
bXA7IGRvc2FnZS9hZHZlcnNlIGVmZmVjdHMvdGhlcmFwZXV0aWMgdXNlPC9rZXl3b3JkPjxrZXl3
b3JkPkN5Y2xvcGhvc3BoYW1pZGUvdGhlcmFwZXV0aWMgdXNlL2FkdmVyc2UgZWZmZWN0cy9hZG1p
bmlzdHJhdGlvbiAmYW1wOyBkb3NhZ2U8L2tleXdvcmQ+PGtleXdvcmQ+RGFjYXJiYXppbmUvdGhl
cmFwZXV0aWMgdXNlL2FkbWluaXN0cmF0aW9uICZhbXA7IGRvc2FnZS9hZHZlcnNlIGVmZmVjdHM8
L2tleXdvcmQ+PGtleXdvcmQ+RGV4YW1ldGhhc29uZS9hZG1pbmlzdHJhdGlvbiAmYW1wOyBkb3Nh
Z2UvdGhlcmFwZXV0aWMgdXNlL2FkdmVyc2UgZWZmZWN0czwva2V5d29yZD48a2V5d29yZD5Eb3hv
cnViaWNpbi9hZG1pbmlzdHJhdGlvbiAmYW1wOyBkb3NhZ2UvYWR2ZXJzZSBlZmZlY3RzL3RoZXJh
cGV1dGljIHVzZTwva2V5d29yZD48a2V5d29yZD5FdG9wb3NpZGUvYWRtaW5pc3RyYXRpb24gJmFt
cDsgZG9zYWdlL2FkdmVyc2UgZWZmZWN0cy90aGVyYXBldXRpYyB1c2U8L2tleXdvcmQ+PGtleXdv
cmQ+KkhvZGdraW4gRGlzZWFzZS9kcnVnIHRoZXJhcHkvZGlhZ25vc3RpYyBpbWFnaW5nL3BhdGhv
bG9neS9tb3J0YWxpdHk8L2tleXdvcmQ+PGtleXdvcmQ+TmVvcGxhc20gU3RhZ2luZzwva2V5d29y
ZD48a2V5d29yZD5Qb3NpdHJvbi1FbWlzc2lvbiBUb21vZ3JhcGh5PC9rZXl3b3JkPjxrZXl3b3Jk
PlRyZWF0bWVudCBPdXRjb21lPC9rZXl3b3JkPjxrZXl3b3JkPkFtZ2VuLCBOb3ZhcnRpcywgQ2Vs
Z2VuZSwgTWlsdGVueWkgQmlvdGVjaCwgYW5kIEdpbGVhZDwva2V5d29yZD48a2V5d29yZD5wYXlt
ZW50IG9yIGhvbm9yYXJpYSBmb3I8L2tleXdvcmQ+PGtleXdvcmQ+bGVjdHVyZXMsIHByZXNlbnRh
dGlvbnMsIHNwZWFrZXJzIGJ1cmVhdXMsIG1hbnVzY3JpcHQgd3JpdGluZywgb3IgZWR1Y2F0aW9u
YWw8L2tleXdvcmQ+PGtleXdvcmQ+ZXZlbnRzIGZyb20gVGFrZWRhLCBOb3ZhcnRpcywgQk1TLCBS
b2NoZSwgTVNELCBDZWxnZW5lLCBNaWx0ZW55aSBCaW90ZWNoLCBHaWxlYWQsPC9rZXl3b3JkPjxr
ZXl3b3JkPmFuZCBBYmJWaWU8L2tleXdvcmQ+PGtleXdvcmQ+YW5kIGZ1bmRpbmcgZm9yIHNjaWVu
dGlmaWMgcmVzZWFyY2ggZnJvbSBUYWtlZGEgT25jb2xvZ3ksIE1TRCwgYW5kPC9rZXl3b3JkPjxr
ZXl3b3JkPk5vdmFydGlzLiBKRiByZXBvcnRzIGZ1bmRpbmcgYW5kIGNvbnN1bHRpbmcgZmVlcyBm
cm9tIFRha2VkYSBPbmNvbG9neSBhbmQgcGF5bWVudDwva2V5d29yZD48a2V5d29yZD5vciBob25v
cmFyaWEgZm9yIGxlY3R1cmVzLCBwcmVzZW50YXRpb25zLCBzcGVha2VycyBidXJlYXVzLCBtYW51
c2NyaXB0IHdyaXRpbmcsPC9rZXl3b3JkPjxrZXl3b3JkPm9yIGVkdWNhdGlvbmFsIGV2ZW50cyBm
cm9tIFRha2VkYSBPbmNvbG9neSBhbmQgUm9jaGUgUGhhcm1hLiBSRyByZXBvcnRzPC9rZXl3b3Jk
PjxrZXl3b3JkPmNvbnN1bHRpbmcgZmVlcyBmcm9tIENlbGdlbmUsIE5vdmFydGlzLCBSb2NoZSwg
VGFrZWRhLCBBYmJWaWUsIEFzdHJhIFplbmVjYSwgTVNELDwva2V5d29yZD48a2V5d29yZD5NZXJj
aywgR2lsZWFkLCBEYWlpY2hpIFNhbmtvLCBhbmQgU2Fub2ZpPC9rZXl3b3JkPjxrZXl3b3JkPnBh
eW1lbnQgb3IgaG9ub3JhcmlhIGZvciBsZWN0dXJlcyw8L2tleXdvcmQ+PGtleXdvcmQ+cHJlc2Vu
dGF0aW9ucywgc3BlYWtlcnMgYnVyZWF1cywgbWFudXNjcmlwdCB3cml0aW5nLCBvciBlZHVjYXRp
b25hbCBldmVudHMgZnJvbTwva2V5d29yZD48a2V5d29yZD5DZWxnZW5lLCBSb2NoZSwgTWVyY2ss
IFRha2VkYSwgQXN0cmFaZW5lY2EsIE5vdmFydGlzLCBBbWdlbiwgQk1TLCBNU0QsIFNhbmRveiw8
L2tleXdvcmQ+PGtleXdvcmQ+QWJiVmllLCBHaWxlYWQsIERhaWljaGkgU2Fua3lvLCBhbmQgU2Fu
b2ZpPC9rZXl3b3JkPjxrZXl3b3JkPnN1cHBvcnQgZm9yIGF0dGVuZGluZyBtZWV0aW5ncyBvcjwv
a2V5d29yZD48a2V5d29yZD50cmF2ZWwgZnJvbSBSb2NoZSwgQW1nZW4sIEphbnNzZW4sIEFzdHJh
IFplbmVjYSwgTm92YXJ0aXMsIEJNUywgQWJiVmllLCBhbmQ8L2tleXdvcmQ+PGtleXdvcmQ+RGFp
aWNoaSBTYW5reW88L2tleXdvcmQ+PGtleXdvcmQ+cGFydGljaXBhdGluZyBvbiBhIGRhdGEgc2Fm
ZXR5IG1vbml0b3JpbmcgYm9hcmQgb3IgYWR2aXNvcnkgYm9hcmQ8L2tleXdvcmQ+PGtleXdvcmQ+
Zm9yIENlbGdlbmUsIE5vdmFydGlzLCBSb2NoZSwgQk1TLCBUYWtlZGEsIEFiYlZpZSwgQXN0cmEg
WmVuZWNhLCBKYW5zc2VuLCBNU0QsPC9rZXl3b3JkPjxrZXl3b3JkPk1lcmNrLCBHaWxlYWQsIERh
aWljaGkgU2Fua3lvLCBhbmQgU2Fub2ZpPC9rZXl3b3JkPjxrZXl3b3JkPmFuZCBzdG9jayBvciBz
dG9jayBvcHRpb25zIGZyb20gTm92bzwva2V5d29yZD48a2V5d29yZD5Ob3JkaXNrIGFuZCBMaWxs
eS4gTUhlIHJlcG9ydHMgcGF5bWVudCBvciBob25vcmFyaWEgZm9yIGxlY3R1cmVzLCBwcmVzZW50
YXRpb25zLDwva2V5d29yZD48a2V5d29yZD5zcGVha2VycyBidXJlYXVzLCBtYW51c2NyaXB0IHdy
aXRpbmcsIG9yIGVkdWNhdGlvbmFsIGV2ZW50cyBmcm9tIFRha2VkYS4gQUg8L2tleXdvcmQ+PGtl
eXdvcmQ+cmVwb3J0cyBwYXltZW50IGZvciBzcGVha2VycyBidXJlYXUsIGZ1bmRpbmcsIGFuZCB0
cmF2ZWwgc3VwcG9ydCBmcm9tLCBhbmQ8L2tleXdvcmQ+PGtleXdvcmQ+cGFydGljaXBhdGlvbiBv
biBhbiBhZHZpc29yeSBib2FyZCBmb3IgVGFrZWRhLiBGSyByZXBvcnRzIHBheW1lbnQgb3IgaG9u
b3JhcmlhPC9rZXl3b3JkPjxrZXl3b3JkPmZvciBsZWN0dXJlcywgcHJlc2VudGF0aW9ucywgc3Bl
YWtlcnMgYnVyZWF1cywgbWFudXNjcmlwdCB3cml0aW5nLCBvciBlZHVjYXRpb25hbDwva2V5d29y
ZD48a2V5d29yZD5ldmVudHMsIGFuZCBzdXBwb3J0IGZvciBhdHRlbmRpbmcgbWVldGluZ3Mgb3Ig
dHJhdmVsIGZyb20gVGFrZWRhLiBNSMOkIHJlcG9ydHM8L2tleXdvcmQ+PGtleXdvcmQ+Y29uc3Vs
dGluZyBmZWVzIGZyb20gUGZpemVyLCBJbmN5dGUsIFJvY2hlLCBBbWdlbiwgU2Fub2ZpL0F2ZW50
aXMsIFNvYmksPC9rZXl3b3JkPjxrZXl3b3JkPktpdGUvR2lsZWFkLCBKYW5zc2VuLCBhbmQgQk1T
IGFuZCBwYXltZW50IG9yIGhvbm9yYXJpYSBmb3IgbGVjdHVyZXMsPC9rZXl3b3JkPjxrZXl3b3Jk
PnByZXNlbnRhdGlvbnMsIHNwZWFrZXJzIGJ1cmVhdXMsIG1hbnVzY3JpcHQgd3JpdGluZywgb3Ig
ZWR1Y2F0aW9uYWwgZXZlbnRzIGZyb208L2tleXdvcmQ+PGtleXdvcmQ+U29iaSwgTm92YXJ0aXMs
IEtpdGUvR2lsZWFkLCBGYWxrIEZvdW5kYXRpb24sIGFuZCBCTVMuIFVOIHJlcG9ydHMgY29uc3Vs
dGluZyBmZWVzPC9rZXl3b3JkPjxrZXl3b3JkPmZvciB0aGUgaW5zdGl0dXRpb24gZnJvbSBKYW5z
c2VuLUNpbGFnLCBDZWxnZW5lIChCTVMpLCBUYWtlZGEsIEFzdHJhWmVuZWNhLDwva2V5d29yZD48
a2V5d29yZD5Sb2NoZSwgTm92YXJ0aXMsIEluY3l0ZSwgQmVpR2VuZSwgS3lvd2EgS2lpbiwgR2ls
ZWFnLCBhbmQgUGllcnJlIEZhYnJlPC9rZXl3b3JkPjxrZXl3b3JkPnBheW1lbnQ8L2tleXdvcmQ+
PGtleXdvcmQ+b3IgaG9ub3JhcmlhIGZvciBsZWN0dXJlcywgcHJlc2VudGF0aW9ucywgc3BlYWtl
cnMgYnVyZWF1cywgbWFudXNjcmlwdCwgd3JpdGluZzwva2V5d29yZD48a2V5d29yZD5vciBlZHVj
YXRpb25hbCBldmVudHMgZm9yIHRoZSBpbnN0aXR1dGlvbiBmcm9tIENlbGdlbmUgKEJNUyksIE5v
dmFydGlzLCBUYWtlZGEsPC9rZXl3b3JkPjxrZXl3b3JkPmFuZCBHaWxlYWQ8L2tleXdvcmQ+PGtl
eXdvcmQ+c3VwcG9ydCB0byB0aGUgaW5zdGl0dXRpb24gZm9yIGF0dGVuZGluZyBtZWV0aW5ncyBv
ciB0cmF2ZWwgZnJvbTwva2V5d29yZD48a2V5d29yZD5KYW5zc2VuLCBSb2NoZSwgR2lsZWFkLCBh
bmQgVGFrZWRhPC9rZXl3b3JkPjxrZXl3b3JkPmFuZCBwYXJ0aWNpcGF0aW5nIG9uIGEgZGF0YSBz
YWZldHkgbW9uaXRvcmluZzwva2V5d29yZD48a2V5d29yZD5ib2FyZCBvciBhZHZpc29yeSBib2Fy
ZCBmb3IgSmFuc3Nlbi1DaWxhZywgQ2VsZ2VuZSAoQk1TKSwgVGFrZWRhLCBBc3RyYVplbmVjYSw8
L2tleXdvcmQ+PGtleXdvcmQ+Um9jaGUsIE5vdmFydGlzLCBJbmN5dGUsIEJlaUdlbmUsIEt5b3dh
IEtpaW4sIEdpbGVhZywgYW5kIFBpZXJyZSBGYWJyZS4gSk08L2tleXdvcmQ+PGtleXdvcmQ+cmVw
b3J0cyBjb25zdWx0aW5nIGZlZXMgZnJvbSBNU0QuIEFaaSByZXBvcnRzIHBheW1lbnQgZm9yIHBy
ZXNlbnRhdGlvbnMgZnJvbTwva2V5d29yZD48a2V5d29yZD5Ob3ZhcnRpcywgT25jb3BlcHRpZGVz
LCBUYWtlZGEsIEluY3l0ZSwgYW5kIFJvY2hlIGFuZCB0cmF2ZWwgc3VwcG9ydCBmcm9tPC9rZXl3
b3JkPjxrZXl3b3JkPk9uY29wZXB0aWRlcywgUm9jaGUsIGFuZCBOb3ZhcnRpcy4gQUYgcmVwb3J0
cyBjb25zdWx0aW5nIGZlZXMgYW5kIHBheW1lbnQgb3I8L2tleXdvcmQ+PGtleXdvcmQ+aG9ub3Jh
cmlhIGZvciBsZWN0dXJlcywgcHJlc2VudGF0aW9ucywgc3BlYWtlcnMgYnVyZWF1cywgbWFudXNj
cmlwdCB3cml0aW5nLCBvcjwva2V5d29yZD48a2V5d29yZD5lZHVjYXRpb25hbCBldmVudHMgZnJv
bSBUYWtlZGEuIEFWIHJlcG9ydHMgcGF5bWVudCBvciBob25vcmFyaWEgZm9yIGxlY3R1cmVzLDwv
a2V5d29yZD48a2V5d29yZD5wcmVzZW50YXRpb25zLCBzcGVha2VycyBidXJlYXVzLCBtYW51c2Ny
aXB0IHdyaXRpbmcsIG9yIGVkdWNhdGlvbmFsIGV2ZW50cyBmcm9tPC9rZXl3b3JkPjxrZXl3b3Jk
PlJvY2hlLCBCTVMsIGFuZCBBYmJWaWU8L2tleXdvcmQ+PGtleXdvcmQ+c3VwcG9ydCBmb3IgYXR0
ZW5kaW5nIG1lZXRpbmdzIG9yIHRyYXZlbCBmcm9tIEphbnNzZW4sPC9rZXl3b3JkPjxrZXl3b3Jk
PktpdGUvR2lsZWFkLCBCTVMsIGFuZCBBYmJWaWU8L2tleXdvcmQ+PGtleXdvcmQ+YW5kIHBhcnRp
Y2lwYXRpb24gb24gYSBkYXRhIHNhZmV0eSBtb25pdG9yaW5nIGJvYXJkPC9rZXl3b3JkPjxrZXl3
b3JkPm9yIGFkdmlzb3J5IGJvYXJkIGZyb20gUm9jaGUsIEJNUywgQWJiVmllLCBhbmQgS2l0ZS9H
aWxlYWQuIFNTIHJlcG9ydHMgdHJhdmVsbGluZzwva2V5d29yZD48a2V5d29yZD5zdXBwb3J0IGZy
b20gQWJiVmllIGFuZCBKYXp6IGFuZCByZXBvcnRzIHN1cHBvcnQgZm9yIGF0dGVuZGluZyBtZWV0
aW5ncyBvciB0cmF2ZWw8L2tleXdvcmQ+PGtleXdvcmQ+ZnJvbSBhbmQgaGF2aW5nIGEgbGVhZGVy
c2hpcCBvciBmaWR1Y2lhcnkgcm9sZSBpbiBhbm90aGVyIGJvYXJkLCBzb2NpZXR5LDwva2V5d29y
ZD48a2V5d29yZD5jb21taXR0ZWUgb3IgYWR2b2NhY3kgZ3JvdXAgKHBhaWQgb3IgdW5wYWlkKSB3
aXRoIFBmaXplciwgQW1nZW4sIGFuZCBOb3ZhcnRpcy4gVlY8L2tleXdvcmQ+PGtleXdvcmQ+cmVw
b3J0cyBwYXltZW50IG9yIGhvbm9yYXJpYSBmb3IgbGVjdHVyZXMsIHByZXNlbnRhdGlvbnMsIHNw
ZWFrZXJzIGJ1cmVhdXMsPC9rZXl3b3JkPjxrZXl3b3JkPm1hbnVzY3JpcHQgd3JpdGluZywgb3Ig
ZWR1Y2F0aW9uYWwgZXZlbnRzIGZyb20gVGFrZWRhIGFuZCBwYXJ0aWNpcGF0aW9uIG9uIGFuPC9r
ZXl3b3JkPjxrZXl3b3JkPmFkdmlzb3J5IGJvYXJkIGZvciBUYWtlZGEgYW5kIE1TRC4gQUsgcmVw
b3J0cyBwYXltZW50IG9yIGhvbm9yYXJpYSBmb3IgbGVjdHVyZXMsPC9rZXl3b3JkPjxrZXl3b3Jk
PnByZXNlbnRhdGlvbnMsIHNwZWFrZXJzIGJ1cmVhdXMsIG1hbnVzY3JpcHQgd3JpdGluZywgb3Ig
ZWR1Y2F0aW9uYWwgZXZlbnRzIGZyb208L2tleXdvcmQ+PGtleXdvcmQ+Um9jaGUsIENlbGdlbmUs
IEFiYlZpZSwgU29iaSwgQk1TLCBhbmQgVGFrZWRhIGFuZCBzdXBwb3J0IGZvciBhdHRlbmRpbmcg
bWVldGluZ3M8L2tleXdvcmQ+PGtleXdvcmQ+b3IgdHJhdmVsIGZyb20gQWJiVmllLCBCZWlHZW5l
LCBTb2JpLCBUYWtlZGEsIEVVU0EgUGhhcm1hLCBOb3ZhcnRpcywgYW5kIEFsZXhpb24uPC9rZXl3
b3JkPjxrZXl3b3JkPktULUcgcmVwb3J0cyBjb25zdWx0aW5nIGZlZXMgYW5kIHBheW1lbnQgb3Ig
aG9ub3JhcmlhIGZvciBsZWN0dXJlcyw8L2tleXdvcmQ+PGtleXdvcmQ+cHJlc2VudGF0aW9ucywg
c3BlYWtlcnMgYnVyZWF1cywgbWFudXNjcmlwdCB3cml0aW5nLCBvciBlZHVjYXRpb25hbCBldmVu
dHMgZnJvbTwva2V5d29yZD48a2V5d29yZD5UYWtlZGEuIFBLIHJlcG9ydHMgdHJhdmVsIHN1cHBv
cnQgZnJvbSBSb2NoZSBQaGFybWFjZXV0aWNhbHMgYW5kIFRha2VkYS4gQnZUPC9rZXl3b3JkPjxr
ZXl3b3JkPnJlcG9ydHMgaW5zdGl0dXRpb25hbCBncmFudHMgb3IgY29udHJhY3RzIGZyb20gRXN0
ZXZlLCBNZXJjayBTaGFycCAmYW1wOyBEb2htZSw8L2tleXdvcmQ+PGtleXdvcmQ+Tm92YXJ0aXMs
IGFuZCBUYWtlZGE8L2tleXdvcmQ+PGtleXdvcmQ+Y29uc3VsdGluZyBmZWVzIGZyb20gQWxsb2dl
bmUsIEFtZ2VuLCBCTVMvQ2VsZ2VuZSwgQ2VydXMsPC9rZXl3b3JkPjxrZXl3b3JkPkdpbGVhZCBL
aXRlLCBJbmN5dGUsIElRVklBLCBKYW5zc2VuLUNpbGFnLCBMaWxseSwgTWVyY2sgU2hhcnAgJmFt
cDsgRG9obWUsIE1pbHRlbnlpLDwva2V5d29yZD48a2V5d29yZD5Ob3ZhcnRpcywgTm9zY2VuZG8s
IFBlbnRpeGFwaGFybSwgUGZpemVyLCBQaWVycmUgRmFicmUsIFF1YWx3b3JsZCwgUm9jaGUsIFNv
YmksPC9rZXl3b3JkPjxrZXl3b3JkPmFuZCBUYWtlZGE8L2tleXdvcmQ+PGtleXdvcmQ+cGF5bWVu
dCBvciBob25vcmFyaWEgZm9yIGxlY3R1cmVzLCBwcmVzZW50YXRpb25zLCBzcGVha2VycyBidXJl
YXVzLDwva2V5d29yZD48a2V5d29yZD5tYW51c2NyaXB0IHdyaXRpbmcsIG9yIGVkdWNhdGlvbmFs
IGV2ZW50cyBmcm9tIEFiYlZpZSwgQXN0cmFaZW5lY2EsIEJNUy9DZWxnZW5lLDwva2V5d29yZD48
a2V5d29yZD5HaWxlYWQgS2l0ZSwgSW5jeXRlLCBMaWxseSwgTWVyY2sgU2hhcnAgJmFtcDsgRG9o
bWUsIE5vdmFydGlzLCBSb2NoZSwgYW5kIFRha2VkYTwva2V5d29yZD48a2V5d29yZD5zdXBwb3J0
IGZvciBhdHRlbmRpbmcgbWVldGluZ3Mgb3IgdHJhdmVsIGZyb20gQWJiVmllLCBBc3RyYVplbmVj
YSwgR2lsZWFkLCBLaXRlLDwva2V5d29yZD48a2V5d29yZD5MaWxseSwgTWVyY2sgU2hhcnAgJmFt
cDsgRG9obWUsIFBpZXJyZSBGYWJyZSwgUm9jaGUsIFRha2VkYSwgYW5kIE5vdmFydGlzPC9rZXl3
b3JkPjxrZXl3b3JkPnBheW1lbnQ8L2tleXdvcmQ+PGtleXdvcmQ+ZnJvbSBUYWtlZGEgYW5kIFJl
Z2VuZXJvbiAoSU5TSUdIVEZVTCBzdHVkeSk8L2tleXdvcmQ+PGtleXdvcmQ+cGF5bWVudCB0byBp
bnN0aXR1dGlvbiBmcm9tIHRoZTwva2V5d29yZD48a2V5d29yZD5PbHltcGlhIDMgc3R1ZHk8L2tl
eXdvcmQ+PGtleXdvcmQ+YW5kIHBhcnRpY2lwYXRpb24gb24gYSBkYXRhIHNhZmV0eSBtb25pdG9y
aW5nIGJvYXJkIG9yIGFkdmlzb3J5PC9rZXl3b3JkPjxrZXl3b3JkPmJvYXJkIGZvciBUYWtlZGEg
YW5kIFJlZ2VuZXJvbi4gU0IgcmVwb3J0cyBjb25zdWx0aW5nIGZlZXMgZnJvbSBHYWxhcGFnb3M8
L2tleXdvcmQ+PGtleXdvcmQ+cGF5bWVudCBvciBob25vcmFyaWEgZm9yIGxlY3R1cmVzLCBwcmVz
ZW50YXRpb25zLCBzcGVha2VycyBidXJlYXVzLCBtYW51c2NyaXB0PC9rZXl3b3JkPjxrZXl3b3Jk
PndyaXRpbmcsIG9yIGVkdWNhdGlvbmFsIGV2ZW50cyBhbmQgY29uc3VsdGF0aW9uIGZyb20gVGFr
ZWRhPC9rZXl3b3JkPjxrZXl3b3JkPnN1cHBvcnQgZm9yPC9rZXl3b3JkPjxrZXl3b3JkPmF0dGVu
ZGluZyBtZWV0aW5ncyBvciB0cmF2ZWwgZnJvbSBUYWtlZGE8L2tleXdvcmQ+PGtleXdvcmQ+aGF2
aW5nIGEgbGVhZGVyc2hpcCByb2xlIGluIGFub3RoZXI8L2tleXdvcmQ+PGtleXdvcmQ+Ym9hcmQs
IHNvY2lldHksIGNvbW1pdHRlZSwgb3IgYWR2b2NhY3kgZ3JvdXAgKHBhaWQgb3IgdW5wYWlkKSwg
YW5kIGhvbGRpbmcgc3RvY2s8L2tleXdvcmQ+PGtleXdvcmQ+b3Igc3RvY2sgb3B0aW9ucyBmb3Ig
TGlxb21pY3MuIEtCIHJlcG9ydHMgZnVuZGluZyBhbmQgcGF5bWVudCBvciBob25vcmFyaWEgZm9y
PC9rZXl3b3JkPjxrZXl3b3JkPmxlY3R1cmVzLCBwcmVzZW50YXRpb25zLCBzcGVha2VycyBidXJl
YXVzLCBtYW51c2NyaXB0IHdyaXRpbmcsIG9yIGVkdWNhdGlvbmFsPC9rZXl3b3JkPjxrZXl3b3Jk
PmV2ZW50cyBmcm9tIFRha2VkYSBPbmNvbG9neS4gTUYgcmVwb3J0cyBwYXltZW50IG9yIGhvbm9y
YXJpYSBmb3IgbGVjdHVyZXMsPC9rZXl3b3JkPjxrZXl3b3JkPnByZXNlbnRhdGlvbnMsIHNwZWFr
ZXJzIGJ1cmVhdXMsIG1hbnVzY3JpcHQgd3JpdGluZywgb3IgZWR1Y2F0aW9uYWwgZXZlbnRzIGZy
b208L2tleXdvcmQ+PGtleXdvcmQ+Q2VsZ2VuZSwgQk1TLCBUYWtlZGEsIGFuZCBKYW5zc2VuLiBB
Wm8gcmVwb3J0cyBUYWtlZGEgc3RvY2tzIGFuZCBiZWluZyBhbjwva2V5d29yZD48a2V5d29yZD5l
bXBsb3llZSBvZiBUYWtlZGEgT25jb2xvZ3kuIFNLIHJlcG9ydHMgcGF5bWVudCBvciBob25vcmFy
aWEgZm9yIGxlY3R1cmVzLDwva2V5d29yZD48a2V5d29yZD5wcmVzZW50YXRpb25zLCBzcGVha2Vy
cyBidXJlYXVzLCBtYW51c2NyaXB0IHdyaXRpbmcsIG9yIGVkdWNhdGlvbmFsIGV2ZW50cyw8L2tl
eXdvcmQ+PGtleXdvcmQ+cGF5bWVudCBmb3IgZXhwZXJ0IHRlc3RpbW9ueSwgYW5kIHN1cHBvcnQg
Zm9yIGF0dGVuZGluZyBtZWV0aW5ncyBvciB0cmF2ZWwgZnJvbSw8L2tleXdvcmQ+PGtleXdvcmQ+
YW5kIHBhcnRpY2lwYXRpbmcgb24gYSBkYXRhIHNhZmV0eSBtb25pdG9yaW5nIGJvYXJkIG9yIGFk
dmlzb3J5IGJvYXJkIGZvciBUYWtlZGEuPC9rZXl3b3JkPjxrZXl3b3JkPkFsbCBvdGhlciBhdXRo
b3JzIGRlY2xhcmUgbm8gY29tcGV0aW5nIGludGVyZXN0cy48L2tleXdvcmQ+PC9rZXl3b3Jkcz48
ZGF0ZXM+PHllYXI+MjAyNDwveWVhcj48cHViLWRhdGVzPjxkYXRlPkp1bCAyNzwvZGF0ZT48L3B1
Yi1kYXRlcz48L2RhdGVzPjxpc2JuPjAxNDAtNjczNjwvaXNibj48YWNjZXNzaW9uLW51bT4zODk3
MTE3NTwvYWNjZXNzaW9uLW51bT48dXJscz48L3VybHM+PGVsZWN0cm9uaWMtcmVzb3VyY2UtbnVt
PjEwLjEwMTYvczAxNDAtNjczNigyNCkwMTMxNS0xPC9lbGVjdHJvbmljLXJlc291cmNlLW51bT48
cmVtb3RlLWRhdGFiYXNlLXByb3ZpZGVyPk5MTTwvcmVtb3RlLWRhdGFiYXNlLXByb3ZpZGVyPjxs
YW5ndWFnZT5lbmc8L2xhbmd1YWdlPjwvcmVjb3JkPjwvQ2l0ZT48L0VuZE5vdGU+AG==
</w:fldData>
        </w:fldChar>
      </w:r>
      <w:r w:rsidR="00480A5F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instrText xml:space="preserve"> ADDIN EN.CITE.DATA </w:instrText>
      </w:r>
      <w:r w:rsidR="00480A5F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</w:r>
      <w:r w:rsidR="00480A5F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fldChar w:fldCharType="end"/>
      </w:r>
      <w:r w:rsidR="00480A5F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</w:r>
      <w:r w:rsidR="00480A5F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fldChar w:fldCharType="separate"/>
      </w:r>
      <w:r w:rsidR="00480A5F" w:rsidRPr="00676223">
        <w:rPr>
          <w:rStyle w:val="AnredeberschfitZchn"/>
          <w:rFonts w:ascii="Univers" w:hAnsi="Univers"/>
          <w:b w:val="0"/>
          <w:bCs w:val="0"/>
          <w:noProof/>
          <w:sz w:val="22"/>
          <w:szCs w:val="20"/>
          <w:vertAlign w:val="superscript"/>
        </w:rPr>
        <w:t>2</w:t>
      </w:r>
      <w:r w:rsidR="00480A5F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fldChar w:fldCharType="end"/>
      </w:r>
      <w:r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 xml:space="preserve">. Insbesondere wurde eine relevante Verringerung der frühen PFS-Ereignisse mit </w:t>
      </w:r>
      <w:proofErr w:type="spellStart"/>
      <w:r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>BrECADD</w:t>
      </w:r>
      <w:proofErr w:type="spellEnd"/>
      <w:r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 xml:space="preserve"> beobachtet, was zu einer </w:t>
      </w:r>
      <w:r w:rsidR="006B5976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>4</w:t>
      </w:r>
      <w:r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>-Jahres-PFS- und OS-Rate von 94,</w:t>
      </w:r>
      <w:r w:rsidR="006B5976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>3</w:t>
      </w:r>
      <w:r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 xml:space="preserve"> % bzw. 98,</w:t>
      </w:r>
      <w:r w:rsidR="006B5976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>6</w:t>
      </w:r>
      <w:r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 xml:space="preserve"> % ohne behandlungsbedingte Todesfälle führte. </w:t>
      </w:r>
      <w:proofErr w:type="spellStart"/>
      <w:r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>BrECADD</w:t>
      </w:r>
      <w:proofErr w:type="spellEnd"/>
      <w:r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 xml:space="preserve"> ist derzeit die wirksamste Therapie für erwachsene Patient*innen mit AS-</w:t>
      </w:r>
      <w:proofErr w:type="spellStart"/>
      <w:r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>cHL</w:t>
      </w:r>
      <w:proofErr w:type="spellEnd"/>
      <w:r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 xml:space="preserve">. </w:t>
      </w:r>
    </w:p>
    <w:p w14:paraId="1902D7AD" w14:textId="77777777" w:rsidR="008A1EC4" w:rsidRPr="00676223" w:rsidRDefault="008A1EC4" w:rsidP="008A1EC4">
      <w:pPr>
        <w:jc w:val="both"/>
        <w:rPr>
          <w:rStyle w:val="AnredeberschfitZchn"/>
          <w:rFonts w:ascii="Univers" w:hAnsi="Univers"/>
          <w:b w:val="0"/>
          <w:bCs w:val="0"/>
          <w:sz w:val="22"/>
          <w:szCs w:val="20"/>
        </w:rPr>
      </w:pPr>
    </w:p>
    <w:p w14:paraId="1D18BBED" w14:textId="0292F544" w:rsidR="008A1EC4" w:rsidRPr="00676223" w:rsidRDefault="008A1EC4" w:rsidP="008A1EC4">
      <w:pPr>
        <w:jc w:val="both"/>
        <w:rPr>
          <w:rStyle w:val="AnredeberschfitZchn"/>
          <w:rFonts w:ascii="Univers" w:hAnsi="Univers"/>
          <w:b w:val="0"/>
          <w:bCs w:val="0"/>
          <w:sz w:val="22"/>
          <w:szCs w:val="20"/>
        </w:rPr>
      </w:pPr>
      <w:r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 xml:space="preserve">Auf </w:t>
      </w:r>
      <w:r w:rsidR="006B5976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>der ASH Tagung</w:t>
      </w:r>
      <w:r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 xml:space="preserve"> Ende 2022 wurde bereits über eine hoch signifikante und klinisch sehr relevante Verringerung der Therapie-assoziierten Morbidität berichtet </w:t>
      </w:r>
      <w:r w:rsidR="00480A5F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fldChar w:fldCharType="begin">
          <w:fldData xml:space="preserve">PEVuZE5vdGU+PENpdGU+PEF1dGhvcj5Cb3JjaG1hbm48L0F1dGhvcj48WWVhcj4yMDIyPC9ZZWFy
PjxSZWNOdW0+MjwvUmVjTnVtPjxEaXNwbGF5VGV4dD48c3R5bGUgZmFjZT0ic3VwZXJzY3JpcHQi
PjE8L3N0eWxlPjwvRGlzcGxheVRleHQ+PHJlY29yZD48cmVjLW51bWJlcj4yPC9yZWMtbnVtYmVy
Pjxmb3JlaWduLWtleXM+PGtleSBhcHA9IkVOIiBkYi1pZD0icnMycHBkcjBhcHJmcnBlMHcwc3h6
eHZjdHRzd2V2d3Q5djVmIiB0aW1lc3RhbXA9IjE3MjI1MTQ0NjgiPjI8L2tleT48L2ZvcmVpZ24t
a2V5cz48cmVmLXR5cGUgbmFtZT0iSm91cm5hbCBBcnRpY2xlIj4xNzwvcmVmLXR5cGU+PGNvbnRy
aWJ1dG9ycz48YXV0aG9ycz48YXV0aG9yPkJvcmNobWFubiwgUGV0ZXI8L2F1dGhvcj48YXV0aG9y
Pk1vY2NpYSwgQWxkZW48L2F1dGhvcj48YXV0aG9yPkdyZWlsLCBSaWNoYXJkPC9hdXRob3I+PGF1
dGhvcj5IZXJ0emJlcmcsIE1hcms8L2F1dGhvcj48YXV0aG9yPlNjaGF1YiwgVmFsZGV0ZTwvYXV0
aG9yPjxhdXRob3I+SMO8dHRtYW5uLCBBbmRyZWFzPC9hdXRob3I+PGF1dGhvcj5LZWlsLCBGZWxp
eDwvYXV0aG9yPjxhdXRob3I+RGllcmxhbW0sIEp1ZGl0aDwvYXV0aG9yPjxhdXRob3I+SGFlbmVs
LCBNYXRoaWFzPC9hdXRob3I+PGF1dGhvcj5Ob3ZhaywgVXJiYW48L2F1dGhvcj48YXV0aG9yPk1l
aXNzbmVyLCBKdWxpYTwvYXV0aG9yPjxhdXRob3I+WmltbWVybWFubiwgQW5kcmVhczwvYXV0aG9y
PjxhdXRob3I+TWF0aGFzLCBTdGVwaGFuPC9hdXRob3I+PGF1dGhvcj5aaWpsc3RyYSwgSm9zw6ll
IE0uPC9hdXRob3I+PGF1dGhvcj5Gb3Nzw6UsIEFsZXhhbmRlcjwvYXV0aG9yPjxhdXRob3I+Vmlh
cmRvdCwgQW5kcmVhczwvYXV0aG9yPjxhdXRob3I+SGVydGVuc3RlaW4sIEJlcm5kPC9hdXRob3I+
PGF1dGhvcj5NYXJ0aW4sIFNvbmphPC9hdXRob3I+PGF1dGhvcj5HaXJpLCBQcmF0eXVzaDwvYXV0
aG9yPjxhdXRob3I+S2FtcGVyLCBQZXRlcjwvYXV0aG9yPjxhdXRob3I+TW9saW4sIERhbmllbDwv
YXV0aG9yPjxhdXRob3I+S3JlaXNzbCwgU3RlZmFuaWU8L2F1dGhvcj48YXV0aG9yPkZ1Y2hzLCBN
aWNoYWVsPC9hdXRob3I+PGF1dGhvcj5TY2huZWlkZXIsIEd1bmRvbGY8L2F1dGhvcj48YXV0aG9y
PlJvc2Vud2FsZCwgQW5kcmVhczwvYXV0aG9yPjxhdXRob3I+S2xhcHBlciwgV29sZnJhbTwvYXV0
aG9yPjxhdXRob3I+RWljaCwgSGFuczwvYXV0aG9yPjxhdXRob3I+QmF1ZXMsIENocmlzdGlhbjwv
YXV0aG9yPjxhdXRob3I+SGFsbGVrLCBNaWNoYWVsPC9hdXRob3I+PGF1dGhvcj5EaWV0bGVpbiwg
TWFya3VzPC9hdXRob3I+PGF1dGhvcj5Lb2JlLCBDYXJzdGVuPC9hdXRob3I+PGF1dGhvcj5EaWVo
bCwgVm9sa2VyPC9hdXRob3I+PGF1dGhvcj5FbmdlcnQsIEFuZHJlYXM8L2F1dGhvcj48L2F1dGhv
cnM+PC9jb250cmlidXRvcnM+PHRpdGxlcz48dGl0bGU+VHJlYXRtZW50IFJlbGF0ZWQgTW9yYmlk
aXR5IGluIFBhdGllbnRzIHdpdGggQ2xhc3NpY2FsIEhvZGdraW4gTHltcGhvbWE6IFJlc3VsdHMg
b2YgdGhlIE9uZ29pbmcsIFJhbmRvbWl6ZWQgUGhhc2UgSUlJIEhEMjEgVHJpYWwgQnkgdGhlIEdl
cm1hbiBIb2Rna2luIFN0dWR5IEdyb3VwPC90aXRsZT48c2Vjb25kYXJ5LXRpdGxlPkJsb29kPC9z
ZWNvbmRhcnktdGl0bGU+PC90aXRsZXM+PHBlcmlvZGljYWw+PGZ1bGwtdGl0bGU+Qmxvb2Q8L2Z1
bGwtdGl0bGU+PC9wZXJpb2RpY2FsPjxwYWdlcz43NzEtNzczPC9wYWdlcz48dm9sdW1lPjE0MDwv
dm9sdW1lPjxudW1iZXI+U3VwcGxlbWVudCAxPC9udW1iZXI+PGRhdGVzPjx5ZWFyPjIwMjI8L3ll
YXI+PC9kYXRlcz48aXNibj4wMDA2LTQ5NzE8L2lzYm4+PHVybHM+PHJlbGF0ZWQtdXJscz48dXJs
Pmh0dHBzOi8vZG9pLm9yZy8xMC4xMTgyL2Jsb29kLTIwMjItMTY1OTE3PC91cmw+PC9yZWxhdGVk
LXVybHM+PC91cmxzPjxlbGVjdHJvbmljLXJlc291cmNlLW51bT4xMC4xMTgyL2Jsb29kLTIwMjIt
MTY1OTE3PC9lbGVjdHJvbmljLXJlc291cmNlLW51bT48YWNjZXNzLWRhdGU+OC8xLzIwMjQ8L2Fj
Y2Vzcy1kYXRlPjwvcmVjb3JkPjwvQ2l0ZT48L0VuZE5vdGU+
</w:fldData>
        </w:fldChar>
      </w:r>
      <w:r w:rsidR="00480A5F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instrText xml:space="preserve"> ADDIN EN.CITE </w:instrText>
      </w:r>
      <w:r w:rsidR="00480A5F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fldChar w:fldCharType="begin">
          <w:fldData xml:space="preserve">PEVuZE5vdGU+PENpdGU+PEF1dGhvcj5Cb3JjaG1hbm48L0F1dGhvcj48WWVhcj4yMDIyPC9ZZWFy
PjxSZWNOdW0+MjwvUmVjTnVtPjxEaXNwbGF5VGV4dD48c3R5bGUgZmFjZT0ic3VwZXJzY3JpcHQi
PjE8L3N0eWxlPjwvRGlzcGxheVRleHQ+PHJlY29yZD48cmVjLW51bWJlcj4yPC9yZWMtbnVtYmVy
Pjxmb3JlaWduLWtleXM+PGtleSBhcHA9IkVOIiBkYi1pZD0icnMycHBkcjBhcHJmcnBlMHcwc3h6
eHZjdHRzd2V2d3Q5djVmIiB0aW1lc3RhbXA9IjE3MjI1MTQ0NjgiPjI8L2tleT48L2ZvcmVpZ24t
a2V5cz48cmVmLXR5cGUgbmFtZT0iSm91cm5hbCBBcnRpY2xlIj4xNzwvcmVmLXR5cGU+PGNvbnRy
aWJ1dG9ycz48YXV0aG9ycz48YXV0aG9yPkJvcmNobWFubiwgUGV0ZXI8L2F1dGhvcj48YXV0aG9y
Pk1vY2NpYSwgQWxkZW48L2F1dGhvcj48YXV0aG9yPkdyZWlsLCBSaWNoYXJkPC9hdXRob3I+PGF1
dGhvcj5IZXJ0emJlcmcsIE1hcms8L2F1dGhvcj48YXV0aG9yPlNjaGF1YiwgVmFsZGV0ZTwvYXV0
aG9yPjxhdXRob3I+SMO8dHRtYW5uLCBBbmRyZWFzPC9hdXRob3I+PGF1dGhvcj5LZWlsLCBGZWxp
eDwvYXV0aG9yPjxhdXRob3I+RGllcmxhbW0sIEp1ZGl0aDwvYXV0aG9yPjxhdXRob3I+SGFlbmVs
LCBNYXRoaWFzPC9hdXRob3I+PGF1dGhvcj5Ob3ZhaywgVXJiYW48L2F1dGhvcj48YXV0aG9yPk1l
aXNzbmVyLCBKdWxpYTwvYXV0aG9yPjxhdXRob3I+WmltbWVybWFubiwgQW5kcmVhczwvYXV0aG9y
PjxhdXRob3I+TWF0aGFzLCBTdGVwaGFuPC9hdXRob3I+PGF1dGhvcj5aaWpsc3RyYSwgSm9zw6ll
IE0uPC9hdXRob3I+PGF1dGhvcj5Gb3Nzw6UsIEFsZXhhbmRlcjwvYXV0aG9yPjxhdXRob3I+Vmlh
cmRvdCwgQW5kcmVhczwvYXV0aG9yPjxhdXRob3I+SGVydGVuc3RlaW4sIEJlcm5kPC9hdXRob3I+
PGF1dGhvcj5NYXJ0aW4sIFNvbmphPC9hdXRob3I+PGF1dGhvcj5HaXJpLCBQcmF0eXVzaDwvYXV0
aG9yPjxhdXRob3I+S2FtcGVyLCBQZXRlcjwvYXV0aG9yPjxhdXRob3I+TW9saW4sIERhbmllbDwv
YXV0aG9yPjxhdXRob3I+S3JlaXNzbCwgU3RlZmFuaWU8L2F1dGhvcj48YXV0aG9yPkZ1Y2hzLCBN
aWNoYWVsPC9hdXRob3I+PGF1dGhvcj5TY2huZWlkZXIsIEd1bmRvbGY8L2F1dGhvcj48YXV0aG9y
PlJvc2Vud2FsZCwgQW5kcmVhczwvYXV0aG9yPjxhdXRob3I+S2xhcHBlciwgV29sZnJhbTwvYXV0
aG9yPjxhdXRob3I+RWljaCwgSGFuczwvYXV0aG9yPjxhdXRob3I+QmF1ZXMsIENocmlzdGlhbjwv
YXV0aG9yPjxhdXRob3I+SGFsbGVrLCBNaWNoYWVsPC9hdXRob3I+PGF1dGhvcj5EaWV0bGVpbiwg
TWFya3VzPC9hdXRob3I+PGF1dGhvcj5Lb2JlLCBDYXJzdGVuPC9hdXRob3I+PGF1dGhvcj5EaWVo
bCwgVm9sa2VyPC9hdXRob3I+PGF1dGhvcj5FbmdlcnQsIEFuZHJlYXM8L2F1dGhvcj48L2F1dGhv
cnM+PC9jb250cmlidXRvcnM+PHRpdGxlcz48dGl0bGU+VHJlYXRtZW50IFJlbGF0ZWQgTW9yYmlk
aXR5IGluIFBhdGllbnRzIHdpdGggQ2xhc3NpY2FsIEhvZGdraW4gTHltcGhvbWE6IFJlc3VsdHMg
b2YgdGhlIE9uZ29pbmcsIFJhbmRvbWl6ZWQgUGhhc2UgSUlJIEhEMjEgVHJpYWwgQnkgdGhlIEdl
cm1hbiBIb2Rna2luIFN0dWR5IEdyb3VwPC90aXRsZT48c2Vjb25kYXJ5LXRpdGxlPkJsb29kPC9z
ZWNvbmRhcnktdGl0bGU+PC90aXRsZXM+PHBlcmlvZGljYWw+PGZ1bGwtdGl0bGU+Qmxvb2Q8L2Z1
bGwtdGl0bGU+PC9wZXJpb2RpY2FsPjxwYWdlcz43NzEtNzczPC9wYWdlcz48dm9sdW1lPjE0MDwv
dm9sdW1lPjxudW1iZXI+U3VwcGxlbWVudCAxPC9udW1iZXI+PGRhdGVzPjx5ZWFyPjIwMjI8L3ll
YXI+PC9kYXRlcz48aXNibj4wMDA2LTQ5NzE8L2lzYm4+PHVybHM+PHJlbGF0ZWQtdXJscz48dXJs
Pmh0dHBzOi8vZG9pLm9yZy8xMC4xMTgyL2Jsb29kLTIwMjItMTY1OTE3PC91cmw+PC9yZWxhdGVk
LXVybHM+PC91cmxzPjxlbGVjdHJvbmljLXJlc291cmNlLW51bT4xMC4xMTgyL2Jsb29kLTIwMjIt
MTY1OTE3PC9lbGVjdHJvbmljLXJlc291cmNlLW51bT48YWNjZXNzLWRhdGU+OC8xLzIwMjQ8L2Fj
Y2Vzcy1kYXRlPjwvcmVjb3JkPjwvQ2l0ZT48L0VuZE5vdGU+
</w:fldData>
        </w:fldChar>
      </w:r>
      <w:r w:rsidR="00480A5F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instrText xml:space="preserve"> ADDIN EN.CITE.DATA </w:instrText>
      </w:r>
      <w:r w:rsidR="00480A5F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</w:r>
      <w:r w:rsidR="00480A5F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fldChar w:fldCharType="end"/>
      </w:r>
      <w:r w:rsidR="00480A5F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</w:r>
      <w:r w:rsidR="00480A5F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fldChar w:fldCharType="separate"/>
      </w:r>
      <w:r w:rsidR="00480A5F" w:rsidRPr="00676223">
        <w:rPr>
          <w:rStyle w:val="AnredeberschfitZchn"/>
          <w:rFonts w:ascii="Univers" w:hAnsi="Univers"/>
          <w:b w:val="0"/>
          <w:bCs w:val="0"/>
          <w:noProof/>
          <w:sz w:val="22"/>
          <w:szCs w:val="20"/>
          <w:vertAlign w:val="superscript"/>
        </w:rPr>
        <w:t>1</w:t>
      </w:r>
      <w:r w:rsidR="00480A5F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fldChar w:fldCharType="end"/>
      </w:r>
      <w:r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 xml:space="preserve">, insbesondere die </w:t>
      </w:r>
      <w:proofErr w:type="spellStart"/>
      <w:r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>gonadale</w:t>
      </w:r>
      <w:proofErr w:type="spellEnd"/>
      <w:r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 xml:space="preserve"> Toxizität, die Polyneuropathie und die hämatologische Toxizität waren stark vermindert. </w:t>
      </w:r>
      <w:proofErr w:type="spellStart"/>
      <w:r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>BrECADD</w:t>
      </w:r>
      <w:proofErr w:type="spellEnd"/>
      <w:r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 xml:space="preserve"> </w:t>
      </w:r>
      <w:r w:rsidR="00DE5398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 xml:space="preserve">ist daher </w:t>
      </w:r>
      <w:r w:rsidR="000B7E52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>als</w:t>
      </w:r>
      <w:r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 xml:space="preserve"> neue</w:t>
      </w:r>
      <w:r w:rsidR="000B7E52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>r</w:t>
      </w:r>
      <w:r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 xml:space="preserve"> Behandlungsstandard für erwachsene Patient*innen mit neu diagnostiziertem AS-</w:t>
      </w:r>
      <w:proofErr w:type="spellStart"/>
      <w:r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>cHL</w:t>
      </w:r>
      <w:proofErr w:type="spellEnd"/>
      <w:r w:rsidR="00DE5398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 xml:space="preserve"> in der </w:t>
      </w:r>
      <w:r w:rsidR="000B7E52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 xml:space="preserve">DGHO </w:t>
      </w:r>
      <w:proofErr w:type="spellStart"/>
      <w:r w:rsidR="00DE5398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>Onkopedia</w:t>
      </w:r>
      <w:proofErr w:type="spellEnd"/>
      <w:r w:rsidR="00DE5398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 xml:space="preserve"> Guideline bereits implementiert</w:t>
      </w:r>
      <w:r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 xml:space="preserve">. </w:t>
      </w:r>
      <w:r w:rsidR="006B5976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 xml:space="preserve">Der </w:t>
      </w:r>
      <w:r w:rsidR="00DE5398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 xml:space="preserve">Zulassungsprozess </w:t>
      </w:r>
      <w:r w:rsidR="000B7E52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>wurde</w:t>
      </w:r>
      <w:r w:rsidR="00DE5398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 xml:space="preserve"> bereits 2023 gestartet.</w:t>
      </w:r>
      <w:r w:rsidR="00FE09D1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 xml:space="preserve"> Die 4-Jahres Daten wurden zuletzt im Lancet (2024) publiziert [2].</w:t>
      </w:r>
      <w:r w:rsidR="000B7E52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 xml:space="preserve"> Insbesondere die sehr relevante Minderung schwerer Nebenwirkungen bei </w:t>
      </w:r>
      <w:r w:rsidR="006B5976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 xml:space="preserve">überlegener </w:t>
      </w:r>
      <w:r w:rsidR="000B7E52"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>Wirksamkeit sind in diesem Fall für alle Beteiligten vorteilhaft.</w:t>
      </w:r>
    </w:p>
    <w:p w14:paraId="58EE2FCA" w14:textId="77777777" w:rsidR="008A1EC4" w:rsidRPr="00676223" w:rsidRDefault="008A1EC4" w:rsidP="008A1EC4">
      <w:pPr>
        <w:jc w:val="both"/>
        <w:rPr>
          <w:rStyle w:val="AnredeberschfitZchn"/>
          <w:rFonts w:ascii="Univers" w:hAnsi="Univers"/>
          <w:b w:val="0"/>
          <w:bCs w:val="0"/>
          <w:sz w:val="22"/>
          <w:szCs w:val="20"/>
        </w:rPr>
      </w:pPr>
    </w:p>
    <w:p w14:paraId="44AC372B" w14:textId="77777777" w:rsidR="008A1EC4" w:rsidRPr="00676223" w:rsidRDefault="008A1EC4" w:rsidP="008A1EC4">
      <w:pPr>
        <w:jc w:val="both"/>
        <w:rPr>
          <w:rStyle w:val="AnredeberschfitZchn"/>
          <w:rFonts w:ascii="Univers" w:hAnsi="Univers"/>
          <w:b w:val="0"/>
          <w:bCs w:val="0"/>
          <w:sz w:val="22"/>
          <w:szCs w:val="20"/>
        </w:rPr>
      </w:pPr>
      <w:r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 xml:space="preserve">Für Rückfragen stehen wir gerne zur Verfügung. </w:t>
      </w:r>
    </w:p>
    <w:p w14:paraId="1DCD3DD9" w14:textId="77777777" w:rsidR="008A1EC4" w:rsidRPr="00676223" w:rsidRDefault="008A1EC4" w:rsidP="008A1EC4">
      <w:pPr>
        <w:jc w:val="both"/>
        <w:rPr>
          <w:rStyle w:val="AnredeberschfitZchn"/>
          <w:rFonts w:ascii="Univers" w:hAnsi="Univers"/>
          <w:b w:val="0"/>
          <w:bCs w:val="0"/>
          <w:sz w:val="22"/>
          <w:szCs w:val="20"/>
        </w:rPr>
      </w:pPr>
    </w:p>
    <w:p w14:paraId="65CA5D69" w14:textId="43B7BCB8" w:rsidR="008A1EC4" w:rsidRPr="00676223" w:rsidRDefault="006C2ACB" w:rsidP="008A1EC4">
      <w:pPr>
        <w:jc w:val="both"/>
        <w:rPr>
          <w:rStyle w:val="AnredeberschfitZchn"/>
          <w:rFonts w:ascii="Univers" w:hAnsi="Univers"/>
          <w:b w:val="0"/>
          <w:bCs w:val="0"/>
          <w:sz w:val="22"/>
          <w:szCs w:val="20"/>
        </w:rPr>
      </w:pPr>
      <w:r w:rsidRPr="00676223">
        <w:rPr>
          <w:rStyle w:val="AnredeberschfitZchn"/>
          <w:rFonts w:ascii="Univers" w:hAnsi="Univers"/>
          <w:b w:val="0"/>
          <w:bCs w:val="0"/>
          <w:sz w:val="22"/>
          <w:szCs w:val="20"/>
        </w:rPr>
        <w:t>Mit freundlichen Grüßen</w:t>
      </w:r>
    </w:p>
    <w:p w14:paraId="269A2BEC" w14:textId="77777777" w:rsidR="00FC794C" w:rsidRPr="00480A5F" w:rsidRDefault="00FC794C" w:rsidP="008A1EC4">
      <w:pPr>
        <w:rPr>
          <w:rStyle w:val="AnredeberschfitZchn"/>
          <w:rFonts w:ascii="Univers" w:hAnsi="Univers"/>
          <w:bCs w:val="0"/>
          <w:sz w:val="20"/>
          <w:szCs w:val="20"/>
        </w:rPr>
      </w:pPr>
    </w:p>
    <w:p w14:paraId="579ECDF7" w14:textId="644B6D53" w:rsidR="00FC794C" w:rsidRDefault="00FC794C" w:rsidP="008A1EC4">
      <w:pPr>
        <w:rPr>
          <w:rStyle w:val="AnredeberschfitZchn"/>
          <w:rFonts w:ascii="Univers" w:hAnsi="Univers"/>
          <w:bCs w:val="0"/>
          <w:sz w:val="20"/>
          <w:szCs w:val="20"/>
        </w:rPr>
      </w:pPr>
    </w:p>
    <w:p w14:paraId="3CADEA43" w14:textId="38ED0428" w:rsidR="00676223" w:rsidRPr="00480A5F" w:rsidRDefault="00676223" w:rsidP="008A1EC4">
      <w:pPr>
        <w:rPr>
          <w:rStyle w:val="AnredeberschfitZchn"/>
          <w:rFonts w:ascii="Univers" w:hAnsi="Univers"/>
          <w:bCs w:val="0"/>
          <w:sz w:val="20"/>
          <w:szCs w:val="20"/>
        </w:rPr>
      </w:pPr>
    </w:p>
    <w:p w14:paraId="0D7AB0EF" w14:textId="0393C951" w:rsidR="008A1EC4" w:rsidRPr="00480A5F" w:rsidRDefault="008A1EC4" w:rsidP="008A1EC4">
      <w:pPr>
        <w:rPr>
          <w:rStyle w:val="AnredeberschfitZchn"/>
          <w:rFonts w:ascii="Univers" w:hAnsi="Univers"/>
          <w:bCs w:val="0"/>
          <w:sz w:val="20"/>
          <w:szCs w:val="20"/>
        </w:rPr>
      </w:pPr>
      <w:r w:rsidRPr="00480A5F">
        <w:rPr>
          <w:rStyle w:val="AnredeberschfitZchn"/>
          <w:rFonts w:ascii="Univers" w:hAnsi="Univers"/>
          <w:bCs w:val="0"/>
          <w:sz w:val="20"/>
          <w:szCs w:val="20"/>
        </w:rPr>
        <w:t>Referenzen:</w:t>
      </w:r>
    </w:p>
    <w:p w14:paraId="636D3170" w14:textId="77777777" w:rsidR="00480A5F" w:rsidRPr="00676223" w:rsidRDefault="00B20CAA" w:rsidP="00480A5F">
      <w:pPr>
        <w:pStyle w:val="EndNoteBibliography"/>
        <w:ind w:left="720" w:hanging="720"/>
        <w:rPr>
          <w:rFonts w:ascii="Univers" w:hAnsi="Univers"/>
          <w:sz w:val="18"/>
          <w:lang w:val="en-AE"/>
        </w:rPr>
      </w:pPr>
      <w:r w:rsidRPr="00676223">
        <w:rPr>
          <w:rFonts w:ascii="Univers" w:hAnsi="Univers"/>
          <w:sz w:val="20"/>
          <w:lang w:val="en-AE"/>
        </w:rPr>
        <w:fldChar w:fldCharType="begin"/>
      </w:r>
      <w:r w:rsidRPr="00676223">
        <w:rPr>
          <w:rFonts w:ascii="Univers" w:hAnsi="Univers"/>
          <w:sz w:val="20"/>
        </w:rPr>
        <w:instrText xml:space="preserve"> ADDIN EN.REFLIST </w:instrText>
      </w:r>
      <w:r w:rsidRPr="00676223">
        <w:rPr>
          <w:rFonts w:ascii="Univers" w:hAnsi="Univers"/>
          <w:sz w:val="20"/>
          <w:lang w:val="en-AE"/>
        </w:rPr>
        <w:fldChar w:fldCharType="separate"/>
      </w:r>
      <w:r w:rsidR="00480A5F" w:rsidRPr="00676223">
        <w:rPr>
          <w:rFonts w:ascii="Univers" w:hAnsi="Univers"/>
          <w:sz w:val="20"/>
        </w:rPr>
        <w:t>1</w:t>
      </w:r>
      <w:r w:rsidR="00480A5F" w:rsidRPr="00676223">
        <w:rPr>
          <w:rFonts w:ascii="Univers" w:hAnsi="Univers"/>
          <w:sz w:val="20"/>
        </w:rPr>
        <w:tab/>
      </w:r>
      <w:r w:rsidR="00480A5F" w:rsidRPr="00676223">
        <w:rPr>
          <w:rFonts w:ascii="Univers" w:hAnsi="Univers"/>
          <w:sz w:val="18"/>
        </w:rPr>
        <w:t>Borchmann, P.</w:t>
      </w:r>
      <w:r w:rsidR="00480A5F" w:rsidRPr="00676223">
        <w:rPr>
          <w:rFonts w:ascii="Univers" w:hAnsi="Univers"/>
          <w:i/>
          <w:sz w:val="18"/>
        </w:rPr>
        <w:t xml:space="preserve"> et al.</w:t>
      </w:r>
      <w:r w:rsidR="00480A5F" w:rsidRPr="00676223">
        <w:rPr>
          <w:rFonts w:ascii="Univers" w:hAnsi="Univers"/>
          <w:sz w:val="18"/>
        </w:rPr>
        <w:t xml:space="preserve"> </w:t>
      </w:r>
      <w:r w:rsidR="00480A5F" w:rsidRPr="00676223">
        <w:rPr>
          <w:rFonts w:ascii="Univers" w:hAnsi="Univers"/>
          <w:sz w:val="18"/>
          <w:lang w:val="en-AE"/>
        </w:rPr>
        <w:t xml:space="preserve">Treatment Related Morbidity in Patients with Classical Hodgkin Lymphoma: Results of the Ongoing, Randomized Phase III HD21 Trial By the German Hodgkin Study Group. </w:t>
      </w:r>
      <w:r w:rsidR="00480A5F" w:rsidRPr="00676223">
        <w:rPr>
          <w:rFonts w:ascii="Univers" w:hAnsi="Univers"/>
          <w:i/>
          <w:sz w:val="18"/>
          <w:lang w:val="en-AE"/>
        </w:rPr>
        <w:t>Blood</w:t>
      </w:r>
      <w:r w:rsidR="00480A5F" w:rsidRPr="00676223">
        <w:rPr>
          <w:rFonts w:ascii="Univers" w:hAnsi="Univers"/>
          <w:sz w:val="18"/>
          <w:lang w:val="en-AE"/>
        </w:rPr>
        <w:t xml:space="preserve"> </w:t>
      </w:r>
      <w:r w:rsidR="00480A5F" w:rsidRPr="00676223">
        <w:rPr>
          <w:rFonts w:ascii="Univers" w:hAnsi="Univers"/>
          <w:b/>
          <w:sz w:val="18"/>
          <w:lang w:val="en-AE"/>
        </w:rPr>
        <w:t>140</w:t>
      </w:r>
      <w:r w:rsidR="00480A5F" w:rsidRPr="00676223">
        <w:rPr>
          <w:rFonts w:ascii="Univers" w:hAnsi="Univers"/>
          <w:sz w:val="18"/>
          <w:lang w:val="en-AE"/>
        </w:rPr>
        <w:t>, 771-773, doi:10.1182/blood-2022-165917 (2022).</w:t>
      </w:r>
    </w:p>
    <w:p w14:paraId="38C09302" w14:textId="77777777" w:rsidR="00480A5F" w:rsidRPr="00676223" w:rsidRDefault="00480A5F" w:rsidP="00480A5F">
      <w:pPr>
        <w:pStyle w:val="EndNoteBibliography"/>
        <w:ind w:left="720" w:hanging="720"/>
        <w:rPr>
          <w:rFonts w:ascii="Univers" w:hAnsi="Univers"/>
          <w:sz w:val="18"/>
        </w:rPr>
      </w:pPr>
      <w:r w:rsidRPr="00676223">
        <w:rPr>
          <w:rFonts w:ascii="Univers" w:hAnsi="Univers"/>
          <w:sz w:val="18"/>
          <w:lang w:val="en-AE"/>
        </w:rPr>
        <w:t>2</w:t>
      </w:r>
      <w:r w:rsidRPr="00676223">
        <w:rPr>
          <w:rFonts w:ascii="Univers" w:hAnsi="Univers"/>
          <w:sz w:val="18"/>
          <w:lang w:val="en-AE"/>
        </w:rPr>
        <w:tab/>
        <w:t>Borchmann, P.</w:t>
      </w:r>
      <w:r w:rsidRPr="00676223">
        <w:rPr>
          <w:rFonts w:ascii="Univers" w:hAnsi="Univers"/>
          <w:i/>
          <w:sz w:val="18"/>
          <w:lang w:val="en-AE"/>
        </w:rPr>
        <w:t xml:space="preserve"> et al.</w:t>
      </w:r>
      <w:r w:rsidRPr="00676223">
        <w:rPr>
          <w:rFonts w:ascii="Univers" w:hAnsi="Univers"/>
          <w:sz w:val="18"/>
          <w:lang w:val="en-AE"/>
        </w:rPr>
        <w:t xml:space="preserve"> Assessing the efficacy and tolerability of PET-guided BrECADD versus eBEACOPP in advanced-stage, classical Hodgkin lymphoma (HD21): a randomised, multicentre, parallel, open-label, phase 3 trial. </w:t>
      </w:r>
      <w:r w:rsidRPr="00676223">
        <w:rPr>
          <w:rFonts w:ascii="Univers" w:hAnsi="Univers"/>
          <w:i/>
          <w:sz w:val="18"/>
        </w:rPr>
        <w:t>Lancet</w:t>
      </w:r>
      <w:r w:rsidRPr="00676223">
        <w:rPr>
          <w:rFonts w:ascii="Univers" w:hAnsi="Univers"/>
          <w:sz w:val="18"/>
        </w:rPr>
        <w:t xml:space="preserve"> </w:t>
      </w:r>
      <w:r w:rsidRPr="00676223">
        <w:rPr>
          <w:rFonts w:ascii="Univers" w:hAnsi="Univers"/>
          <w:b/>
          <w:sz w:val="18"/>
        </w:rPr>
        <w:t>404</w:t>
      </w:r>
      <w:r w:rsidRPr="00676223">
        <w:rPr>
          <w:rFonts w:ascii="Univers" w:hAnsi="Univers"/>
          <w:sz w:val="18"/>
        </w:rPr>
        <w:t>, 341-352, doi:10.1016/s0140-6736(24)01315-1 (2024).</w:t>
      </w:r>
    </w:p>
    <w:p w14:paraId="5ACB4C45" w14:textId="3DF111FA" w:rsidR="000B6561" w:rsidRPr="00480A5F" w:rsidRDefault="00B20CAA" w:rsidP="001101B1">
      <w:pPr>
        <w:rPr>
          <w:rFonts w:ascii="Univers" w:hAnsi="Univers"/>
          <w:lang w:val="en-AE"/>
        </w:rPr>
      </w:pPr>
      <w:r w:rsidRPr="00676223">
        <w:rPr>
          <w:rFonts w:ascii="Univers" w:hAnsi="Univers"/>
          <w:sz w:val="20"/>
          <w:lang w:val="en-AE"/>
        </w:rPr>
        <w:fldChar w:fldCharType="end"/>
      </w:r>
    </w:p>
    <w:sectPr w:rsidR="000B6561" w:rsidRPr="00480A5F" w:rsidSect="007D0CBD">
      <w:footerReference w:type="default" r:id="rId9"/>
      <w:headerReference w:type="first" r:id="rId10"/>
      <w:type w:val="continuous"/>
      <w:pgSz w:w="11906" w:h="16838" w:code="9"/>
      <w:pgMar w:top="1378" w:right="1646" w:bottom="1418" w:left="1134" w:header="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03C725" w14:textId="77777777" w:rsidR="000B4999" w:rsidRDefault="000B4999">
      <w:r>
        <w:separator/>
      </w:r>
    </w:p>
  </w:endnote>
  <w:endnote w:type="continuationSeparator" w:id="0">
    <w:p w14:paraId="78E0E2CA" w14:textId="77777777" w:rsidR="000B4999" w:rsidRDefault="000B4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1003EB" w14:textId="77777777" w:rsidR="008A6B1D" w:rsidRPr="007D0CBD" w:rsidRDefault="008A6B1D" w:rsidP="00FE7C0C">
    <w:pPr>
      <w:pStyle w:val="Fuzeile"/>
      <w:tabs>
        <w:tab w:val="left" w:pos="2408"/>
        <w:tab w:val="left" w:pos="5138"/>
        <w:tab w:val="left" w:pos="5656"/>
        <w:tab w:val="left" w:pos="7545"/>
      </w:tabs>
      <w:ind w:left="140" w:right="-1058"/>
      <w:rPr>
        <w:rFonts w:ascii="Univers" w:hAnsi="Univers"/>
        <w:color w:val="002355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D955F4" w14:textId="77777777" w:rsidR="000B4999" w:rsidRDefault="000B4999">
      <w:r>
        <w:separator/>
      </w:r>
    </w:p>
  </w:footnote>
  <w:footnote w:type="continuationSeparator" w:id="0">
    <w:p w14:paraId="77E302F9" w14:textId="77777777" w:rsidR="000B4999" w:rsidRDefault="000B49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94C65A" w14:textId="77777777" w:rsidR="00A85C8E" w:rsidRPr="00A85C8E" w:rsidRDefault="00A85C8E" w:rsidP="00A85C8E">
    <w:pPr>
      <w:pStyle w:val="Kopfzeile"/>
      <w:tabs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2476B"/>
    <w:multiLevelType w:val="hybridMultilevel"/>
    <w:tmpl w:val="77020CF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050124"/>
    <w:multiLevelType w:val="hybridMultilevel"/>
    <w:tmpl w:val="6DCC853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C24D1A"/>
    <w:multiLevelType w:val="hybridMultilevel"/>
    <w:tmpl w:val="B6A09974"/>
    <w:lvl w:ilvl="0" w:tplc="73F893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EEE2422"/>
    <w:multiLevelType w:val="hybridMultilevel"/>
    <w:tmpl w:val="2FD2D7A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2D30670"/>
    <w:multiLevelType w:val="hybridMultilevel"/>
    <w:tmpl w:val="30BCF544"/>
    <w:lvl w:ilvl="0" w:tplc="D4289C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4AE0091"/>
    <w:multiLevelType w:val="hybridMultilevel"/>
    <w:tmpl w:val="1820F89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0F75990"/>
    <w:multiLevelType w:val="hybridMultilevel"/>
    <w:tmpl w:val="99804C9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7031112"/>
    <w:multiLevelType w:val="hybridMultilevel"/>
    <w:tmpl w:val="FA3EB15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7"/>
  </w:num>
  <w:num w:numId="5">
    <w:abstractNumId w:val="1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0241">
      <o:colormru v:ext="edit" colors="#002355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s2ppdr0aprfrpe0w0sxzxvcttswevwt9v5f&quot;&gt;My EndNote Library&lt;record-ids&gt;&lt;item&gt;1&lt;/item&gt;&lt;item&gt;2&lt;/item&gt;&lt;/record-ids&gt;&lt;/item&gt;&lt;/Libraries&gt;"/>
  </w:docVars>
  <w:rsids>
    <w:rsidRoot w:val="007F5AD3"/>
    <w:rsid w:val="00012680"/>
    <w:rsid w:val="00030B4B"/>
    <w:rsid w:val="00036831"/>
    <w:rsid w:val="000436FC"/>
    <w:rsid w:val="00052671"/>
    <w:rsid w:val="000A3EF5"/>
    <w:rsid w:val="000B4999"/>
    <w:rsid w:val="000B6561"/>
    <w:rsid w:val="000B7E52"/>
    <w:rsid w:val="000E12E5"/>
    <w:rsid w:val="00101116"/>
    <w:rsid w:val="00103D4D"/>
    <w:rsid w:val="001101B1"/>
    <w:rsid w:val="001455B6"/>
    <w:rsid w:val="001929E3"/>
    <w:rsid w:val="001B3462"/>
    <w:rsid w:val="001D012B"/>
    <w:rsid w:val="001E246D"/>
    <w:rsid w:val="001F36ED"/>
    <w:rsid w:val="002025DD"/>
    <w:rsid w:val="00226D0F"/>
    <w:rsid w:val="002324B5"/>
    <w:rsid w:val="00254E65"/>
    <w:rsid w:val="00290592"/>
    <w:rsid w:val="0029120C"/>
    <w:rsid w:val="00294520"/>
    <w:rsid w:val="002C28C2"/>
    <w:rsid w:val="002C3191"/>
    <w:rsid w:val="002F11EC"/>
    <w:rsid w:val="00300A80"/>
    <w:rsid w:val="00331825"/>
    <w:rsid w:val="003404AB"/>
    <w:rsid w:val="00343FA6"/>
    <w:rsid w:val="003474AD"/>
    <w:rsid w:val="00353DE7"/>
    <w:rsid w:val="00396A71"/>
    <w:rsid w:val="003A62C1"/>
    <w:rsid w:val="003D1D5B"/>
    <w:rsid w:val="003D4BB5"/>
    <w:rsid w:val="003D6EA3"/>
    <w:rsid w:val="004276CE"/>
    <w:rsid w:val="0047215B"/>
    <w:rsid w:val="00480A5F"/>
    <w:rsid w:val="00482529"/>
    <w:rsid w:val="0048402B"/>
    <w:rsid w:val="00486F69"/>
    <w:rsid w:val="00497092"/>
    <w:rsid w:val="004B3D99"/>
    <w:rsid w:val="00513459"/>
    <w:rsid w:val="00514C49"/>
    <w:rsid w:val="00536368"/>
    <w:rsid w:val="00552EFB"/>
    <w:rsid w:val="00561CA6"/>
    <w:rsid w:val="00584C62"/>
    <w:rsid w:val="005B56F9"/>
    <w:rsid w:val="005C1108"/>
    <w:rsid w:val="005E5F83"/>
    <w:rsid w:val="00610B0B"/>
    <w:rsid w:val="006208FC"/>
    <w:rsid w:val="00632895"/>
    <w:rsid w:val="00676223"/>
    <w:rsid w:val="0068103E"/>
    <w:rsid w:val="0068767D"/>
    <w:rsid w:val="00696A86"/>
    <w:rsid w:val="00697DFC"/>
    <w:rsid w:val="006A7290"/>
    <w:rsid w:val="006B2BE7"/>
    <w:rsid w:val="006B5976"/>
    <w:rsid w:val="006C2ACB"/>
    <w:rsid w:val="006D1B01"/>
    <w:rsid w:val="007204F7"/>
    <w:rsid w:val="00721873"/>
    <w:rsid w:val="0072357E"/>
    <w:rsid w:val="00776246"/>
    <w:rsid w:val="0078352B"/>
    <w:rsid w:val="007C3DF4"/>
    <w:rsid w:val="007C421D"/>
    <w:rsid w:val="007D0CBD"/>
    <w:rsid w:val="007E642F"/>
    <w:rsid w:val="007F4212"/>
    <w:rsid w:val="007F5AD3"/>
    <w:rsid w:val="00825C71"/>
    <w:rsid w:val="0083761B"/>
    <w:rsid w:val="0084664A"/>
    <w:rsid w:val="008A1EC4"/>
    <w:rsid w:val="008A2530"/>
    <w:rsid w:val="008A6B1D"/>
    <w:rsid w:val="008B1645"/>
    <w:rsid w:val="008C3687"/>
    <w:rsid w:val="008C4A96"/>
    <w:rsid w:val="008C4DD7"/>
    <w:rsid w:val="008E4CA6"/>
    <w:rsid w:val="008E7151"/>
    <w:rsid w:val="00916C63"/>
    <w:rsid w:val="00952AC4"/>
    <w:rsid w:val="00953594"/>
    <w:rsid w:val="00976F32"/>
    <w:rsid w:val="009907E6"/>
    <w:rsid w:val="009B067A"/>
    <w:rsid w:val="009C4E58"/>
    <w:rsid w:val="009E2C2F"/>
    <w:rsid w:val="009E3935"/>
    <w:rsid w:val="009F6AE0"/>
    <w:rsid w:val="00A175EC"/>
    <w:rsid w:val="00A2367F"/>
    <w:rsid w:val="00A2463A"/>
    <w:rsid w:val="00A3505E"/>
    <w:rsid w:val="00A85C8E"/>
    <w:rsid w:val="00A93D09"/>
    <w:rsid w:val="00AE07D2"/>
    <w:rsid w:val="00AE70AB"/>
    <w:rsid w:val="00AF0788"/>
    <w:rsid w:val="00B05F6A"/>
    <w:rsid w:val="00B16C0D"/>
    <w:rsid w:val="00B20CAA"/>
    <w:rsid w:val="00B32780"/>
    <w:rsid w:val="00B37598"/>
    <w:rsid w:val="00B41471"/>
    <w:rsid w:val="00B63E3C"/>
    <w:rsid w:val="00B83A57"/>
    <w:rsid w:val="00B924C6"/>
    <w:rsid w:val="00BA3A06"/>
    <w:rsid w:val="00BB2D34"/>
    <w:rsid w:val="00BE5AC5"/>
    <w:rsid w:val="00C25423"/>
    <w:rsid w:val="00C26A9C"/>
    <w:rsid w:val="00C805CF"/>
    <w:rsid w:val="00C83A14"/>
    <w:rsid w:val="00CC0B41"/>
    <w:rsid w:val="00CD3AA8"/>
    <w:rsid w:val="00D5059D"/>
    <w:rsid w:val="00D53D23"/>
    <w:rsid w:val="00D840C6"/>
    <w:rsid w:val="00DA5944"/>
    <w:rsid w:val="00DD4E06"/>
    <w:rsid w:val="00DE5398"/>
    <w:rsid w:val="00E544B2"/>
    <w:rsid w:val="00E77A7A"/>
    <w:rsid w:val="00E90A59"/>
    <w:rsid w:val="00EA315D"/>
    <w:rsid w:val="00EA4CF1"/>
    <w:rsid w:val="00EB09B3"/>
    <w:rsid w:val="00EB25FB"/>
    <w:rsid w:val="00ED52B6"/>
    <w:rsid w:val="00F16F5D"/>
    <w:rsid w:val="00F26161"/>
    <w:rsid w:val="00F3689B"/>
    <w:rsid w:val="00F44CCE"/>
    <w:rsid w:val="00F45FEC"/>
    <w:rsid w:val="00F56C6A"/>
    <w:rsid w:val="00F62DF8"/>
    <w:rsid w:val="00F72FB4"/>
    <w:rsid w:val="00F75D8C"/>
    <w:rsid w:val="00FA1AAF"/>
    <w:rsid w:val="00FC4DAD"/>
    <w:rsid w:val="00FC794C"/>
    <w:rsid w:val="00FD1E8B"/>
    <w:rsid w:val="00FD5927"/>
    <w:rsid w:val="00FE09D1"/>
    <w:rsid w:val="00FE7BEC"/>
    <w:rsid w:val="00FE7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o:colormru v:ext="edit" colors="#002355"/>
    </o:shapedefaults>
    <o:shapelayout v:ext="edit">
      <o:idmap v:ext="edit" data="1"/>
    </o:shapelayout>
  </w:shapeDefaults>
  <w:decimalSymbol w:val=","/>
  <w:listSeparator w:val=";"/>
  <w14:docId w14:val="56F5E23B"/>
  <w15:chartTrackingRefBased/>
  <w15:docId w15:val="{17C57EC4-DAF0-4F53-A494-70E4BD0CB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7F5AD3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7F5AD3"/>
    <w:pPr>
      <w:tabs>
        <w:tab w:val="center" w:pos="4536"/>
        <w:tab w:val="right" w:pos="9072"/>
      </w:tabs>
    </w:pPr>
  </w:style>
  <w:style w:type="paragraph" w:customStyle="1" w:styleId="Anredeberschfit">
    <w:name w:val="Anrede / Überschfit"/>
    <w:basedOn w:val="Standard"/>
    <w:link w:val="AnredeberschfitZchn"/>
    <w:rsid w:val="00F72FB4"/>
    <w:pPr>
      <w:spacing w:before="100" w:after="400"/>
    </w:pPr>
    <w:rPr>
      <w:rFonts w:ascii="Arial" w:hAnsi="Arial" w:cs="Arial"/>
      <w:b/>
      <w:bCs/>
      <w:sz w:val="20"/>
      <w:szCs w:val="20"/>
    </w:rPr>
  </w:style>
  <w:style w:type="character" w:customStyle="1" w:styleId="Absatztext">
    <w:name w:val="Absatztext"/>
    <w:basedOn w:val="Absatz-Standardschriftart"/>
    <w:rsid w:val="008A6B1D"/>
    <w:rPr>
      <w:rFonts w:ascii="Arial" w:hAnsi="Arial"/>
      <w:sz w:val="20"/>
    </w:rPr>
  </w:style>
  <w:style w:type="paragraph" w:customStyle="1" w:styleId="Absatz">
    <w:name w:val="Absatz"/>
    <w:rsid w:val="008A6B1D"/>
    <w:pPr>
      <w:spacing w:line="288" w:lineRule="auto"/>
    </w:pPr>
    <w:rPr>
      <w:rFonts w:ascii="Arial" w:hAnsi="Arial" w:cs="Arial"/>
    </w:rPr>
  </w:style>
  <w:style w:type="character" w:styleId="Hyperlink">
    <w:name w:val="Hyperlink"/>
    <w:basedOn w:val="Absatz-Standardschriftart"/>
    <w:rsid w:val="008A6B1D"/>
    <w:rPr>
      <w:color w:val="0000FF"/>
      <w:u w:val="single"/>
    </w:rPr>
  </w:style>
  <w:style w:type="table" w:styleId="Tabellenraster">
    <w:name w:val="Table Grid"/>
    <w:basedOn w:val="NormaleTabelle"/>
    <w:rsid w:val="004840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itenzahl">
    <w:name w:val="page number"/>
    <w:basedOn w:val="Absatz-Standardschriftart"/>
    <w:rsid w:val="001B3462"/>
  </w:style>
  <w:style w:type="character" w:styleId="Zeilennummer">
    <w:name w:val="line number"/>
    <w:basedOn w:val="Absatz-Standardschriftart"/>
    <w:rsid w:val="001B3462"/>
  </w:style>
  <w:style w:type="character" w:customStyle="1" w:styleId="AnredeberschfitZchn">
    <w:name w:val="Anrede / Überschfit Zchn"/>
    <w:basedOn w:val="Absatz-Standardschriftart"/>
    <w:link w:val="Anredeberschfit"/>
    <w:rsid w:val="00AF0788"/>
    <w:rPr>
      <w:rFonts w:ascii="Arial" w:hAnsi="Arial" w:cs="Arial"/>
      <w:b/>
      <w:bCs/>
      <w:lang w:val="de-DE" w:eastAsia="de-DE" w:bidi="ar-SA"/>
    </w:rPr>
  </w:style>
  <w:style w:type="character" w:styleId="Kommentarzeichen">
    <w:name w:val="annotation reference"/>
    <w:basedOn w:val="Absatz-Standardschriftart"/>
    <w:rsid w:val="006B5976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6B597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6B5976"/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6B597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6B5976"/>
    <w:rPr>
      <w:b/>
      <w:bCs/>
    </w:rPr>
  </w:style>
  <w:style w:type="paragraph" w:styleId="Sprechblasentext">
    <w:name w:val="Balloon Text"/>
    <w:basedOn w:val="Standard"/>
    <w:link w:val="SprechblasentextZchn"/>
    <w:semiHidden/>
    <w:unhideWhenUsed/>
    <w:rsid w:val="006B5976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6B5976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Standard"/>
    <w:link w:val="EndNoteBibliographyTitleZchn"/>
    <w:rsid w:val="00B20CAA"/>
    <w:pPr>
      <w:jc w:val="center"/>
    </w:pPr>
    <w:rPr>
      <w:noProof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B20CAA"/>
    <w:rPr>
      <w:noProof/>
      <w:sz w:val="24"/>
      <w:szCs w:val="24"/>
    </w:rPr>
  </w:style>
  <w:style w:type="paragraph" w:customStyle="1" w:styleId="EndNoteBibliography">
    <w:name w:val="EndNote Bibliography"/>
    <w:basedOn w:val="Standard"/>
    <w:link w:val="EndNoteBibliographyZchn"/>
    <w:rsid w:val="00B20CAA"/>
    <w:rPr>
      <w:noProof/>
    </w:rPr>
  </w:style>
  <w:style w:type="character" w:customStyle="1" w:styleId="EndNoteBibliographyZchn">
    <w:name w:val="EndNote Bibliography Zchn"/>
    <w:basedOn w:val="Absatz-Standardschriftart"/>
    <w:link w:val="EndNoteBibliography"/>
    <w:rsid w:val="00B20CAA"/>
    <w:rPr>
      <w:noProof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9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5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PIN Mail AG</Company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fatma.hamada</dc:creator>
  <cp:keywords/>
  <dc:description/>
  <cp:lastModifiedBy>Hishan Tharmaseelan</cp:lastModifiedBy>
  <cp:revision>10</cp:revision>
  <cp:lastPrinted>2011-08-12T10:05:00Z</cp:lastPrinted>
  <dcterms:created xsi:type="dcterms:W3CDTF">2024-07-25T12:18:00Z</dcterms:created>
  <dcterms:modified xsi:type="dcterms:W3CDTF">2024-08-01T12:23:00Z</dcterms:modified>
</cp:coreProperties>
</file>